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159" w14:textId="77777777" w:rsidR="0063332C" w:rsidRPr="00D94A61" w:rsidRDefault="006965AC">
      <w:pPr>
        <w:rPr>
          <w:b/>
        </w:rPr>
      </w:pPr>
      <w:r w:rsidRPr="00D94A61">
        <w:rPr>
          <w:b/>
        </w:rPr>
        <w:t>Контент-план для школьной группы «ВКонтакте»</w:t>
      </w:r>
    </w:p>
    <w:p w14:paraId="5B6E1244" w14:textId="77777777" w:rsidR="007C7CDF" w:rsidRPr="00D94A61" w:rsidRDefault="007C7CDF">
      <w:pPr>
        <w:rPr>
          <w:b/>
        </w:rPr>
      </w:pPr>
      <w:r w:rsidRPr="00D94A61">
        <w:rPr>
          <w:b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1774"/>
        <w:gridCol w:w="1943"/>
        <w:gridCol w:w="2208"/>
        <w:gridCol w:w="2108"/>
        <w:gridCol w:w="2010"/>
        <w:gridCol w:w="2159"/>
        <w:gridCol w:w="2023"/>
      </w:tblGrid>
      <w:tr w:rsidR="003564BE" w:rsidRPr="009325B3" w14:paraId="030B1A4E" w14:textId="77777777" w:rsidTr="00640C12">
        <w:tc>
          <w:tcPr>
            <w:tcW w:w="2051" w:type="dxa"/>
          </w:tcPr>
          <w:p w14:paraId="28BF99DD" w14:textId="77777777" w:rsidR="003564BE" w:rsidRPr="009325B3" w:rsidRDefault="003564BE">
            <w:r w:rsidRPr="009325B3">
              <w:t>Тип контента/</w:t>
            </w:r>
          </w:p>
          <w:p w14:paraId="597E80FC" w14:textId="77777777" w:rsidR="003564BE" w:rsidRPr="009325B3" w:rsidRDefault="003564BE" w:rsidP="006965AC">
            <w:pPr>
              <w:jc w:val="right"/>
            </w:pPr>
            <w:r w:rsidRPr="009325B3">
              <w:t>День недели</w:t>
            </w:r>
          </w:p>
        </w:tc>
        <w:tc>
          <w:tcPr>
            <w:tcW w:w="1774" w:type="dxa"/>
          </w:tcPr>
          <w:p w14:paraId="65272B3F" w14:textId="77777777" w:rsidR="003564BE" w:rsidRPr="009325B3" w:rsidRDefault="003564BE">
            <w:r w:rsidRPr="009325B3">
              <w:t>понедельник</w:t>
            </w:r>
          </w:p>
        </w:tc>
        <w:tc>
          <w:tcPr>
            <w:tcW w:w="1943" w:type="dxa"/>
          </w:tcPr>
          <w:p w14:paraId="2AB2F8B7" w14:textId="77777777" w:rsidR="003564BE" w:rsidRPr="009325B3" w:rsidRDefault="003564BE">
            <w:r w:rsidRPr="009325B3">
              <w:t>вторник</w:t>
            </w:r>
          </w:p>
        </w:tc>
        <w:tc>
          <w:tcPr>
            <w:tcW w:w="2208" w:type="dxa"/>
          </w:tcPr>
          <w:p w14:paraId="2EFC3C61" w14:textId="77777777" w:rsidR="003564BE" w:rsidRPr="009325B3" w:rsidRDefault="003564BE">
            <w:r w:rsidRPr="009325B3">
              <w:t>среда</w:t>
            </w:r>
          </w:p>
        </w:tc>
        <w:tc>
          <w:tcPr>
            <w:tcW w:w="2108" w:type="dxa"/>
          </w:tcPr>
          <w:p w14:paraId="1DA51C0C" w14:textId="77777777" w:rsidR="003564BE" w:rsidRPr="009325B3" w:rsidRDefault="003564BE">
            <w:r w:rsidRPr="009325B3">
              <w:t>четверг</w:t>
            </w:r>
          </w:p>
        </w:tc>
        <w:tc>
          <w:tcPr>
            <w:tcW w:w="2010" w:type="dxa"/>
          </w:tcPr>
          <w:p w14:paraId="6231C4C9" w14:textId="77777777" w:rsidR="003564BE" w:rsidRPr="009325B3" w:rsidRDefault="003564BE">
            <w:r w:rsidRPr="009325B3">
              <w:t>пятница</w:t>
            </w:r>
          </w:p>
        </w:tc>
        <w:tc>
          <w:tcPr>
            <w:tcW w:w="2159" w:type="dxa"/>
          </w:tcPr>
          <w:p w14:paraId="2A57375A" w14:textId="77777777" w:rsidR="003564BE" w:rsidRPr="009325B3" w:rsidRDefault="003564BE">
            <w:r w:rsidRPr="009325B3">
              <w:t>суббота</w:t>
            </w:r>
          </w:p>
        </w:tc>
        <w:tc>
          <w:tcPr>
            <w:tcW w:w="2023" w:type="dxa"/>
          </w:tcPr>
          <w:p w14:paraId="6EF3337C" w14:textId="77777777" w:rsidR="003564BE" w:rsidRPr="009325B3" w:rsidRDefault="003564BE">
            <w:r w:rsidRPr="009325B3">
              <w:t>исполнитель</w:t>
            </w:r>
          </w:p>
        </w:tc>
      </w:tr>
      <w:tr w:rsidR="003564BE" w:rsidRPr="009325B3" w14:paraId="5B83A3D6" w14:textId="77777777" w:rsidTr="00640C12">
        <w:tc>
          <w:tcPr>
            <w:tcW w:w="2051" w:type="dxa"/>
            <w:vMerge w:val="restart"/>
          </w:tcPr>
          <w:p w14:paraId="5BFCD85C" w14:textId="77777777" w:rsidR="003564BE" w:rsidRPr="009325B3" w:rsidRDefault="003564BE" w:rsidP="009852AA">
            <w:r w:rsidRPr="009325B3">
              <w:t>информационный</w:t>
            </w:r>
          </w:p>
        </w:tc>
        <w:tc>
          <w:tcPr>
            <w:tcW w:w="1774" w:type="dxa"/>
          </w:tcPr>
          <w:p w14:paraId="0E0519D8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74BD2478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172D07DB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35932491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68EE9781" w14:textId="77777777" w:rsidR="003564BE" w:rsidRPr="00D5066B" w:rsidRDefault="003564BE" w:rsidP="00D5066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4371EFC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03.09</w:t>
            </w:r>
          </w:p>
          <w:p w14:paraId="71AC6B55" w14:textId="06B269E8" w:rsidR="003564BE" w:rsidRDefault="003564BE" w:rsidP="00D5066B">
            <w:pPr>
              <w:rPr>
                <w:sz w:val="22"/>
                <w:szCs w:val="22"/>
              </w:rPr>
            </w:pPr>
            <w:r w:rsidRPr="00CF6414">
              <w:rPr>
                <w:color w:val="0070C0"/>
                <w:sz w:val="22"/>
                <w:szCs w:val="22"/>
              </w:rPr>
              <w:t>Пост о</w:t>
            </w:r>
            <w:r w:rsidR="00922137" w:rsidRPr="00CF6414">
              <w:rPr>
                <w:color w:val="0070C0"/>
                <w:sz w:val="22"/>
                <w:szCs w:val="22"/>
              </w:rPr>
              <w:t xml:space="preserve">б участии </w:t>
            </w:r>
            <w:proofErr w:type="gramStart"/>
            <w:r w:rsidR="00922137" w:rsidRPr="00CF6414">
              <w:rPr>
                <w:color w:val="0070C0"/>
                <w:sz w:val="22"/>
                <w:szCs w:val="22"/>
              </w:rPr>
              <w:t xml:space="preserve">в </w:t>
            </w:r>
            <w:r w:rsidRPr="00CF6414">
              <w:rPr>
                <w:color w:val="0070C0"/>
                <w:sz w:val="22"/>
                <w:szCs w:val="22"/>
              </w:rPr>
              <w:t xml:space="preserve"> социальной</w:t>
            </w:r>
            <w:proofErr w:type="gramEnd"/>
            <w:r w:rsidRPr="00CF6414">
              <w:rPr>
                <w:color w:val="0070C0"/>
                <w:sz w:val="22"/>
                <w:szCs w:val="22"/>
              </w:rPr>
              <w:t xml:space="preserve"> акции </w:t>
            </w:r>
            <w:r w:rsidRPr="00D5066B">
              <w:rPr>
                <w:sz w:val="22"/>
                <w:szCs w:val="22"/>
              </w:rPr>
              <w:t>«Мы первыми приходим на помощь!»</w:t>
            </w:r>
          </w:p>
          <w:p w14:paraId="7E9E8826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03.09</w:t>
            </w:r>
          </w:p>
          <w:p w14:paraId="22DA05C7" w14:textId="77777777" w:rsidR="003564BE" w:rsidRPr="00D5066B" w:rsidRDefault="00177C1F" w:rsidP="00D5066B">
            <w:pPr>
              <w:rPr>
                <w:sz w:val="22"/>
                <w:szCs w:val="22"/>
              </w:rPr>
            </w:pPr>
            <w:hyperlink r:id="rId5" w:history="1">
              <w:r w:rsidR="003564BE" w:rsidRPr="00D5066B">
                <w:rPr>
                  <w:rStyle w:val="a4"/>
                  <w:color w:val="auto"/>
                  <w:sz w:val="22"/>
                  <w:szCs w:val="22"/>
                  <w:u w:val="none"/>
                </w:rPr>
                <w:t>День солидарности в борьбе с терроризмом</w:t>
              </w:r>
            </w:hyperlink>
          </w:p>
        </w:tc>
        <w:tc>
          <w:tcPr>
            <w:tcW w:w="2023" w:type="dxa"/>
          </w:tcPr>
          <w:p w14:paraId="211C7365" w14:textId="77777777" w:rsidR="003564BE" w:rsidRPr="00D5066B" w:rsidRDefault="003564BE">
            <w:pPr>
              <w:rPr>
                <w:sz w:val="22"/>
                <w:szCs w:val="22"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30A6C091" w14:textId="77777777" w:rsidTr="00640C12">
        <w:tc>
          <w:tcPr>
            <w:tcW w:w="2051" w:type="dxa"/>
            <w:vMerge/>
          </w:tcPr>
          <w:p w14:paraId="643120C8" w14:textId="77777777" w:rsidR="003564BE" w:rsidRPr="009325B3" w:rsidRDefault="003564BE" w:rsidP="009852AA"/>
        </w:tc>
        <w:tc>
          <w:tcPr>
            <w:tcW w:w="1774" w:type="dxa"/>
          </w:tcPr>
          <w:p w14:paraId="4BC382E7" w14:textId="53ED04DB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2681C77D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5BCECBA4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D5066B">
              <w:rPr>
                <w:color w:val="C00000"/>
                <w:sz w:val="22"/>
                <w:szCs w:val="22"/>
                <w:shd w:val="clear" w:color="auto" w:fill="FFFFFF"/>
              </w:rPr>
              <w:t>08.09.</w:t>
            </w:r>
          </w:p>
          <w:p w14:paraId="27674C7D" w14:textId="77777777" w:rsidR="003564BE" w:rsidRPr="00D5066B" w:rsidRDefault="003564BE" w:rsidP="00D506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6414">
              <w:rPr>
                <w:color w:val="0070C0"/>
                <w:sz w:val="22"/>
                <w:szCs w:val="22"/>
                <w:shd w:val="clear" w:color="auto" w:fill="FFFFFF"/>
              </w:rPr>
              <w:t>Пост</w:t>
            </w:r>
            <w:r w:rsidRPr="00D5066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0EE1F31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  <w:shd w:val="clear" w:color="auto" w:fill="FFFFFF"/>
              </w:rPr>
              <w:t>Международный день грамотности</w:t>
            </w:r>
          </w:p>
        </w:tc>
        <w:tc>
          <w:tcPr>
            <w:tcW w:w="2108" w:type="dxa"/>
          </w:tcPr>
          <w:p w14:paraId="0A2F7518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08.09.</w:t>
            </w:r>
          </w:p>
          <w:p w14:paraId="59ABC879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Пост о Совете старшеклассников</w:t>
            </w:r>
          </w:p>
          <w:p w14:paraId="2E36B0FC" w14:textId="77777777" w:rsidR="003564BE" w:rsidRPr="00D5066B" w:rsidRDefault="003564BE" w:rsidP="00D5066B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D5066B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Добавление документа «Решение Совета».</w:t>
            </w:r>
          </w:p>
          <w:p w14:paraId="03308406" w14:textId="77777777" w:rsidR="003564BE" w:rsidRPr="00D5066B" w:rsidRDefault="00B364C9" w:rsidP="00D5066B">
            <w:pPr>
              <w:rPr>
                <w:sz w:val="22"/>
                <w:szCs w:val="22"/>
              </w:rPr>
            </w:pPr>
            <w:r w:rsidRPr="00CF6414">
              <w:rPr>
                <w:color w:val="0070C0"/>
                <w:sz w:val="22"/>
                <w:szCs w:val="22"/>
                <w:shd w:val="clear" w:color="auto" w:fill="FFFFFF"/>
              </w:rPr>
              <w:t>(</w:t>
            </w:r>
            <w:r w:rsidR="003564BE" w:rsidRPr="00CF6414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записей.</w:t>
            </w:r>
            <w:r w:rsidRPr="00CF6414">
              <w:rPr>
                <w:color w:val="0070C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010" w:type="dxa"/>
          </w:tcPr>
          <w:p w14:paraId="774590CD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2D0F246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23" w:type="dxa"/>
          </w:tcPr>
          <w:p w14:paraId="64EB4444" w14:textId="77777777" w:rsidR="003564BE" w:rsidRPr="00D5066B" w:rsidRDefault="003564BE">
            <w:pPr>
              <w:rPr>
                <w:sz w:val="22"/>
                <w:szCs w:val="22"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52FADC89" w14:textId="77777777" w:rsidTr="00640C12">
        <w:tc>
          <w:tcPr>
            <w:tcW w:w="2051" w:type="dxa"/>
            <w:vMerge/>
          </w:tcPr>
          <w:p w14:paraId="083648AE" w14:textId="77777777" w:rsidR="003564BE" w:rsidRPr="009325B3" w:rsidRDefault="003564BE"/>
        </w:tc>
        <w:tc>
          <w:tcPr>
            <w:tcW w:w="1774" w:type="dxa"/>
          </w:tcPr>
          <w:p w14:paraId="258EF20F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12.09.</w:t>
            </w:r>
          </w:p>
          <w:p w14:paraId="77E901C9" w14:textId="77777777" w:rsidR="003564BE" w:rsidRPr="00D5066B" w:rsidRDefault="003564BE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Анонс. </w:t>
            </w:r>
            <w:r w:rsidRPr="00D5066B">
              <w:rPr>
                <w:color w:val="000000"/>
                <w:sz w:val="22"/>
                <w:szCs w:val="22"/>
              </w:rPr>
              <w:t>Городская акция «Открытка учителю»</w:t>
            </w:r>
          </w:p>
        </w:tc>
        <w:tc>
          <w:tcPr>
            <w:tcW w:w="1943" w:type="dxa"/>
          </w:tcPr>
          <w:p w14:paraId="40F68224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13.09.</w:t>
            </w:r>
          </w:p>
          <w:p w14:paraId="4BEB7E50" w14:textId="77777777" w:rsidR="003564BE" w:rsidRPr="00922137" w:rsidRDefault="003564BE" w:rsidP="003117E1">
            <w:pPr>
              <w:rPr>
                <w:color w:val="1F497D" w:themeColor="text2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Анонс.</w:t>
            </w:r>
          </w:p>
          <w:p w14:paraId="245997BC" w14:textId="77777777" w:rsidR="003564BE" w:rsidRPr="00D5066B" w:rsidRDefault="003564BE" w:rsidP="003117E1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Выборы в органы ученического самоуправления.</w:t>
            </w:r>
          </w:p>
          <w:p w14:paraId="1C1EC484" w14:textId="77777777" w:rsidR="003564BE" w:rsidRPr="00D5066B" w:rsidRDefault="003564BE" w:rsidP="003117E1">
            <w:pPr>
              <w:rPr>
                <w:sz w:val="22"/>
                <w:szCs w:val="22"/>
              </w:rPr>
            </w:pPr>
            <w:r w:rsidRPr="0070568B">
              <w:rPr>
                <w:color w:val="0070C0"/>
                <w:sz w:val="22"/>
                <w:szCs w:val="22"/>
              </w:rPr>
              <w:t>(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записей).</w:t>
            </w:r>
            <w:r w:rsidRPr="0070568B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208" w:type="dxa"/>
          </w:tcPr>
          <w:p w14:paraId="6365BECA" w14:textId="77777777" w:rsidR="003564BE" w:rsidRPr="00D5066B" w:rsidRDefault="003564BE" w:rsidP="009325B3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14.09</w:t>
            </w:r>
          </w:p>
          <w:p w14:paraId="5155261F" w14:textId="77777777" w:rsidR="003564BE" w:rsidRPr="00D5066B" w:rsidRDefault="003564BE" w:rsidP="009325B3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Анонс. </w:t>
            </w:r>
            <w:r w:rsidRPr="00D5066B">
              <w:rPr>
                <w:sz w:val="22"/>
                <w:szCs w:val="22"/>
              </w:rPr>
              <w:t>Игра по безопасности жизнедеятельности «QR-код твоей безопасности».</w:t>
            </w:r>
          </w:p>
          <w:p w14:paraId="4AA44BD4" w14:textId="77777777" w:rsidR="003564BE" w:rsidRPr="00D5066B" w:rsidRDefault="003564BE" w:rsidP="009325B3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Документ </w:t>
            </w:r>
            <w:r w:rsidRPr="00D5066B">
              <w:rPr>
                <w:sz w:val="22"/>
                <w:szCs w:val="22"/>
              </w:rPr>
              <w:t>«Положение о проведении игры»</w:t>
            </w:r>
          </w:p>
        </w:tc>
        <w:tc>
          <w:tcPr>
            <w:tcW w:w="2108" w:type="dxa"/>
          </w:tcPr>
          <w:p w14:paraId="1BFDD251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737A4025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33FBB9A9" w14:textId="77777777" w:rsidR="003564BE" w:rsidRPr="00D5066B" w:rsidRDefault="003564BE" w:rsidP="00701A5B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14:paraId="5B0E69BA" w14:textId="77777777" w:rsidR="003564BE" w:rsidRPr="00D5066B" w:rsidRDefault="003564BE">
            <w:pPr>
              <w:rPr>
                <w:sz w:val="22"/>
                <w:szCs w:val="22"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3F936C3A" w14:textId="77777777" w:rsidTr="00640C12">
        <w:tc>
          <w:tcPr>
            <w:tcW w:w="2051" w:type="dxa"/>
            <w:vMerge/>
          </w:tcPr>
          <w:p w14:paraId="7CEB570C" w14:textId="77777777" w:rsidR="003564BE" w:rsidRPr="009325B3" w:rsidRDefault="003564BE"/>
        </w:tc>
        <w:tc>
          <w:tcPr>
            <w:tcW w:w="1774" w:type="dxa"/>
          </w:tcPr>
          <w:p w14:paraId="6B775B0C" w14:textId="77777777" w:rsidR="003564BE" w:rsidRPr="00D5066B" w:rsidRDefault="003564BE">
            <w:pPr>
              <w:rPr>
                <w:color w:val="000000"/>
                <w:sz w:val="22"/>
                <w:szCs w:val="22"/>
              </w:rPr>
            </w:pPr>
            <w:r w:rsidRPr="00922137">
              <w:rPr>
                <w:color w:val="FF0000"/>
                <w:sz w:val="22"/>
                <w:szCs w:val="22"/>
              </w:rPr>
              <w:t>26.09</w:t>
            </w:r>
            <w:r w:rsidRPr="00D5066B">
              <w:rPr>
                <w:color w:val="000000"/>
                <w:sz w:val="22"/>
                <w:szCs w:val="22"/>
              </w:rPr>
              <w:t>.</w:t>
            </w:r>
          </w:p>
          <w:p w14:paraId="5CECC695" w14:textId="273EF640" w:rsidR="003564BE" w:rsidRPr="00D5066B" w:rsidRDefault="00922137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Пост. </w:t>
            </w:r>
            <w:r w:rsidR="003564BE" w:rsidRPr="00D5066B">
              <w:rPr>
                <w:color w:val="000000"/>
                <w:sz w:val="22"/>
                <w:szCs w:val="22"/>
              </w:rPr>
              <w:t>Всемирный день здоровья окружающей среды.</w:t>
            </w:r>
          </w:p>
        </w:tc>
        <w:tc>
          <w:tcPr>
            <w:tcW w:w="1943" w:type="dxa"/>
          </w:tcPr>
          <w:p w14:paraId="028B1946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2D554F6C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3CD4B688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476B5726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BFB1B2D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14:paraId="6B4E8D66" w14:textId="77777777" w:rsidR="003564BE" w:rsidRPr="00D5066B" w:rsidRDefault="00B364C9">
            <w:pPr>
              <w:rPr>
                <w:sz w:val="22"/>
                <w:szCs w:val="22"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3543CD3F" w14:textId="77777777" w:rsidTr="00640C12">
        <w:tc>
          <w:tcPr>
            <w:tcW w:w="2051" w:type="dxa"/>
            <w:vMerge w:val="restart"/>
          </w:tcPr>
          <w:p w14:paraId="15ABD5BF" w14:textId="77777777" w:rsidR="003564BE" w:rsidRPr="00D5066B" w:rsidRDefault="003564BE" w:rsidP="009852AA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lastRenderedPageBreak/>
              <w:t>Образовательный</w:t>
            </w:r>
          </w:p>
        </w:tc>
        <w:tc>
          <w:tcPr>
            <w:tcW w:w="1774" w:type="dxa"/>
          </w:tcPr>
          <w:p w14:paraId="7C33D0B5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6ADAA52A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60FF2E5F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38A2E4EE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01.09</w:t>
            </w:r>
          </w:p>
          <w:p w14:paraId="5C353FF2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Пост о первом уроке </w:t>
            </w:r>
            <w:r w:rsidRPr="00D5066B">
              <w:rPr>
                <w:sz w:val="22"/>
                <w:szCs w:val="22"/>
              </w:rPr>
              <w:t>«Поделись своим знанием».</w:t>
            </w:r>
          </w:p>
          <w:p w14:paraId="01E31DAE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Интервью с участниками.</w:t>
            </w:r>
          </w:p>
        </w:tc>
        <w:tc>
          <w:tcPr>
            <w:tcW w:w="2010" w:type="dxa"/>
          </w:tcPr>
          <w:p w14:paraId="00F64BDF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02.09</w:t>
            </w:r>
          </w:p>
          <w:p w14:paraId="03C94B36" w14:textId="77777777" w:rsidR="003564BE" w:rsidRPr="00D5066B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 xml:space="preserve">День окончания Второй мировой войны </w:t>
            </w:r>
            <w:r w:rsidRPr="00922137">
              <w:rPr>
                <w:color w:val="1F497D" w:themeColor="text2"/>
                <w:sz w:val="22"/>
                <w:szCs w:val="22"/>
              </w:rPr>
              <w:t>(Пост, викторина)</w:t>
            </w:r>
          </w:p>
        </w:tc>
        <w:tc>
          <w:tcPr>
            <w:tcW w:w="2159" w:type="dxa"/>
          </w:tcPr>
          <w:p w14:paraId="5C570CA2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14:paraId="128C8E82" w14:textId="77777777" w:rsidR="003564BE" w:rsidRPr="009325B3" w:rsidRDefault="00B364C9">
            <w:r>
              <w:t>Ученики 11 «А» класса, классный руководитель</w:t>
            </w:r>
          </w:p>
        </w:tc>
      </w:tr>
      <w:tr w:rsidR="003564BE" w:rsidRPr="009325B3" w14:paraId="5567139C" w14:textId="77777777" w:rsidTr="00640C12">
        <w:tc>
          <w:tcPr>
            <w:tcW w:w="2051" w:type="dxa"/>
            <w:vMerge/>
          </w:tcPr>
          <w:p w14:paraId="0525B053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10D69FE5" w14:textId="77777777" w:rsidR="003564BE" w:rsidRPr="00E65CE0" w:rsidRDefault="00AB5421" w:rsidP="009325B3">
            <w:pPr>
              <w:rPr>
                <w:color w:val="FF0000"/>
                <w:sz w:val="22"/>
                <w:szCs w:val="22"/>
              </w:rPr>
            </w:pPr>
            <w:r w:rsidRPr="00E65CE0">
              <w:rPr>
                <w:color w:val="FF0000"/>
                <w:sz w:val="22"/>
                <w:szCs w:val="22"/>
              </w:rPr>
              <w:t>05.09.</w:t>
            </w:r>
          </w:p>
          <w:p w14:paraId="11EA09BE" w14:textId="7D6DC5A9" w:rsidR="00AB5421" w:rsidRPr="00D5066B" w:rsidRDefault="00E65CE0" w:rsidP="009325B3">
            <w:pPr>
              <w:rPr>
                <w:sz w:val="22"/>
                <w:szCs w:val="22"/>
              </w:rPr>
            </w:pPr>
            <w:r>
              <w:t xml:space="preserve">Россия — страна возможностей </w:t>
            </w:r>
            <w:r>
              <w:rPr>
                <w:color w:val="0070C0"/>
              </w:rPr>
              <w:t xml:space="preserve">Анонс </w:t>
            </w:r>
            <w:r w:rsidRPr="00E65CE0">
              <w:rPr>
                <w:color w:val="0070C0"/>
              </w:rPr>
              <w:t>проектов, программ и акций</w:t>
            </w:r>
          </w:p>
        </w:tc>
        <w:tc>
          <w:tcPr>
            <w:tcW w:w="1943" w:type="dxa"/>
          </w:tcPr>
          <w:p w14:paraId="5A846A3B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4AB045FF" w14:textId="77777777" w:rsidR="00355A2A" w:rsidRPr="00355A2A" w:rsidRDefault="00355A2A">
            <w:pPr>
              <w:rPr>
                <w:color w:val="C00000"/>
              </w:rPr>
            </w:pPr>
            <w:r w:rsidRPr="00355A2A">
              <w:rPr>
                <w:color w:val="C00000"/>
              </w:rPr>
              <w:t>07.09.</w:t>
            </w:r>
          </w:p>
          <w:p w14:paraId="6B11BB45" w14:textId="77777777" w:rsidR="003564BE" w:rsidRDefault="00355A2A">
            <w:r>
              <w:t>2</w:t>
            </w:r>
            <w:r>
              <w:t>10 лет со дня Бородинского сражения</w:t>
            </w:r>
          </w:p>
          <w:p w14:paraId="24EC39B8" w14:textId="031CA830" w:rsidR="00355A2A" w:rsidRPr="00D5066B" w:rsidRDefault="00355A2A">
            <w:pPr>
              <w:rPr>
                <w:sz w:val="22"/>
                <w:szCs w:val="22"/>
              </w:rPr>
            </w:pPr>
            <w:r w:rsidRPr="00355A2A">
              <w:rPr>
                <w:color w:val="0070C0"/>
              </w:rPr>
              <w:t>Пост</w:t>
            </w:r>
            <w:r w:rsidR="0051174B">
              <w:rPr>
                <w:color w:val="0070C0"/>
              </w:rPr>
              <w:t>, викторина</w:t>
            </w:r>
          </w:p>
        </w:tc>
        <w:tc>
          <w:tcPr>
            <w:tcW w:w="2108" w:type="dxa"/>
          </w:tcPr>
          <w:p w14:paraId="156F0AFC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60050F6E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09.09</w:t>
            </w:r>
          </w:p>
          <w:p w14:paraId="3D2DDD68" w14:textId="77777777" w:rsidR="003564BE" w:rsidRDefault="003564B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Образовательные экскурсии 5-11 классы</w:t>
            </w:r>
          </w:p>
          <w:p w14:paraId="2393AE95" w14:textId="77777777" w:rsidR="003564BE" w:rsidRPr="003564BE" w:rsidRDefault="003564B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(Пост с визуальными материалами (фото, видео)</w:t>
            </w:r>
          </w:p>
        </w:tc>
        <w:tc>
          <w:tcPr>
            <w:tcW w:w="2159" w:type="dxa"/>
          </w:tcPr>
          <w:p w14:paraId="739D4EC3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14:paraId="3911F79B" w14:textId="77777777" w:rsidR="00DC6F46" w:rsidRDefault="00DC6F46">
            <w:r>
              <w:t>Ученики 11 «А» класса, классный руководитель</w:t>
            </w:r>
            <w:r>
              <w:t xml:space="preserve"> </w:t>
            </w:r>
          </w:p>
          <w:p w14:paraId="2D371B01" w14:textId="77777777" w:rsidR="00DC6F46" w:rsidRDefault="00DC6F46"/>
          <w:p w14:paraId="74E3775D" w14:textId="0154CC87" w:rsidR="003564BE" w:rsidRPr="009325B3" w:rsidRDefault="00B364C9">
            <w:r>
              <w:t>Участники экскурсий</w:t>
            </w:r>
          </w:p>
        </w:tc>
      </w:tr>
      <w:tr w:rsidR="00640C12" w:rsidRPr="009325B3" w14:paraId="574A81FB" w14:textId="77777777" w:rsidTr="00640C12">
        <w:tc>
          <w:tcPr>
            <w:tcW w:w="2051" w:type="dxa"/>
            <w:vMerge/>
          </w:tcPr>
          <w:p w14:paraId="6ED17DA7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3424C152" w14:textId="77777777" w:rsidR="00640C12" w:rsidRPr="00637237" w:rsidRDefault="00640C12" w:rsidP="009325B3">
            <w:pPr>
              <w:rPr>
                <w:color w:val="C00000"/>
              </w:rPr>
            </w:pPr>
            <w:r w:rsidRPr="00637237">
              <w:rPr>
                <w:color w:val="C00000"/>
              </w:rPr>
              <w:t>12.09.</w:t>
            </w:r>
          </w:p>
          <w:p w14:paraId="75CE586A" w14:textId="44902FF5" w:rsidR="00640C12" w:rsidRPr="00E65CE0" w:rsidRDefault="00640C12" w:rsidP="009325B3">
            <w:pPr>
              <w:rPr>
                <w:color w:val="FF0000"/>
                <w:sz w:val="22"/>
                <w:szCs w:val="22"/>
              </w:rPr>
            </w:pPr>
            <w:r>
              <w:t>Н</w:t>
            </w:r>
            <w:r>
              <w:t xml:space="preserve">аша страна – Россия </w:t>
            </w:r>
            <w:r w:rsidRPr="00637237">
              <w:rPr>
                <w:color w:val="0070C0"/>
              </w:rPr>
              <w:t>И</w:t>
            </w:r>
            <w:r w:rsidRPr="00637237">
              <w:rPr>
                <w:color w:val="0070C0"/>
              </w:rPr>
              <w:t>нтерактивное задание</w:t>
            </w:r>
          </w:p>
        </w:tc>
        <w:tc>
          <w:tcPr>
            <w:tcW w:w="1943" w:type="dxa"/>
          </w:tcPr>
          <w:p w14:paraId="0822D851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3BD14E01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67AA4724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0A781490" w14:textId="77777777" w:rsidR="00640C12" w:rsidRPr="00D5066B" w:rsidRDefault="00640C1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159" w:type="dxa"/>
          </w:tcPr>
          <w:p w14:paraId="6FF261B1" w14:textId="77777777" w:rsidR="00640C12" w:rsidRPr="00337C09" w:rsidRDefault="00640C12" w:rsidP="00337C09">
            <w:pPr>
              <w:rPr>
                <w:color w:val="C00000"/>
                <w:sz w:val="22"/>
                <w:szCs w:val="22"/>
              </w:rPr>
            </w:pPr>
            <w:r w:rsidRPr="00337C09">
              <w:rPr>
                <w:color w:val="C00000"/>
                <w:sz w:val="22"/>
                <w:szCs w:val="22"/>
              </w:rPr>
              <w:t>17.09</w:t>
            </w:r>
          </w:p>
          <w:p w14:paraId="4BBF1C42" w14:textId="3DCCAC14" w:rsidR="00640C12" w:rsidRPr="00D5066B" w:rsidRDefault="00640C12" w:rsidP="00337C09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Всероссийская олимпиада школьников.</w:t>
            </w:r>
          </w:p>
          <w:p w14:paraId="3BB97BAE" w14:textId="7DABFE58" w:rsidR="00640C12" w:rsidRPr="00D5066B" w:rsidRDefault="00640C12" w:rsidP="00337C09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 xml:space="preserve">(Пост. Документ «Организация и проведение школьного этапа </w:t>
            </w:r>
            <w:proofErr w:type="spellStart"/>
            <w:r w:rsidRPr="00922137">
              <w:rPr>
                <w:color w:val="1F497D" w:themeColor="text2"/>
                <w:sz w:val="22"/>
                <w:szCs w:val="22"/>
              </w:rPr>
              <w:t>ВсОШ</w:t>
            </w:r>
            <w:proofErr w:type="spellEnd"/>
            <w:r w:rsidRPr="00922137">
              <w:rPr>
                <w:color w:val="1F497D" w:themeColor="text2"/>
                <w:sz w:val="22"/>
                <w:szCs w:val="22"/>
              </w:rPr>
              <w:t>»)</w:t>
            </w:r>
          </w:p>
        </w:tc>
        <w:tc>
          <w:tcPr>
            <w:tcW w:w="2023" w:type="dxa"/>
            <w:vMerge w:val="restart"/>
          </w:tcPr>
          <w:p w14:paraId="55CA91DC" w14:textId="04F74C17" w:rsidR="00640C12" w:rsidRDefault="00640C12" w:rsidP="0092760A">
            <w:r>
              <w:t>Ученики 11 «А» класса, классный руководитель</w:t>
            </w:r>
          </w:p>
        </w:tc>
      </w:tr>
      <w:tr w:rsidR="00640C12" w:rsidRPr="009325B3" w14:paraId="31073D21" w14:textId="77777777" w:rsidTr="00640C12">
        <w:tc>
          <w:tcPr>
            <w:tcW w:w="2051" w:type="dxa"/>
            <w:vMerge/>
          </w:tcPr>
          <w:p w14:paraId="6E682601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634A52CD" w14:textId="77777777" w:rsidR="00640C12" w:rsidRDefault="00640C12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19.09</w:t>
            </w:r>
          </w:p>
          <w:p w14:paraId="6145C710" w14:textId="39BA1ACC" w:rsidR="00640C12" w:rsidRPr="00D5066B" w:rsidRDefault="00640C12" w:rsidP="00D5066B">
            <w:pPr>
              <w:rPr>
                <w:color w:val="C00000"/>
                <w:sz w:val="22"/>
                <w:szCs w:val="22"/>
              </w:rPr>
            </w:pPr>
            <w:r w:rsidRPr="00337C09">
              <w:t>1</w:t>
            </w:r>
            <w:r w:rsidRPr="00337C09">
              <w:t>65</w:t>
            </w:r>
            <w:r>
              <w:t xml:space="preserve">-летие со дня рождения К.Э. Циолковского </w:t>
            </w:r>
            <w:r w:rsidRPr="00640C12">
              <w:rPr>
                <w:color w:val="0070C0"/>
              </w:rPr>
              <w:t xml:space="preserve">Пост, </w:t>
            </w:r>
            <w:r w:rsidRPr="00640C12">
              <w:rPr>
                <w:color w:val="0070C0"/>
              </w:rPr>
              <w:t>викторина</w:t>
            </w:r>
          </w:p>
        </w:tc>
        <w:tc>
          <w:tcPr>
            <w:tcW w:w="1943" w:type="dxa"/>
          </w:tcPr>
          <w:p w14:paraId="4CF2AD91" w14:textId="77777777" w:rsidR="00640C12" w:rsidRPr="00D5066B" w:rsidRDefault="00640C12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20.09</w:t>
            </w:r>
          </w:p>
          <w:p w14:paraId="14F97E14" w14:textId="77777777" w:rsidR="00640C12" w:rsidRPr="00D5066B" w:rsidRDefault="00640C12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 xml:space="preserve">«Безопасность на дорогах». </w:t>
            </w:r>
            <w:r w:rsidRPr="00922137">
              <w:rPr>
                <w:color w:val="1F497D" w:themeColor="text2"/>
                <w:sz w:val="22"/>
                <w:szCs w:val="22"/>
              </w:rPr>
              <w:t xml:space="preserve">(Документ. </w:t>
            </w:r>
            <w:proofErr w:type="spellStart"/>
            <w:r w:rsidRPr="00922137">
              <w:rPr>
                <w:color w:val="1F497D" w:themeColor="text2"/>
                <w:sz w:val="22"/>
                <w:szCs w:val="22"/>
              </w:rPr>
              <w:t>Визуальнае</w:t>
            </w:r>
            <w:proofErr w:type="spellEnd"/>
            <w:r w:rsidRPr="00922137">
              <w:rPr>
                <w:color w:val="1F497D" w:themeColor="text2"/>
                <w:sz w:val="22"/>
                <w:szCs w:val="22"/>
              </w:rPr>
              <w:t xml:space="preserve"> материалы.  Опрос).</w:t>
            </w:r>
          </w:p>
        </w:tc>
        <w:tc>
          <w:tcPr>
            <w:tcW w:w="2208" w:type="dxa"/>
          </w:tcPr>
          <w:p w14:paraId="4266760B" w14:textId="77777777" w:rsidR="00640C12" w:rsidRPr="003564BE" w:rsidRDefault="00640C12" w:rsidP="003564BE">
            <w:pPr>
              <w:rPr>
                <w:color w:val="C00000"/>
                <w:sz w:val="22"/>
                <w:szCs w:val="22"/>
              </w:rPr>
            </w:pPr>
            <w:r w:rsidRPr="003564BE">
              <w:rPr>
                <w:color w:val="C00000"/>
                <w:sz w:val="22"/>
                <w:szCs w:val="22"/>
              </w:rPr>
              <w:t>28.09.</w:t>
            </w:r>
          </w:p>
          <w:p w14:paraId="6FCB6759" w14:textId="77777777" w:rsidR="00640C12" w:rsidRDefault="00640C12" w:rsidP="003564BE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Международный день права знать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948BBFD" w14:textId="77777777" w:rsidR="00640C12" w:rsidRPr="00D5066B" w:rsidRDefault="00640C12" w:rsidP="003564B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Рубрика «Хочу все знать</w:t>
            </w:r>
            <w:r w:rsidRPr="00922137">
              <w:rPr>
                <w:color w:val="1F497D" w:themeColor="text2"/>
                <w:sz w:val="22"/>
                <w:szCs w:val="22"/>
              </w:rPr>
              <w:t>» (вопрос-ответ)</w:t>
            </w:r>
          </w:p>
        </w:tc>
        <w:tc>
          <w:tcPr>
            <w:tcW w:w="2108" w:type="dxa"/>
          </w:tcPr>
          <w:p w14:paraId="2660C017" w14:textId="77777777" w:rsidR="00640C12" w:rsidRPr="00D5066B" w:rsidRDefault="00640C1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10" w:type="dxa"/>
          </w:tcPr>
          <w:p w14:paraId="68B5EA66" w14:textId="77777777" w:rsidR="00640C12" w:rsidRPr="00D5066B" w:rsidRDefault="00640C1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5EE462A" w14:textId="77777777" w:rsidR="00640C12" w:rsidRPr="00D5066B" w:rsidRDefault="00640C1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</w:tcPr>
          <w:p w14:paraId="41067D71" w14:textId="72ED3B25" w:rsidR="00640C12" w:rsidRPr="009325B3" w:rsidRDefault="00640C12"/>
        </w:tc>
      </w:tr>
      <w:tr w:rsidR="003564BE" w:rsidRPr="009325B3" w14:paraId="184793D6" w14:textId="77777777" w:rsidTr="00640C12">
        <w:tc>
          <w:tcPr>
            <w:tcW w:w="2051" w:type="dxa"/>
            <w:vMerge w:val="restart"/>
          </w:tcPr>
          <w:p w14:paraId="7DC0F619" w14:textId="77777777" w:rsidR="003564BE" w:rsidRPr="00D5066B" w:rsidRDefault="003564BE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Развлекательный</w:t>
            </w:r>
          </w:p>
        </w:tc>
        <w:tc>
          <w:tcPr>
            <w:tcW w:w="1774" w:type="dxa"/>
          </w:tcPr>
          <w:p w14:paraId="6EAE187D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27EE538C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14:paraId="7D07D721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28.09.</w:t>
            </w:r>
          </w:p>
          <w:p w14:paraId="30D512D0" w14:textId="77777777" w:rsidR="003564BE" w:rsidRPr="00D5066B" w:rsidRDefault="003564BE">
            <w:pPr>
              <w:rPr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 xml:space="preserve">Пост с визуальными материалами (фото). </w:t>
            </w:r>
            <w:r w:rsidRPr="00D5066B">
              <w:rPr>
                <w:color w:val="000000"/>
                <w:sz w:val="22"/>
                <w:szCs w:val="22"/>
                <w:shd w:val="clear" w:color="auto" w:fill="FFFFFF"/>
              </w:rPr>
              <w:t xml:space="preserve">Победители игры </w:t>
            </w:r>
            <w:r w:rsidRPr="00D5066B">
              <w:rPr>
                <w:sz w:val="22"/>
                <w:szCs w:val="22"/>
              </w:rPr>
              <w:t>«QR-код твоей безопасности».</w:t>
            </w:r>
          </w:p>
        </w:tc>
        <w:tc>
          <w:tcPr>
            <w:tcW w:w="2108" w:type="dxa"/>
          </w:tcPr>
          <w:p w14:paraId="793F78EB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01.09</w:t>
            </w:r>
          </w:p>
          <w:p w14:paraId="130EDAE4" w14:textId="77777777" w:rsidR="003564BE" w:rsidRPr="00D5066B" w:rsidRDefault="003564BE">
            <w:pPr>
              <w:rPr>
                <w:sz w:val="22"/>
                <w:szCs w:val="22"/>
              </w:rPr>
            </w:pPr>
            <w:proofErr w:type="gramStart"/>
            <w:r w:rsidRPr="00D5066B">
              <w:rPr>
                <w:sz w:val="22"/>
                <w:szCs w:val="22"/>
              </w:rPr>
              <w:t>Фото-репортаж</w:t>
            </w:r>
            <w:proofErr w:type="gramEnd"/>
            <w:r w:rsidRPr="00D5066B">
              <w:rPr>
                <w:sz w:val="22"/>
                <w:szCs w:val="22"/>
              </w:rPr>
              <w:t xml:space="preserve"> с торжественной линейки 1 сентября</w:t>
            </w:r>
          </w:p>
        </w:tc>
        <w:tc>
          <w:tcPr>
            <w:tcW w:w="2010" w:type="dxa"/>
          </w:tcPr>
          <w:p w14:paraId="3BF018B2" w14:textId="77777777" w:rsidR="003564BE" w:rsidRPr="00D5066B" w:rsidRDefault="003564BE" w:rsidP="00A875F7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4F04387" w14:textId="77777777" w:rsidR="003564BE" w:rsidRPr="00D5066B" w:rsidRDefault="003564BE" w:rsidP="003564BE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14:paraId="105B43E0" w14:textId="77777777" w:rsidR="003564BE" w:rsidRPr="009325B3" w:rsidRDefault="00B364C9"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522E29DA" w14:textId="77777777" w:rsidTr="00640C12">
        <w:tc>
          <w:tcPr>
            <w:tcW w:w="2051" w:type="dxa"/>
            <w:vMerge/>
          </w:tcPr>
          <w:p w14:paraId="0CFF39B5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36559ABD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0D1E112A" w14:textId="77777777" w:rsidR="003564BE" w:rsidRPr="00D5066B" w:rsidRDefault="003564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</w:tcPr>
          <w:p w14:paraId="55853D31" w14:textId="77777777" w:rsidR="003564BE" w:rsidRPr="00D5066B" w:rsidRDefault="003564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</w:tcPr>
          <w:p w14:paraId="73895ED5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10" w:type="dxa"/>
          </w:tcPr>
          <w:p w14:paraId="78081001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 xml:space="preserve">09.09 </w:t>
            </w:r>
          </w:p>
          <w:p w14:paraId="685AF5AA" w14:textId="77777777" w:rsidR="003564BE" w:rsidRDefault="003564BE" w:rsidP="00D5066B">
            <w:pPr>
              <w:rPr>
                <w:sz w:val="22"/>
                <w:szCs w:val="22"/>
              </w:rPr>
            </w:pPr>
            <w:r w:rsidRPr="00D5066B">
              <w:rPr>
                <w:sz w:val="22"/>
                <w:szCs w:val="22"/>
              </w:rPr>
              <w:t>Спортивный праздник для начальной школы</w:t>
            </w:r>
          </w:p>
          <w:p w14:paraId="048F6BFA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(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 xml:space="preserve">Пост с визуальными 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lastRenderedPageBreak/>
              <w:t>материалами (фото, видео)</w:t>
            </w:r>
          </w:p>
        </w:tc>
        <w:tc>
          <w:tcPr>
            <w:tcW w:w="2159" w:type="dxa"/>
          </w:tcPr>
          <w:p w14:paraId="0D2E1AE8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23" w:type="dxa"/>
          </w:tcPr>
          <w:p w14:paraId="3CCAFBE4" w14:textId="77777777" w:rsidR="003564BE" w:rsidRPr="009325B3" w:rsidRDefault="00B364C9"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3564BE" w:rsidRPr="009325B3" w14:paraId="3A6C5C95" w14:textId="77777777" w:rsidTr="00640C12">
        <w:tc>
          <w:tcPr>
            <w:tcW w:w="2051" w:type="dxa"/>
            <w:vMerge/>
          </w:tcPr>
          <w:p w14:paraId="500869BC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6DCD2D75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7355CB60" w14:textId="77777777" w:rsidR="003564BE" w:rsidRPr="00D5066B" w:rsidRDefault="003564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</w:tcPr>
          <w:p w14:paraId="3D68150A" w14:textId="77777777" w:rsidR="003564BE" w:rsidRPr="003564BE" w:rsidRDefault="003564BE" w:rsidP="00D5066B">
            <w:pPr>
              <w:rPr>
                <w:color w:val="C00000"/>
                <w:sz w:val="22"/>
                <w:szCs w:val="22"/>
              </w:rPr>
            </w:pPr>
            <w:r w:rsidRPr="003564BE">
              <w:rPr>
                <w:color w:val="C00000"/>
                <w:sz w:val="22"/>
                <w:szCs w:val="22"/>
              </w:rPr>
              <w:t>14.09.</w:t>
            </w:r>
          </w:p>
          <w:p w14:paraId="5CFC0183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День школьных фотографий</w:t>
            </w:r>
          </w:p>
          <w:p w14:paraId="4AD2F979" w14:textId="77777777" w:rsidR="003564BE" w:rsidRPr="00D5066B" w:rsidRDefault="003564BE">
            <w:pPr>
              <w:rPr>
                <w:color w:val="000000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(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108" w:type="dxa"/>
          </w:tcPr>
          <w:p w14:paraId="1AB96C9A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10" w:type="dxa"/>
          </w:tcPr>
          <w:p w14:paraId="56881B06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E818F2B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23" w:type="dxa"/>
          </w:tcPr>
          <w:p w14:paraId="0B5E443C" w14:textId="77777777" w:rsidR="003564BE" w:rsidRPr="009325B3" w:rsidRDefault="00B364C9">
            <w:r>
              <w:t>Ученики 11 «Б» класса, классный руководитель</w:t>
            </w:r>
          </w:p>
        </w:tc>
      </w:tr>
      <w:tr w:rsidR="003564BE" w:rsidRPr="009325B3" w14:paraId="0454EF71" w14:textId="77777777" w:rsidTr="00640C12">
        <w:tc>
          <w:tcPr>
            <w:tcW w:w="2051" w:type="dxa"/>
            <w:vMerge/>
          </w:tcPr>
          <w:p w14:paraId="6A288F1A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3106C385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14:paraId="6B878E72" w14:textId="77777777" w:rsidR="003564BE" w:rsidRPr="003564BE" w:rsidRDefault="003564BE" w:rsidP="00D5066B">
            <w:pPr>
              <w:rPr>
                <w:color w:val="C00000"/>
                <w:sz w:val="22"/>
                <w:szCs w:val="22"/>
              </w:rPr>
            </w:pPr>
            <w:r w:rsidRPr="003564BE">
              <w:rPr>
                <w:color w:val="C00000"/>
                <w:sz w:val="22"/>
                <w:szCs w:val="22"/>
              </w:rPr>
              <w:t>20.09.</w:t>
            </w:r>
          </w:p>
          <w:p w14:paraId="2A1DD260" w14:textId="77777777" w:rsidR="00EB1C7C" w:rsidRDefault="003564BE" w:rsidP="00D5066B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День школьного рюкзака</w:t>
            </w:r>
          </w:p>
          <w:p w14:paraId="4A70900B" w14:textId="4E623F28" w:rsidR="003564BE" w:rsidRPr="00D5066B" w:rsidRDefault="00EB1C7C" w:rsidP="00D5066B">
            <w:pPr>
              <w:rPr>
                <w:color w:val="000000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(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208" w:type="dxa"/>
          </w:tcPr>
          <w:p w14:paraId="5B52CDBC" w14:textId="77777777" w:rsidR="003564BE" w:rsidRPr="00D5066B" w:rsidRDefault="003564BE" w:rsidP="00D506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</w:tcPr>
          <w:p w14:paraId="12AB9A0A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10" w:type="dxa"/>
          </w:tcPr>
          <w:p w14:paraId="5C4124F5" w14:textId="77777777" w:rsidR="003564BE" w:rsidRPr="003564BE" w:rsidRDefault="003564BE" w:rsidP="003564BE">
            <w:pPr>
              <w:rPr>
                <w:color w:val="FF0000"/>
                <w:sz w:val="22"/>
                <w:szCs w:val="22"/>
              </w:rPr>
            </w:pPr>
            <w:r w:rsidRPr="003564BE">
              <w:rPr>
                <w:color w:val="FF0000"/>
                <w:sz w:val="22"/>
                <w:szCs w:val="22"/>
              </w:rPr>
              <w:t>25.09.</w:t>
            </w:r>
          </w:p>
          <w:p w14:paraId="4A33B51A" w14:textId="77777777" w:rsidR="003564BE" w:rsidRPr="00D5066B" w:rsidRDefault="003564BE" w:rsidP="003564BE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День математических рассказов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CB78814" w14:textId="77777777" w:rsidR="003564BE" w:rsidRDefault="003564BE" w:rsidP="003564BE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День комиксов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7EC34BD" w14:textId="1BCE648E" w:rsidR="003564BE" w:rsidRPr="00D5066B" w:rsidRDefault="003564BE" w:rsidP="003564BE">
            <w:pPr>
              <w:rPr>
                <w:color w:val="C00000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(Конкурс</w:t>
            </w:r>
            <w:r w:rsidR="00922137">
              <w:rPr>
                <w:color w:val="1F497D" w:themeColor="text2"/>
                <w:sz w:val="22"/>
                <w:szCs w:val="22"/>
              </w:rPr>
              <w:t xml:space="preserve"> рассказов</w:t>
            </w:r>
            <w:r w:rsidRPr="00922137">
              <w:rPr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2159" w:type="dxa"/>
          </w:tcPr>
          <w:p w14:paraId="6BB02FD1" w14:textId="77777777" w:rsidR="003564BE" w:rsidRPr="00D5066B" w:rsidRDefault="003564BE" w:rsidP="003564BE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C00000"/>
                <w:sz w:val="22"/>
                <w:szCs w:val="22"/>
              </w:rPr>
              <w:t>24.09</w:t>
            </w:r>
            <w:r w:rsidRPr="00D5066B">
              <w:rPr>
                <w:color w:val="000000"/>
                <w:sz w:val="22"/>
                <w:szCs w:val="22"/>
              </w:rPr>
              <w:t>.</w:t>
            </w:r>
          </w:p>
          <w:p w14:paraId="61275A1D" w14:textId="77777777" w:rsidR="003564BE" w:rsidRPr="00922137" w:rsidRDefault="003564BE" w:rsidP="003564BE">
            <w:pPr>
              <w:rPr>
                <w:color w:val="1F497D" w:themeColor="text2"/>
                <w:sz w:val="22"/>
                <w:szCs w:val="22"/>
              </w:rPr>
            </w:pPr>
            <w:r w:rsidRPr="00922137">
              <w:rPr>
                <w:color w:val="1F497D" w:themeColor="text2"/>
                <w:sz w:val="22"/>
                <w:szCs w:val="22"/>
              </w:rPr>
              <w:t>Репортаж.</w:t>
            </w:r>
          </w:p>
          <w:p w14:paraId="3DB8E7AC" w14:textId="77777777" w:rsidR="003564BE" w:rsidRPr="003564BE" w:rsidRDefault="003564BE">
            <w:pPr>
              <w:rPr>
                <w:color w:val="000000"/>
                <w:sz w:val="22"/>
                <w:szCs w:val="22"/>
              </w:rPr>
            </w:pPr>
            <w:r w:rsidRPr="00D5066B">
              <w:rPr>
                <w:color w:val="000000"/>
                <w:sz w:val="22"/>
                <w:szCs w:val="22"/>
              </w:rPr>
              <w:t>Легкоатлетическая эстафета, посвященная полету В. В. Терешковой в космос.</w:t>
            </w:r>
          </w:p>
        </w:tc>
        <w:tc>
          <w:tcPr>
            <w:tcW w:w="2023" w:type="dxa"/>
          </w:tcPr>
          <w:p w14:paraId="799C82DA" w14:textId="77777777" w:rsidR="003564BE" w:rsidRPr="009325B3" w:rsidRDefault="00B364C9">
            <w:r>
              <w:t>Ученики 11 «Б» класса, классный руководитель</w:t>
            </w:r>
          </w:p>
        </w:tc>
      </w:tr>
      <w:tr w:rsidR="003564BE" w:rsidRPr="009325B3" w14:paraId="068C767D" w14:textId="77777777" w:rsidTr="00640C12">
        <w:tc>
          <w:tcPr>
            <w:tcW w:w="2051" w:type="dxa"/>
            <w:vMerge/>
          </w:tcPr>
          <w:p w14:paraId="49727A79" w14:textId="77777777" w:rsidR="003564BE" w:rsidRPr="00D5066B" w:rsidRDefault="003564B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47D1452E" w14:textId="77777777" w:rsidR="003564BE" w:rsidRPr="003564BE" w:rsidRDefault="003564BE" w:rsidP="00D5066B">
            <w:pPr>
              <w:rPr>
                <w:color w:val="C00000"/>
                <w:sz w:val="22"/>
                <w:szCs w:val="22"/>
              </w:rPr>
            </w:pPr>
            <w:r w:rsidRPr="003564BE">
              <w:rPr>
                <w:color w:val="C00000"/>
                <w:sz w:val="22"/>
                <w:szCs w:val="22"/>
              </w:rPr>
              <w:t>26.09.</w:t>
            </w:r>
          </w:p>
          <w:p w14:paraId="4257CBA7" w14:textId="77777777" w:rsidR="003564BE" w:rsidRDefault="00177C1F" w:rsidP="00D5066B">
            <w:pPr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6" w:history="1">
              <w:r w:rsidR="003564BE" w:rsidRPr="003564BE">
                <w:rPr>
                  <w:rStyle w:val="a4"/>
                  <w:color w:val="auto"/>
                  <w:sz w:val="22"/>
                  <w:szCs w:val="22"/>
                  <w:u w:val="none"/>
                </w:rPr>
                <w:t>День встречи со старыми друзьями</w:t>
              </w:r>
            </w:hyperlink>
          </w:p>
          <w:p w14:paraId="3D2CAC9F" w14:textId="77777777" w:rsidR="003564BE" w:rsidRPr="003564BE" w:rsidRDefault="003564BE" w:rsidP="003564BE">
            <w:pPr>
              <w:rPr>
                <w:sz w:val="22"/>
                <w:szCs w:val="22"/>
              </w:rPr>
            </w:pPr>
            <w:r w:rsidRPr="00922137">
              <w:rPr>
                <w:rStyle w:val="a4"/>
                <w:color w:val="1F497D" w:themeColor="text2"/>
                <w:sz w:val="22"/>
                <w:szCs w:val="22"/>
                <w:u w:val="none"/>
              </w:rPr>
              <w:t>(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 xml:space="preserve">Пост с визуальными </w:t>
            </w:r>
            <w:proofErr w:type="gramStart"/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материалами  о</w:t>
            </w:r>
            <w:proofErr w:type="gramEnd"/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 xml:space="preserve"> выпускниках (фото)</w:t>
            </w:r>
          </w:p>
        </w:tc>
        <w:tc>
          <w:tcPr>
            <w:tcW w:w="1943" w:type="dxa"/>
          </w:tcPr>
          <w:p w14:paraId="75E71943" w14:textId="77777777" w:rsidR="003564BE" w:rsidRPr="00D5066B" w:rsidRDefault="003564BE" w:rsidP="00D506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</w:tcPr>
          <w:p w14:paraId="3DC126D0" w14:textId="77777777" w:rsidR="003564BE" w:rsidRPr="00D5066B" w:rsidRDefault="003564BE" w:rsidP="00D506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</w:tcPr>
          <w:p w14:paraId="35FABCA0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10" w:type="dxa"/>
          </w:tcPr>
          <w:p w14:paraId="6F230F67" w14:textId="77777777" w:rsidR="003564BE" w:rsidRPr="00D5066B" w:rsidRDefault="003564BE" w:rsidP="00D5066B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F12D4FC" w14:textId="77777777" w:rsidR="003564BE" w:rsidRPr="00D5066B" w:rsidRDefault="003564BE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023" w:type="dxa"/>
          </w:tcPr>
          <w:p w14:paraId="0081970D" w14:textId="77777777" w:rsidR="003564BE" w:rsidRPr="009325B3" w:rsidRDefault="00B364C9">
            <w:r>
              <w:t>Ученики 11 «Б» класса, классный руководитель</w:t>
            </w:r>
          </w:p>
        </w:tc>
      </w:tr>
    </w:tbl>
    <w:p w14:paraId="55AA45B1" w14:textId="77777777" w:rsidR="006965AC" w:rsidRDefault="006965AC"/>
    <w:p w14:paraId="00408A0E" w14:textId="77777777" w:rsidR="003564BE" w:rsidRPr="00D94A61" w:rsidRDefault="003564BE">
      <w:bookmarkStart w:id="0" w:name="_Hlk143100721"/>
      <w:r>
        <w:t>Ежедневно: поздравление учеников за успехи в спорте и дополнительном образовании</w:t>
      </w:r>
    </w:p>
    <w:bookmarkEnd w:id="0"/>
    <w:p w14:paraId="46FCDAC8" w14:textId="653E9585" w:rsidR="00D94A61" w:rsidRDefault="00FB732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6913D948" w14:textId="3FB91FF9" w:rsidR="00E90378" w:rsidRPr="00777A07" w:rsidRDefault="00E90378">
      <w:bookmarkStart w:id="1" w:name="_Hlk143100999"/>
      <w:r>
        <w:rPr>
          <w:sz w:val="22"/>
          <w:szCs w:val="22"/>
        </w:rPr>
        <w:t>Информация о событиях города</w:t>
      </w:r>
      <w:r w:rsidR="00FE127E">
        <w:rPr>
          <w:sz w:val="22"/>
          <w:szCs w:val="22"/>
        </w:rPr>
        <w:t>, страны</w:t>
      </w:r>
    </w:p>
    <w:bookmarkEnd w:id="1"/>
    <w:p w14:paraId="6D61FE20" w14:textId="77777777" w:rsidR="00D94A61" w:rsidRDefault="00D94A61">
      <w:pPr>
        <w:rPr>
          <w:b/>
        </w:rPr>
      </w:pPr>
      <w:r w:rsidRPr="00D94A61">
        <w:rPr>
          <w:b/>
        </w:rPr>
        <w:t>Октябрь</w:t>
      </w:r>
    </w:p>
    <w:p w14:paraId="635F0730" w14:textId="77777777" w:rsidR="00D94A61" w:rsidRDefault="00D94A6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2240"/>
        <w:gridCol w:w="1988"/>
        <w:gridCol w:w="2214"/>
        <w:gridCol w:w="1734"/>
        <w:gridCol w:w="2212"/>
        <w:gridCol w:w="2155"/>
        <w:gridCol w:w="1652"/>
      </w:tblGrid>
      <w:tr w:rsidR="000C2F2D" w14:paraId="63CE4464" w14:textId="77777777" w:rsidTr="00FB7325">
        <w:tc>
          <w:tcPr>
            <w:tcW w:w="2096" w:type="dxa"/>
          </w:tcPr>
          <w:p w14:paraId="4FA39620" w14:textId="77777777" w:rsidR="00D94A61" w:rsidRPr="009325B3" w:rsidRDefault="00D94A61" w:rsidP="00D94A61">
            <w:r w:rsidRPr="009325B3">
              <w:t>Тип контента/</w:t>
            </w:r>
          </w:p>
          <w:p w14:paraId="51C333B9" w14:textId="77777777" w:rsidR="00D94A61" w:rsidRDefault="00D94A61" w:rsidP="00D94A61">
            <w:pPr>
              <w:rPr>
                <w:b/>
              </w:rPr>
            </w:pPr>
            <w:r w:rsidRPr="009325B3">
              <w:t>День недели</w:t>
            </w:r>
          </w:p>
        </w:tc>
        <w:tc>
          <w:tcPr>
            <w:tcW w:w="2240" w:type="dxa"/>
          </w:tcPr>
          <w:p w14:paraId="48A421D7" w14:textId="77777777" w:rsidR="00D94A61" w:rsidRPr="00D94A61" w:rsidRDefault="00D94A61">
            <w:r w:rsidRPr="00D94A61">
              <w:t>понедельник</w:t>
            </w:r>
          </w:p>
        </w:tc>
        <w:tc>
          <w:tcPr>
            <w:tcW w:w="1988" w:type="dxa"/>
          </w:tcPr>
          <w:p w14:paraId="5BB30294" w14:textId="77777777" w:rsidR="00D94A61" w:rsidRPr="00D94A61" w:rsidRDefault="00D94A61">
            <w:r w:rsidRPr="00D94A61">
              <w:t>вторник</w:t>
            </w:r>
          </w:p>
        </w:tc>
        <w:tc>
          <w:tcPr>
            <w:tcW w:w="2214" w:type="dxa"/>
          </w:tcPr>
          <w:p w14:paraId="7D76E0EC" w14:textId="77777777" w:rsidR="00D94A61" w:rsidRPr="00D94A61" w:rsidRDefault="00D94A61">
            <w:r w:rsidRPr="00D94A61">
              <w:t>среда</w:t>
            </w:r>
          </w:p>
        </w:tc>
        <w:tc>
          <w:tcPr>
            <w:tcW w:w="1734" w:type="dxa"/>
          </w:tcPr>
          <w:p w14:paraId="549FB2EC" w14:textId="77777777" w:rsidR="00D94A61" w:rsidRPr="00D94A61" w:rsidRDefault="00D94A61">
            <w:r w:rsidRPr="00D94A61">
              <w:t>четверг</w:t>
            </w:r>
          </w:p>
        </w:tc>
        <w:tc>
          <w:tcPr>
            <w:tcW w:w="2212" w:type="dxa"/>
          </w:tcPr>
          <w:p w14:paraId="0D9FE4E0" w14:textId="77777777" w:rsidR="00D94A61" w:rsidRPr="00D94A61" w:rsidRDefault="00D94A61">
            <w:r w:rsidRPr="00D94A61">
              <w:t>пятница</w:t>
            </w:r>
          </w:p>
        </w:tc>
        <w:tc>
          <w:tcPr>
            <w:tcW w:w="2155" w:type="dxa"/>
          </w:tcPr>
          <w:p w14:paraId="4A1C1062" w14:textId="77777777" w:rsidR="00D94A61" w:rsidRPr="00D94A61" w:rsidRDefault="00D94A61">
            <w:r w:rsidRPr="00D94A61">
              <w:t>суббота</w:t>
            </w:r>
          </w:p>
        </w:tc>
        <w:tc>
          <w:tcPr>
            <w:tcW w:w="1652" w:type="dxa"/>
          </w:tcPr>
          <w:p w14:paraId="31AD637B" w14:textId="77777777" w:rsidR="00D94A61" w:rsidRPr="00D94A61" w:rsidRDefault="00D94A61">
            <w:r w:rsidRPr="00D94A61">
              <w:t>исполнитель</w:t>
            </w:r>
          </w:p>
        </w:tc>
      </w:tr>
      <w:tr w:rsidR="000C2F2D" w14:paraId="07E90ACA" w14:textId="77777777" w:rsidTr="00FB7325">
        <w:tc>
          <w:tcPr>
            <w:tcW w:w="2096" w:type="dxa"/>
            <w:vMerge w:val="restart"/>
          </w:tcPr>
          <w:p w14:paraId="7B22A0F1" w14:textId="77777777" w:rsidR="00777A07" w:rsidRPr="00777A07" w:rsidRDefault="00777A07">
            <w:r w:rsidRPr="00777A07">
              <w:t xml:space="preserve">Информационный </w:t>
            </w:r>
          </w:p>
        </w:tc>
        <w:tc>
          <w:tcPr>
            <w:tcW w:w="2240" w:type="dxa"/>
          </w:tcPr>
          <w:p w14:paraId="7A853DFA" w14:textId="77777777" w:rsidR="00777A07" w:rsidRDefault="00777A07">
            <w:pPr>
              <w:rPr>
                <w:b/>
              </w:rPr>
            </w:pPr>
          </w:p>
        </w:tc>
        <w:tc>
          <w:tcPr>
            <w:tcW w:w="1988" w:type="dxa"/>
          </w:tcPr>
          <w:p w14:paraId="64A7868C" w14:textId="77777777" w:rsidR="00777A0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09E183E7" w14:textId="77777777" w:rsidR="006068F6" w:rsidRPr="00922137" w:rsidRDefault="00777A07">
            <w:pPr>
              <w:rPr>
                <w:color w:val="C00000"/>
              </w:rPr>
            </w:pPr>
            <w:r w:rsidRPr="00922137">
              <w:rPr>
                <w:color w:val="C00000"/>
              </w:rPr>
              <w:t>05.10</w:t>
            </w:r>
          </w:p>
          <w:p w14:paraId="7D02F218" w14:textId="77777777" w:rsidR="00922137" w:rsidRPr="00922137" w:rsidRDefault="00922137">
            <w:pPr>
              <w:rPr>
                <w:color w:val="1F497D" w:themeColor="text2"/>
              </w:rPr>
            </w:pPr>
            <w:r w:rsidRPr="00922137">
              <w:rPr>
                <w:color w:val="1F497D" w:themeColor="text2"/>
              </w:rPr>
              <w:t>Пост.</w:t>
            </w:r>
          </w:p>
          <w:p w14:paraId="2B8DDCA2" w14:textId="550D5F04" w:rsidR="00777A07" w:rsidRPr="00922137" w:rsidRDefault="00177C1F">
            <w:pPr>
              <w:rPr>
                <w:color w:val="000000" w:themeColor="text1"/>
              </w:rPr>
            </w:pPr>
            <w:hyperlink r:id="rId7" w:history="1">
              <w:r w:rsidR="006068F6" w:rsidRPr="00922137">
                <w:rPr>
                  <w:color w:val="000000" w:themeColor="text1"/>
                </w:rPr>
                <w:t>День учителя</w:t>
              </w:r>
            </w:hyperlink>
          </w:p>
          <w:p w14:paraId="7C55F0AA" w14:textId="2634FBDD" w:rsidR="00777A07" w:rsidRPr="00922137" w:rsidRDefault="00777A07">
            <w:pPr>
              <w:rPr>
                <w:b/>
              </w:rPr>
            </w:pPr>
          </w:p>
        </w:tc>
        <w:tc>
          <w:tcPr>
            <w:tcW w:w="1734" w:type="dxa"/>
          </w:tcPr>
          <w:p w14:paraId="07FEA458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2" w:type="dxa"/>
          </w:tcPr>
          <w:p w14:paraId="20288F68" w14:textId="77777777" w:rsidR="004D7361" w:rsidRPr="004D7361" w:rsidRDefault="004D7361" w:rsidP="00996C1E">
            <w:pPr>
              <w:rPr>
                <w:color w:val="C00000"/>
              </w:rPr>
            </w:pPr>
            <w:r w:rsidRPr="004D7361">
              <w:rPr>
                <w:color w:val="C00000"/>
              </w:rPr>
              <w:t>07.10</w:t>
            </w:r>
          </w:p>
          <w:p w14:paraId="2D01CB68" w14:textId="5A3AE323" w:rsidR="004D7361" w:rsidRPr="004D7361" w:rsidRDefault="004D7361" w:rsidP="00996C1E">
            <w:pPr>
              <w:rPr>
                <w:color w:val="1F497D" w:themeColor="text2"/>
              </w:rPr>
            </w:pPr>
            <w:r w:rsidRPr="004D7361">
              <w:rPr>
                <w:color w:val="1F497D" w:themeColor="text2"/>
              </w:rPr>
              <w:t>Анонс конкурсов</w:t>
            </w:r>
          </w:p>
          <w:p w14:paraId="4EF37DBD" w14:textId="2D34C564" w:rsidR="00996C1E" w:rsidRPr="00922137" w:rsidRDefault="004D7361" w:rsidP="00996C1E">
            <w:r>
              <w:t>М</w:t>
            </w:r>
            <w:r w:rsidR="00996C1E" w:rsidRPr="00922137">
              <w:t>еждународн</w:t>
            </w:r>
            <w:r>
              <w:t>ый</w:t>
            </w:r>
            <w:r w:rsidR="00996C1E" w:rsidRPr="00922137">
              <w:t xml:space="preserve"> конкурс «КИТ»</w:t>
            </w:r>
            <w:r>
              <w:t>,</w:t>
            </w:r>
          </w:p>
          <w:p w14:paraId="6E2B9738" w14:textId="77777777" w:rsidR="00996C1E" w:rsidRPr="00922137" w:rsidRDefault="00996C1E" w:rsidP="00996C1E">
            <w:pPr>
              <w:rPr>
                <w:color w:val="000000"/>
                <w:shd w:val="clear" w:color="auto" w:fill="FFFFFF"/>
              </w:rPr>
            </w:pPr>
            <w:r w:rsidRPr="00922137">
              <w:rPr>
                <w:color w:val="000000"/>
                <w:shd w:val="clear" w:color="auto" w:fill="FFFFFF"/>
              </w:rPr>
              <w:t>Фестиваль «Танцующий Ярославль: народный танец»,</w:t>
            </w:r>
          </w:p>
          <w:p w14:paraId="19553E33" w14:textId="03C2A616" w:rsidR="00996C1E" w:rsidRPr="00922137" w:rsidRDefault="004D7361" w:rsidP="00996C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Т</w:t>
            </w:r>
            <w:r w:rsidR="00996C1E" w:rsidRPr="00922137">
              <w:rPr>
                <w:color w:val="000000"/>
              </w:rPr>
              <w:t>ворческий конкурс «Подарок бабушке и</w:t>
            </w:r>
          </w:p>
          <w:p w14:paraId="763FF1EE" w14:textId="545535D1" w:rsidR="00996C1E" w:rsidRPr="00922137" w:rsidRDefault="004D7361" w:rsidP="00996C1E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96C1E" w:rsidRPr="00922137">
              <w:rPr>
                <w:color w:val="000000"/>
              </w:rPr>
              <w:t>едушке»</w:t>
            </w:r>
            <w:r>
              <w:rPr>
                <w:color w:val="000000"/>
              </w:rPr>
              <w:t>,</w:t>
            </w:r>
          </w:p>
          <w:p w14:paraId="0E313BA3" w14:textId="477750F4" w:rsidR="00996C1E" w:rsidRPr="00922137" w:rsidRDefault="004D7361" w:rsidP="00996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Вокальный конкурс </w:t>
            </w:r>
            <w:r w:rsidR="00996C1E" w:rsidRPr="00922137">
              <w:rPr>
                <w:color w:val="000000"/>
              </w:rPr>
              <w:t>«Синенький скромный платочек»</w:t>
            </w:r>
            <w:r>
              <w:rPr>
                <w:color w:val="000000"/>
              </w:rPr>
              <w:t>,</w:t>
            </w:r>
          </w:p>
          <w:p w14:paraId="11C99F94" w14:textId="6B165BF1" w:rsidR="00996C1E" w:rsidRPr="00922137" w:rsidRDefault="004D7361" w:rsidP="00996C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996C1E" w:rsidRPr="00922137">
              <w:rPr>
                <w:color w:val="000000"/>
              </w:rPr>
              <w:t>естивал</w:t>
            </w:r>
            <w:r>
              <w:rPr>
                <w:color w:val="000000"/>
              </w:rPr>
              <w:t>ь</w:t>
            </w:r>
            <w:r w:rsidR="00996C1E" w:rsidRPr="00922137">
              <w:rPr>
                <w:color w:val="000000"/>
              </w:rPr>
              <w:t>-конкурс певческого мастерства «Поющая</w:t>
            </w:r>
          </w:p>
          <w:p w14:paraId="7EFBAF8D" w14:textId="53D218D2" w:rsidR="00777A07" w:rsidRPr="00922137" w:rsidRDefault="00996C1E" w:rsidP="00996C1E">
            <w:pPr>
              <w:rPr>
                <w:color w:val="000000"/>
              </w:rPr>
            </w:pPr>
            <w:r w:rsidRPr="00922137">
              <w:rPr>
                <w:color w:val="000000"/>
              </w:rPr>
              <w:t>осень»</w:t>
            </w:r>
            <w:r w:rsidR="004D7361">
              <w:rPr>
                <w:color w:val="000000"/>
              </w:rPr>
              <w:t>,</w:t>
            </w:r>
          </w:p>
          <w:p w14:paraId="188ABCAB" w14:textId="085A71F1" w:rsidR="00996C1E" w:rsidRPr="00922137" w:rsidRDefault="004D7361" w:rsidP="00996C1E">
            <w:pPr>
              <w:rPr>
                <w:b/>
              </w:rPr>
            </w:pPr>
            <w:r>
              <w:t>Т</w:t>
            </w:r>
            <w:r w:rsidR="00996C1E" w:rsidRPr="00922137">
              <w:t>естировани</w:t>
            </w:r>
            <w:r>
              <w:t>е</w:t>
            </w:r>
            <w:r w:rsidR="00996C1E" w:rsidRPr="00922137">
              <w:t xml:space="preserve"> по комплексу ГТО для выпускников</w:t>
            </w:r>
          </w:p>
        </w:tc>
        <w:tc>
          <w:tcPr>
            <w:tcW w:w="2155" w:type="dxa"/>
          </w:tcPr>
          <w:p w14:paraId="1D74BD1F" w14:textId="77777777" w:rsidR="00996C1E" w:rsidRPr="004D7361" w:rsidRDefault="00996C1E" w:rsidP="00996C1E">
            <w:pPr>
              <w:rPr>
                <w:bCs/>
                <w:color w:val="C00000"/>
              </w:rPr>
            </w:pPr>
            <w:r w:rsidRPr="004D7361">
              <w:rPr>
                <w:bCs/>
                <w:color w:val="C00000"/>
              </w:rPr>
              <w:lastRenderedPageBreak/>
              <w:t>01.10</w:t>
            </w:r>
          </w:p>
          <w:p w14:paraId="58BFC9EC" w14:textId="6C3EF536" w:rsidR="00996C1E" w:rsidRPr="004D7361" w:rsidRDefault="004D7361" w:rsidP="00996C1E">
            <w:r w:rsidRPr="004D7361">
              <w:rPr>
                <w:color w:val="1F497D" w:themeColor="text2"/>
              </w:rPr>
              <w:t xml:space="preserve">Пост. </w:t>
            </w:r>
            <w:hyperlink r:id="rId8" w:history="1">
              <w:r w:rsidR="00996C1E" w:rsidRPr="004D7361">
                <w:t>Международный день пожилых людей</w:t>
              </w:r>
            </w:hyperlink>
          </w:p>
          <w:p w14:paraId="3C5FA4FE" w14:textId="7C67EB8A" w:rsidR="004D7361" w:rsidRPr="004D7361" w:rsidRDefault="004D7361" w:rsidP="00996C1E">
            <w:pPr>
              <w:rPr>
                <w:color w:val="1F497D" w:themeColor="text2"/>
              </w:rPr>
            </w:pPr>
            <w:r w:rsidRPr="004D7361">
              <w:rPr>
                <w:color w:val="1F497D" w:themeColor="text2"/>
              </w:rPr>
              <w:t>Пост. Викторина. Видео творческих номеров учеников</w:t>
            </w:r>
            <w:r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lastRenderedPageBreak/>
              <w:t>и учителей</w:t>
            </w:r>
            <w:r w:rsidRPr="004D7361">
              <w:rPr>
                <w:color w:val="1F497D" w:themeColor="text2"/>
              </w:rPr>
              <w:t xml:space="preserve"> школы.</w:t>
            </w:r>
          </w:p>
          <w:p w14:paraId="50B2517A" w14:textId="726C35FA" w:rsidR="00996C1E" w:rsidRPr="00922137" w:rsidRDefault="00177C1F" w:rsidP="00996C1E">
            <w:pPr>
              <w:rPr>
                <w:b/>
              </w:rPr>
            </w:pPr>
            <w:hyperlink r:id="rId9" w:history="1">
              <w:r w:rsidR="00996C1E" w:rsidRPr="004D7361">
                <w:t>Международный день музыки</w:t>
              </w:r>
            </w:hyperlink>
          </w:p>
        </w:tc>
        <w:tc>
          <w:tcPr>
            <w:tcW w:w="1652" w:type="dxa"/>
          </w:tcPr>
          <w:p w14:paraId="63ECA0FE" w14:textId="4365A0C4" w:rsidR="00777A07" w:rsidRDefault="000C2F2D">
            <w:pPr>
              <w:rPr>
                <w:b/>
              </w:rPr>
            </w:pPr>
            <w:r>
              <w:lastRenderedPageBreak/>
              <w:t>Ученики 10 «А» класса, классный руководитель</w:t>
            </w:r>
          </w:p>
        </w:tc>
      </w:tr>
      <w:tr w:rsidR="000C2F2D" w14:paraId="3C880C9A" w14:textId="77777777" w:rsidTr="00FB7325">
        <w:tc>
          <w:tcPr>
            <w:tcW w:w="2096" w:type="dxa"/>
            <w:vMerge/>
          </w:tcPr>
          <w:p w14:paraId="124FAB0C" w14:textId="77777777" w:rsidR="00777A07" w:rsidRPr="00777A07" w:rsidRDefault="00777A07"/>
        </w:tc>
        <w:tc>
          <w:tcPr>
            <w:tcW w:w="2240" w:type="dxa"/>
          </w:tcPr>
          <w:p w14:paraId="15619FAA" w14:textId="77777777" w:rsidR="00777A07" w:rsidRDefault="00777A07">
            <w:pPr>
              <w:rPr>
                <w:b/>
              </w:rPr>
            </w:pPr>
          </w:p>
        </w:tc>
        <w:tc>
          <w:tcPr>
            <w:tcW w:w="1988" w:type="dxa"/>
          </w:tcPr>
          <w:p w14:paraId="5D36E7FD" w14:textId="77777777" w:rsidR="00777A0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1E6ECDB2" w14:textId="77777777" w:rsidR="006068F6" w:rsidRPr="004D7361" w:rsidRDefault="006068F6">
            <w:pPr>
              <w:rPr>
                <w:color w:val="C00000"/>
              </w:rPr>
            </w:pPr>
            <w:r w:rsidRPr="004D7361">
              <w:rPr>
                <w:color w:val="C00000"/>
              </w:rPr>
              <w:t>12.10</w:t>
            </w:r>
          </w:p>
          <w:p w14:paraId="69D8A68B" w14:textId="77777777" w:rsidR="004D7361" w:rsidRPr="004D7361" w:rsidRDefault="004D7361">
            <w:pPr>
              <w:rPr>
                <w:color w:val="0070C0"/>
              </w:rPr>
            </w:pPr>
            <w:r w:rsidRPr="004D7361">
              <w:rPr>
                <w:color w:val="0070C0"/>
              </w:rPr>
              <w:t>Пост. Викторина.</w:t>
            </w:r>
          </w:p>
          <w:p w14:paraId="1BD5F803" w14:textId="3EDE1BAE" w:rsidR="00777A07" w:rsidRPr="00922137" w:rsidRDefault="00177C1F">
            <w:pPr>
              <w:rPr>
                <w:b/>
              </w:rPr>
            </w:pPr>
            <w:hyperlink r:id="rId10" w:history="1">
              <w:r w:rsidR="006068F6" w:rsidRPr="004D7361">
                <w:t>День испанского языка</w:t>
              </w:r>
            </w:hyperlink>
          </w:p>
        </w:tc>
        <w:tc>
          <w:tcPr>
            <w:tcW w:w="1734" w:type="dxa"/>
          </w:tcPr>
          <w:p w14:paraId="7A985677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2" w:type="dxa"/>
          </w:tcPr>
          <w:p w14:paraId="413A0918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155" w:type="dxa"/>
          </w:tcPr>
          <w:p w14:paraId="6A7BACEA" w14:textId="77777777" w:rsidR="00536AA8" w:rsidRPr="004D7361" w:rsidRDefault="00536AA8">
            <w:pPr>
              <w:rPr>
                <w:color w:val="C00000"/>
              </w:rPr>
            </w:pPr>
            <w:r w:rsidRPr="004D7361">
              <w:rPr>
                <w:color w:val="C00000"/>
              </w:rPr>
              <w:t>15.10</w:t>
            </w:r>
          </w:p>
          <w:p w14:paraId="3C1D1C20" w14:textId="77777777" w:rsidR="004D7361" w:rsidRPr="004D7361" w:rsidRDefault="004D7361">
            <w:pPr>
              <w:rPr>
                <w:color w:val="0070C0"/>
              </w:rPr>
            </w:pPr>
            <w:r w:rsidRPr="004D7361">
              <w:rPr>
                <w:color w:val="0070C0"/>
              </w:rPr>
              <w:t>Пост. Поздравления учеников.</w:t>
            </w:r>
          </w:p>
          <w:p w14:paraId="25A58CFD" w14:textId="6E73E3F5" w:rsidR="00777A07" w:rsidRPr="00922137" w:rsidRDefault="00536AA8">
            <w:pPr>
              <w:rPr>
                <w:b/>
              </w:rPr>
            </w:pPr>
            <w:r w:rsidRPr="00922137">
              <w:rPr>
                <w:color w:val="000000"/>
              </w:rPr>
              <w:t>День отца</w:t>
            </w:r>
          </w:p>
        </w:tc>
        <w:tc>
          <w:tcPr>
            <w:tcW w:w="1652" w:type="dxa"/>
          </w:tcPr>
          <w:p w14:paraId="5B1E82AD" w14:textId="7168F708" w:rsidR="00777A07" w:rsidRDefault="000C2F2D">
            <w:pPr>
              <w:rPr>
                <w:b/>
              </w:rPr>
            </w:pPr>
            <w:r>
              <w:t>Ученики 10 «Б» класса, классный руководитель</w:t>
            </w:r>
          </w:p>
        </w:tc>
      </w:tr>
      <w:tr w:rsidR="000C2F2D" w14:paraId="5A7CAAD1" w14:textId="77777777" w:rsidTr="00FB7325">
        <w:tc>
          <w:tcPr>
            <w:tcW w:w="2096" w:type="dxa"/>
            <w:vMerge/>
          </w:tcPr>
          <w:p w14:paraId="4A583D0C" w14:textId="77777777" w:rsidR="00777A07" w:rsidRPr="00777A07" w:rsidRDefault="00777A07"/>
        </w:tc>
        <w:tc>
          <w:tcPr>
            <w:tcW w:w="2240" w:type="dxa"/>
          </w:tcPr>
          <w:p w14:paraId="362ACBAD" w14:textId="77777777" w:rsidR="00777A07" w:rsidRDefault="00777A07">
            <w:pPr>
              <w:rPr>
                <w:b/>
              </w:rPr>
            </w:pPr>
          </w:p>
        </w:tc>
        <w:tc>
          <w:tcPr>
            <w:tcW w:w="1988" w:type="dxa"/>
          </w:tcPr>
          <w:p w14:paraId="22D48F48" w14:textId="77777777" w:rsidR="00777A0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4F89720E" w14:textId="77777777" w:rsidR="00777A07" w:rsidRPr="004D7361" w:rsidRDefault="00777A07">
            <w:pPr>
              <w:rPr>
                <w:color w:val="C00000"/>
                <w:lang w:eastAsia="ar-SA"/>
              </w:rPr>
            </w:pPr>
            <w:r w:rsidRPr="004D7361">
              <w:rPr>
                <w:color w:val="C00000"/>
                <w:lang w:eastAsia="ar-SA"/>
              </w:rPr>
              <w:t>19.10</w:t>
            </w:r>
          </w:p>
          <w:p w14:paraId="1D093853" w14:textId="5D9C09DB" w:rsidR="004B2D45" w:rsidRDefault="004B2D45">
            <w:pPr>
              <w:rPr>
                <w:lang w:eastAsia="ar-SA"/>
              </w:rPr>
            </w:pP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  <w:p w14:paraId="66E96610" w14:textId="1F305A69" w:rsidR="00777A07" w:rsidRPr="00922137" w:rsidRDefault="00777A07">
            <w:pPr>
              <w:rPr>
                <w:b/>
              </w:rPr>
            </w:pPr>
            <w:r w:rsidRPr="00922137">
              <w:rPr>
                <w:lang w:eastAsia="ar-SA"/>
              </w:rPr>
              <w:t>Торжественная линейка «Посвящение в первоклассники»</w:t>
            </w:r>
          </w:p>
        </w:tc>
        <w:tc>
          <w:tcPr>
            <w:tcW w:w="1734" w:type="dxa"/>
          </w:tcPr>
          <w:p w14:paraId="22FD71FE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2" w:type="dxa"/>
          </w:tcPr>
          <w:p w14:paraId="700AF29D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155" w:type="dxa"/>
          </w:tcPr>
          <w:p w14:paraId="6F0A6CF7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1652" w:type="dxa"/>
          </w:tcPr>
          <w:p w14:paraId="7E032A5A" w14:textId="1ABFB5BA" w:rsidR="00777A07" w:rsidRDefault="00F315E9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0C2F2D" w14:paraId="3FDB1E7A" w14:textId="77777777" w:rsidTr="00FB7325">
        <w:tc>
          <w:tcPr>
            <w:tcW w:w="2096" w:type="dxa"/>
            <w:vMerge/>
          </w:tcPr>
          <w:p w14:paraId="7BB1F1F5" w14:textId="77777777" w:rsidR="00777A07" w:rsidRPr="00777A07" w:rsidRDefault="00777A07"/>
        </w:tc>
        <w:tc>
          <w:tcPr>
            <w:tcW w:w="2240" w:type="dxa"/>
          </w:tcPr>
          <w:p w14:paraId="749C42A1" w14:textId="77777777" w:rsidR="00777A07" w:rsidRDefault="00777A07">
            <w:pPr>
              <w:rPr>
                <w:b/>
              </w:rPr>
            </w:pPr>
          </w:p>
        </w:tc>
        <w:tc>
          <w:tcPr>
            <w:tcW w:w="1988" w:type="dxa"/>
          </w:tcPr>
          <w:p w14:paraId="29B519CB" w14:textId="77777777" w:rsidR="00777A0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23AB4B9A" w14:textId="77777777" w:rsidR="00777A07" w:rsidRPr="00922137" w:rsidRDefault="00777A07">
            <w:pPr>
              <w:rPr>
                <w:lang w:eastAsia="ar-SA"/>
              </w:rPr>
            </w:pPr>
          </w:p>
        </w:tc>
        <w:tc>
          <w:tcPr>
            <w:tcW w:w="1734" w:type="dxa"/>
          </w:tcPr>
          <w:p w14:paraId="4D392095" w14:textId="77777777" w:rsidR="004B2D45" w:rsidRPr="004B2D45" w:rsidRDefault="004B2D45">
            <w:pPr>
              <w:rPr>
                <w:color w:val="C00000"/>
              </w:rPr>
            </w:pPr>
            <w:r w:rsidRPr="004B2D45">
              <w:rPr>
                <w:color w:val="C00000"/>
              </w:rPr>
              <w:t>27.10</w:t>
            </w:r>
          </w:p>
          <w:p w14:paraId="7D801807" w14:textId="03010B2E" w:rsidR="00777A07" w:rsidRPr="00922137" w:rsidRDefault="004B2D45">
            <w:pPr>
              <w:rPr>
                <w:b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E61D52">
              <w:rPr>
                <w:color w:val="0070C0"/>
              </w:rPr>
              <w:t xml:space="preserve"> </w:t>
            </w:r>
            <w:r w:rsidR="00777A07" w:rsidRPr="00922137">
              <w:t>«Безопасность в дни осенних каникул»</w:t>
            </w:r>
          </w:p>
        </w:tc>
        <w:tc>
          <w:tcPr>
            <w:tcW w:w="2212" w:type="dxa"/>
          </w:tcPr>
          <w:p w14:paraId="78AFF8AC" w14:textId="77777777" w:rsidR="006E3268" w:rsidRPr="006E3268" w:rsidRDefault="006E3268" w:rsidP="00CB1A0F">
            <w:pPr>
              <w:contextualSpacing/>
              <w:rPr>
                <w:color w:val="C00000"/>
              </w:rPr>
            </w:pPr>
            <w:r w:rsidRPr="006E3268">
              <w:rPr>
                <w:color w:val="C00000"/>
              </w:rPr>
              <w:t>28.10</w:t>
            </w:r>
          </w:p>
          <w:p w14:paraId="5F49AED8" w14:textId="4634F536" w:rsidR="00CB1A0F" w:rsidRPr="006F05ED" w:rsidRDefault="00CB1A0F" w:rsidP="00CB1A0F">
            <w:pPr>
              <w:contextualSpacing/>
            </w:pPr>
            <w:r w:rsidRPr="006F05ED">
              <w:t>Пилотный проект от TB-студии «Лица 80-ой»</w:t>
            </w:r>
          </w:p>
          <w:p w14:paraId="3626B084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155" w:type="dxa"/>
          </w:tcPr>
          <w:p w14:paraId="054E880E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1652" w:type="dxa"/>
          </w:tcPr>
          <w:p w14:paraId="30C63B3B" w14:textId="72F93C4F" w:rsidR="00777A07" w:rsidRDefault="00F315E9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0C2F2D" w14:paraId="13E5A167" w14:textId="77777777" w:rsidTr="00FB7325">
        <w:tc>
          <w:tcPr>
            <w:tcW w:w="2096" w:type="dxa"/>
            <w:vMerge w:val="restart"/>
          </w:tcPr>
          <w:p w14:paraId="542CF234" w14:textId="77777777" w:rsidR="00996C1E" w:rsidRPr="00777A07" w:rsidRDefault="00996C1E" w:rsidP="009852AA">
            <w:r w:rsidRPr="00777A07">
              <w:t xml:space="preserve">Образовательный </w:t>
            </w:r>
          </w:p>
        </w:tc>
        <w:tc>
          <w:tcPr>
            <w:tcW w:w="2240" w:type="dxa"/>
          </w:tcPr>
          <w:p w14:paraId="5B54A475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1988" w:type="dxa"/>
          </w:tcPr>
          <w:p w14:paraId="5936081A" w14:textId="77777777" w:rsidR="006068F6" w:rsidRPr="004B2D45" w:rsidRDefault="006068F6">
            <w:pPr>
              <w:rPr>
                <w:color w:val="C00000"/>
              </w:rPr>
            </w:pPr>
            <w:r w:rsidRPr="004B2D45">
              <w:rPr>
                <w:color w:val="C00000"/>
              </w:rPr>
              <w:t>04.10</w:t>
            </w:r>
          </w:p>
          <w:p w14:paraId="728541E4" w14:textId="197494CE" w:rsidR="005379CC" w:rsidRPr="000B72A1" w:rsidRDefault="000B72A1">
            <w:pPr>
              <w:rPr>
                <w:lang w:eastAsia="ar-SA"/>
              </w:rPr>
            </w:pPr>
            <w:r>
              <w:rPr>
                <w:color w:val="1F497D" w:themeColor="text2"/>
                <w:sz w:val="22"/>
                <w:szCs w:val="22"/>
                <w:shd w:val="clear" w:color="auto" w:fill="FFFFFF"/>
              </w:rPr>
              <w:lastRenderedPageBreak/>
              <w:t xml:space="preserve">«По страницам Красной книги» - </w:t>
            </w:r>
            <w:r w:rsidRPr="00922137">
              <w:rPr>
                <w:color w:val="1F497D" w:themeColor="text2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  <w:p w14:paraId="08E1A0FE" w14:textId="0E807E98" w:rsidR="00996C1E" w:rsidRPr="00922137" w:rsidRDefault="00177C1F">
            <w:pPr>
              <w:rPr>
                <w:b/>
              </w:rPr>
            </w:pPr>
            <w:hyperlink r:id="rId11" w:history="1">
              <w:r w:rsidR="006068F6" w:rsidRPr="005379CC">
                <w:t>Всемирный день животных</w:t>
              </w:r>
            </w:hyperlink>
          </w:p>
        </w:tc>
        <w:tc>
          <w:tcPr>
            <w:tcW w:w="2214" w:type="dxa"/>
          </w:tcPr>
          <w:p w14:paraId="52E9F80E" w14:textId="77777777" w:rsidR="00996C1E" w:rsidRPr="00922137" w:rsidRDefault="00996C1E">
            <w:pPr>
              <w:rPr>
                <w:lang w:eastAsia="ar-SA"/>
              </w:rPr>
            </w:pPr>
          </w:p>
        </w:tc>
        <w:tc>
          <w:tcPr>
            <w:tcW w:w="1734" w:type="dxa"/>
          </w:tcPr>
          <w:p w14:paraId="4D07ACAB" w14:textId="77777777" w:rsidR="005379CC" w:rsidRPr="005379CC" w:rsidRDefault="005379CC">
            <w:pPr>
              <w:rPr>
                <w:color w:val="C00000"/>
              </w:rPr>
            </w:pPr>
            <w:r w:rsidRPr="005379CC">
              <w:rPr>
                <w:color w:val="C00000"/>
              </w:rPr>
              <w:t>06.10</w:t>
            </w:r>
          </w:p>
          <w:p w14:paraId="597857AD" w14:textId="77777777" w:rsidR="005379CC" w:rsidRPr="005379CC" w:rsidRDefault="005379CC">
            <w:pPr>
              <w:rPr>
                <w:color w:val="0070C0"/>
              </w:rPr>
            </w:pPr>
            <w:r w:rsidRPr="005379CC">
              <w:rPr>
                <w:color w:val="0070C0"/>
              </w:rPr>
              <w:t>Пост</w:t>
            </w:r>
          </w:p>
          <w:p w14:paraId="74DE0B5F" w14:textId="5396C109" w:rsidR="00996C1E" w:rsidRPr="00922137" w:rsidRDefault="00996C1E">
            <w:r w:rsidRPr="00922137">
              <w:lastRenderedPageBreak/>
              <w:t xml:space="preserve">Марафон </w:t>
            </w:r>
            <w:proofErr w:type="spellStart"/>
            <w:r w:rsidRPr="00922137">
              <w:t>экособытий</w:t>
            </w:r>
            <w:proofErr w:type="spellEnd"/>
          </w:p>
        </w:tc>
        <w:tc>
          <w:tcPr>
            <w:tcW w:w="2212" w:type="dxa"/>
          </w:tcPr>
          <w:p w14:paraId="056736FF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2155" w:type="dxa"/>
          </w:tcPr>
          <w:p w14:paraId="4E4AA6D4" w14:textId="77777777" w:rsidR="00E61D52" w:rsidRPr="00E61D52" w:rsidRDefault="00E61D52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61D52">
              <w:rPr>
                <w:color w:val="C00000"/>
                <w:sz w:val="22"/>
                <w:szCs w:val="22"/>
                <w:shd w:val="clear" w:color="auto" w:fill="FFFFFF"/>
              </w:rPr>
              <w:t>08.10</w:t>
            </w:r>
          </w:p>
          <w:p w14:paraId="701FB10A" w14:textId="3307D387" w:rsidR="00E61D52" w:rsidRPr="00F46F3E" w:rsidRDefault="00E61D52">
            <w:pPr>
              <w:rPr>
                <w:color w:val="0070C0"/>
              </w:rPr>
            </w:pPr>
            <w:r w:rsidRPr="00F46F3E">
              <w:rPr>
                <w:color w:val="0070C0"/>
                <w:shd w:val="clear" w:color="auto" w:fill="FFFFFF"/>
              </w:rPr>
              <w:lastRenderedPageBreak/>
              <w:t>Формат открытой стены или предложенных записей.</w:t>
            </w:r>
            <w:r w:rsidRPr="00F46F3E">
              <w:rPr>
                <w:color w:val="0070C0"/>
              </w:rPr>
              <w:t xml:space="preserve"> </w:t>
            </w:r>
          </w:p>
          <w:p w14:paraId="63B5954C" w14:textId="18EA5085" w:rsidR="00996C1E" w:rsidRPr="00922137" w:rsidRDefault="00E61D52">
            <w:pPr>
              <w:rPr>
                <w:b/>
              </w:rPr>
            </w:pPr>
            <w:r>
              <w:t>А</w:t>
            </w:r>
            <w:r w:rsidR="00996C1E" w:rsidRPr="00922137">
              <w:t>кция «</w:t>
            </w:r>
            <w:proofErr w:type="spellStart"/>
            <w:r w:rsidR="00996C1E" w:rsidRPr="00922137">
              <w:t>ТриДобрыхДела</w:t>
            </w:r>
            <w:proofErr w:type="spellEnd"/>
            <w:r w:rsidR="00996C1E" w:rsidRPr="00922137">
              <w:t>»</w:t>
            </w:r>
          </w:p>
        </w:tc>
        <w:tc>
          <w:tcPr>
            <w:tcW w:w="1652" w:type="dxa"/>
          </w:tcPr>
          <w:p w14:paraId="482D7B72" w14:textId="30FAB7CF" w:rsidR="00996C1E" w:rsidRDefault="000C2F2D">
            <w:pPr>
              <w:rPr>
                <w:b/>
              </w:rPr>
            </w:pPr>
            <w:r>
              <w:lastRenderedPageBreak/>
              <w:t xml:space="preserve">Ученики 10 «А» класса, </w:t>
            </w:r>
            <w:r>
              <w:lastRenderedPageBreak/>
              <w:t>классный руководитель</w:t>
            </w:r>
          </w:p>
        </w:tc>
      </w:tr>
      <w:tr w:rsidR="000C2F2D" w14:paraId="221D2DAE" w14:textId="77777777" w:rsidTr="00FB7325">
        <w:tc>
          <w:tcPr>
            <w:tcW w:w="2096" w:type="dxa"/>
            <w:vMerge/>
          </w:tcPr>
          <w:p w14:paraId="6B6DAFDA" w14:textId="77777777" w:rsidR="00996C1E" w:rsidRPr="00777A07" w:rsidRDefault="00996C1E"/>
        </w:tc>
        <w:tc>
          <w:tcPr>
            <w:tcW w:w="2240" w:type="dxa"/>
          </w:tcPr>
          <w:p w14:paraId="6A002A51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1988" w:type="dxa"/>
          </w:tcPr>
          <w:p w14:paraId="23644376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2214" w:type="dxa"/>
          </w:tcPr>
          <w:p w14:paraId="587CDE22" w14:textId="77777777" w:rsidR="00996C1E" w:rsidRPr="005379CC" w:rsidRDefault="00996C1E">
            <w:pPr>
              <w:rPr>
                <w:color w:val="C00000"/>
              </w:rPr>
            </w:pPr>
            <w:r w:rsidRPr="005379CC">
              <w:rPr>
                <w:color w:val="C00000"/>
              </w:rPr>
              <w:t>12.10</w:t>
            </w:r>
          </w:p>
          <w:p w14:paraId="0126683C" w14:textId="77777777" w:rsidR="005379CC" w:rsidRDefault="005379CC">
            <w:r w:rsidRPr="005379CC">
              <w:rPr>
                <w:color w:val="0070C0"/>
              </w:rPr>
              <w:t xml:space="preserve">Пост. </w:t>
            </w:r>
          </w:p>
          <w:p w14:paraId="49629724" w14:textId="4BB85A9B" w:rsidR="00996C1E" w:rsidRPr="00922137" w:rsidRDefault="005379CC">
            <w:pPr>
              <w:rPr>
                <w:b/>
              </w:rPr>
            </w:pPr>
            <w:r>
              <w:t>Э</w:t>
            </w:r>
            <w:r w:rsidR="00996C1E" w:rsidRPr="00922137">
              <w:t>кспозици</w:t>
            </w:r>
            <w:r>
              <w:t>я</w:t>
            </w:r>
            <w:r w:rsidR="00996C1E" w:rsidRPr="00922137">
              <w:t xml:space="preserve"> «Десять веков истории Ярославля» в МУК «Музей истории города Ярославля» </w:t>
            </w:r>
            <w:r>
              <w:t xml:space="preserve">занятия </w:t>
            </w:r>
            <w:r w:rsidR="00996C1E" w:rsidRPr="00922137">
              <w:t>для обучающихся 6-х классов</w:t>
            </w:r>
          </w:p>
        </w:tc>
        <w:tc>
          <w:tcPr>
            <w:tcW w:w="1734" w:type="dxa"/>
          </w:tcPr>
          <w:p w14:paraId="664D2348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2212" w:type="dxa"/>
          </w:tcPr>
          <w:p w14:paraId="384F6DE1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2155" w:type="dxa"/>
          </w:tcPr>
          <w:p w14:paraId="5A3719B8" w14:textId="77777777" w:rsidR="00996C1E" w:rsidRPr="00922137" w:rsidRDefault="00996C1E">
            <w:pPr>
              <w:rPr>
                <w:b/>
              </w:rPr>
            </w:pPr>
          </w:p>
        </w:tc>
        <w:tc>
          <w:tcPr>
            <w:tcW w:w="1652" w:type="dxa"/>
          </w:tcPr>
          <w:p w14:paraId="0EE27E8A" w14:textId="1F5E3FDB" w:rsidR="00996C1E" w:rsidRDefault="000C2F2D">
            <w:pPr>
              <w:rPr>
                <w:b/>
              </w:rPr>
            </w:pPr>
            <w:r>
              <w:t>Ученики 6 классов, классные руководители</w:t>
            </w:r>
          </w:p>
        </w:tc>
      </w:tr>
      <w:tr w:rsidR="003D3933" w14:paraId="59BB5B98" w14:textId="77777777" w:rsidTr="00FB7325">
        <w:tc>
          <w:tcPr>
            <w:tcW w:w="2096" w:type="dxa"/>
            <w:vMerge/>
          </w:tcPr>
          <w:p w14:paraId="546E32DE" w14:textId="77777777" w:rsidR="003D3933" w:rsidRPr="00777A07" w:rsidRDefault="003D3933"/>
        </w:tc>
        <w:tc>
          <w:tcPr>
            <w:tcW w:w="2240" w:type="dxa"/>
          </w:tcPr>
          <w:p w14:paraId="3746BC17" w14:textId="2FAA7D72" w:rsidR="003D3933" w:rsidRPr="005379CC" w:rsidRDefault="003D3933">
            <w:pPr>
              <w:rPr>
                <w:color w:val="C00000"/>
              </w:rPr>
            </w:pPr>
            <w:r w:rsidRPr="005379CC">
              <w:rPr>
                <w:color w:val="C00000"/>
              </w:rPr>
              <w:t>17.10.</w:t>
            </w:r>
          </w:p>
          <w:p w14:paraId="632D2D62" w14:textId="77777777" w:rsidR="003D3933" w:rsidRPr="005379CC" w:rsidRDefault="003D3933">
            <w:pPr>
              <w:rPr>
                <w:color w:val="0070C0"/>
              </w:rPr>
            </w:pPr>
            <w:r w:rsidRPr="005379CC">
              <w:rPr>
                <w:color w:val="0070C0"/>
              </w:rPr>
              <w:t>Пост.</w:t>
            </w:r>
          </w:p>
          <w:p w14:paraId="22A25381" w14:textId="0BF578EF" w:rsidR="003D3933" w:rsidRPr="00922137" w:rsidRDefault="003D3933">
            <w:r w:rsidRPr="00922137">
              <w:t xml:space="preserve">«Дни профессионального образования» </w:t>
            </w:r>
          </w:p>
        </w:tc>
        <w:tc>
          <w:tcPr>
            <w:tcW w:w="1988" w:type="dxa"/>
          </w:tcPr>
          <w:p w14:paraId="486A4212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214" w:type="dxa"/>
          </w:tcPr>
          <w:p w14:paraId="2F758DF2" w14:textId="13ECD9C9" w:rsidR="003D3933" w:rsidRPr="005379CC" w:rsidRDefault="003D3933">
            <w:pPr>
              <w:rPr>
                <w:color w:val="C00000"/>
              </w:rPr>
            </w:pPr>
            <w:r w:rsidRPr="005379CC">
              <w:rPr>
                <w:color w:val="C00000"/>
              </w:rPr>
              <w:t>19.10</w:t>
            </w:r>
            <w:r>
              <w:rPr>
                <w:color w:val="C00000"/>
              </w:rPr>
              <w:t>.</w:t>
            </w:r>
          </w:p>
          <w:p w14:paraId="1E7442D2" w14:textId="6D343DD0" w:rsidR="003D3933" w:rsidRPr="005379CC" w:rsidRDefault="003D3933">
            <w:pPr>
              <w:rPr>
                <w:color w:val="0070C0"/>
              </w:rPr>
            </w:pPr>
            <w:r w:rsidRPr="005379CC">
              <w:rPr>
                <w:color w:val="0070C0"/>
              </w:rPr>
              <w:t>Пост.</w:t>
            </w:r>
          </w:p>
          <w:p w14:paraId="4BD35BD9" w14:textId="69C3FAAA" w:rsidR="003D3933" w:rsidRPr="005379CC" w:rsidRDefault="003D3933">
            <w:hyperlink r:id="rId12" w:history="1">
              <w:r w:rsidRPr="005379CC">
                <w:rPr>
                  <w:color w:val="000000" w:themeColor="text1"/>
                </w:rPr>
                <w:t>Всероссийский день лицеиста</w:t>
              </w:r>
            </w:hyperlink>
          </w:p>
        </w:tc>
        <w:tc>
          <w:tcPr>
            <w:tcW w:w="1734" w:type="dxa"/>
          </w:tcPr>
          <w:p w14:paraId="067772FF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212" w:type="dxa"/>
          </w:tcPr>
          <w:p w14:paraId="2F8347FA" w14:textId="006BA9D2" w:rsidR="003D3933" w:rsidRPr="005379CC" w:rsidRDefault="003D3933">
            <w:pPr>
              <w:rPr>
                <w:color w:val="C00000"/>
              </w:rPr>
            </w:pPr>
            <w:r w:rsidRPr="005379CC">
              <w:rPr>
                <w:color w:val="C00000"/>
              </w:rPr>
              <w:t>21.10</w:t>
            </w:r>
            <w:r>
              <w:rPr>
                <w:color w:val="C00000"/>
              </w:rPr>
              <w:t>.</w:t>
            </w:r>
          </w:p>
          <w:p w14:paraId="546209E4" w14:textId="77777777" w:rsidR="003D3933" w:rsidRPr="00F46F3E" w:rsidRDefault="003D3933">
            <w:pPr>
              <w:rPr>
                <w:color w:val="0070C0"/>
              </w:rPr>
            </w:pPr>
            <w:r w:rsidRPr="00F46F3E">
              <w:rPr>
                <w:color w:val="0070C0"/>
              </w:rPr>
              <w:t>Интервью «Поделись своим знанием».</w:t>
            </w:r>
          </w:p>
          <w:p w14:paraId="5A6D0328" w14:textId="71DA0796" w:rsidR="003D3933" w:rsidRPr="00922137" w:rsidRDefault="003D3933">
            <w:pPr>
              <w:rPr>
                <w:b/>
              </w:rPr>
            </w:pPr>
            <w:r w:rsidRPr="00922137">
              <w:t xml:space="preserve">День </w:t>
            </w:r>
            <w:r w:rsidRPr="00922137">
              <w:rPr>
                <w:lang w:val="en-US"/>
              </w:rPr>
              <w:t>IT</w:t>
            </w:r>
            <w:r w:rsidRPr="00922137">
              <w:t>- знаний.</w:t>
            </w:r>
          </w:p>
        </w:tc>
        <w:tc>
          <w:tcPr>
            <w:tcW w:w="2155" w:type="dxa"/>
          </w:tcPr>
          <w:p w14:paraId="231EFE5C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652" w:type="dxa"/>
            <w:vMerge w:val="restart"/>
          </w:tcPr>
          <w:p w14:paraId="7710C751" w14:textId="0B8FA0B4" w:rsidR="003D3933" w:rsidRDefault="003D3933">
            <w:pPr>
              <w:rPr>
                <w:b/>
              </w:rPr>
            </w:pPr>
            <w:r>
              <w:t>Ученики 10 «Б» класса, классный руководитель</w:t>
            </w:r>
          </w:p>
        </w:tc>
      </w:tr>
      <w:tr w:rsidR="003D3933" w14:paraId="45D57098" w14:textId="77777777" w:rsidTr="00FB7325">
        <w:tc>
          <w:tcPr>
            <w:tcW w:w="2096" w:type="dxa"/>
            <w:vMerge/>
          </w:tcPr>
          <w:p w14:paraId="03B5C916" w14:textId="77777777" w:rsidR="003D3933" w:rsidRPr="00777A07" w:rsidRDefault="003D3933"/>
        </w:tc>
        <w:tc>
          <w:tcPr>
            <w:tcW w:w="2240" w:type="dxa"/>
          </w:tcPr>
          <w:p w14:paraId="6FF015EC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988" w:type="dxa"/>
          </w:tcPr>
          <w:p w14:paraId="68860321" w14:textId="77777777" w:rsidR="003D3933" w:rsidRPr="000C2F2D" w:rsidRDefault="003D3933">
            <w:pPr>
              <w:rPr>
                <w:color w:val="C00000"/>
              </w:rPr>
            </w:pPr>
            <w:r w:rsidRPr="000C2F2D">
              <w:rPr>
                <w:color w:val="C00000"/>
              </w:rPr>
              <w:t>25.10</w:t>
            </w:r>
          </w:p>
          <w:p w14:paraId="19BE4F6B" w14:textId="77777777" w:rsidR="003D3933" w:rsidRDefault="003D3933">
            <w:pPr>
              <w:rPr>
                <w:color w:val="000000"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E61D52">
              <w:rPr>
                <w:color w:val="0070C0"/>
              </w:rPr>
              <w:t xml:space="preserve"> </w:t>
            </w:r>
            <w:r w:rsidRPr="00922137">
              <w:rPr>
                <w:color w:val="000000"/>
              </w:rPr>
              <w:t>Международный день художника</w:t>
            </w:r>
            <w:r>
              <w:rPr>
                <w:color w:val="000000"/>
              </w:rPr>
              <w:t>.</w:t>
            </w:r>
          </w:p>
          <w:p w14:paraId="67E4A75D" w14:textId="77777777" w:rsidR="003D3933" w:rsidRPr="004C7639" w:rsidRDefault="003D3933">
            <w:pPr>
              <w:rPr>
                <w:bCs/>
                <w:color w:val="C00000"/>
              </w:rPr>
            </w:pPr>
            <w:r w:rsidRPr="004C7639">
              <w:rPr>
                <w:bCs/>
                <w:color w:val="C00000"/>
              </w:rPr>
              <w:t>25.10</w:t>
            </w:r>
          </w:p>
          <w:p w14:paraId="783307B0" w14:textId="41D6877F" w:rsidR="003D3933" w:rsidRPr="00922137" w:rsidRDefault="003D3933">
            <w:pPr>
              <w:rPr>
                <w:b/>
              </w:rPr>
            </w:pPr>
            <w:r>
              <w:t>М</w:t>
            </w:r>
            <w:r>
              <w:t>еждународный день школьных библиотек</w:t>
            </w:r>
          </w:p>
        </w:tc>
        <w:tc>
          <w:tcPr>
            <w:tcW w:w="2214" w:type="dxa"/>
          </w:tcPr>
          <w:p w14:paraId="58BAF10F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734" w:type="dxa"/>
          </w:tcPr>
          <w:p w14:paraId="16BEABB0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212" w:type="dxa"/>
          </w:tcPr>
          <w:p w14:paraId="2BCD2D3F" w14:textId="77777777" w:rsidR="003D3933" w:rsidRPr="000C2F2D" w:rsidRDefault="003D3933">
            <w:pPr>
              <w:rPr>
                <w:color w:val="C00000"/>
              </w:rPr>
            </w:pPr>
            <w:r w:rsidRPr="000C2F2D">
              <w:rPr>
                <w:color w:val="C00000"/>
              </w:rPr>
              <w:t>28.10</w:t>
            </w:r>
          </w:p>
          <w:p w14:paraId="794D871A" w14:textId="77777777" w:rsidR="003D3933" w:rsidRPr="000C2F2D" w:rsidRDefault="003D3933">
            <w:hyperlink r:id="rId13" w:history="1">
              <w:r w:rsidRPr="000C2F2D">
                <w:t>День памяти жертв политических репрессий</w:t>
              </w:r>
            </w:hyperlink>
          </w:p>
          <w:p w14:paraId="2E44D9A5" w14:textId="291C0E64" w:rsidR="003D3933" w:rsidRPr="00922137" w:rsidRDefault="003D3933">
            <w:pPr>
              <w:rPr>
                <w:b/>
              </w:rPr>
            </w:pPr>
            <w:r w:rsidRPr="00F46F3E">
              <w:rPr>
                <w:color w:val="0070C0"/>
              </w:rPr>
              <w:t xml:space="preserve">Пост. Запись. </w:t>
            </w:r>
            <w:r w:rsidRPr="00922137">
              <w:t xml:space="preserve">Городской </w:t>
            </w:r>
            <w:proofErr w:type="gramStart"/>
            <w:r w:rsidRPr="00922137">
              <w:t>урок  гражданственности</w:t>
            </w:r>
            <w:proofErr w:type="gramEnd"/>
            <w:r w:rsidRPr="00922137">
              <w:t xml:space="preserve"> и мужества, посвящённый Дню памяти жертв политических репрессий     </w:t>
            </w:r>
          </w:p>
        </w:tc>
        <w:tc>
          <w:tcPr>
            <w:tcW w:w="2155" w:type="dxa"/>
          </w:tcPr>
          <w:p w14:paraId="225E69AF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652" w:type="dxa"/>
            <w:vMerge/>
          </w:tcPr>
          <w:p w14:paraId="1B0910C7" w14:textId="77777777" w:rsidR="003D3933" w:rsidRDefault="003D3933">
            <w:pPr>
              <w:rPr>
                <w:b/>
              </w:rPr>
            </w:pPr>
          </w:p>
        </w:tc>
      </w:tr>
      <w:tr w:rsidR="000C2F2D" w14:paraId="6FE0C39D" w14:textId="77777777" w:rsidTr="00FB7325">
        <w:tc>
          <w:tcPr>
            <w:tcW w:w="2096" w:type="dxa"/>
            <w:vMerge w:val="restart"/>
          </w:tcPr>
          <w:p w14:paraId="284D49F1" w14:textId="77777777" w:rsidR="00777A07" w:rsidRPr="00777A07" w:rsidRDefault="00777A07">
            <w:r w:rsidRPr="00777A07">
              <w:t>Развлекательный</w:t>
            </w:r>
          </w:p>
        </w:tc>
        <w:tc>
          <w:tcPr>
            <w:tcW w:w="2240" w:type="dxa"/>
          </w:tcPr>
          <w:p w14:paraId="381A6A68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1988" w:type="dxa"/>
          </w:tcPr>
          <w:p w14:paraId="6870F909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510EC5A1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1734" w:type="dxa"/>
          </w:tcPr>
          <w:p w14:paraId="3EC098E4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2" w:type="dxa"/>
          </w:tcPr>
          <w:p w14:paraId="7DB62FC7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155" w:type="dxa"/>
          </w:tcPr>
          <w:p w14:paraId="5153D409" w14:textId="77777777" w:rsidR="00996C1E" w:rsidRPr="00E61D52" w:rsidRDefault="00996C1E">
            <w:pPr>
              <w:rPr>
                <w:color w:val="C00000"/>
              </w:rPr>
            </w:pPr>
            <w:r w:rsidRPr="00E61D52">
              <w:rPr>
                <w:color w:val="C00000"/>
              </w:rPr>
              <w:t>01.10</w:t>
            </w:r>
          </w:p>
          <w:p w14:paraId="3E952868" w14:textId="77777777" w:rsidR="00E61D52" w:rsidRDefault="00E61D52">
            <w:pPr>
              <w:rPr>
                <w:color w:val="000000"/>
              </w:rPr>
            </w:pPr>
            <w:r w:rsidRPr="00E61D52">
              <w:rPr>
                <w:color w:val="0070C0"/>
              </w:rPr>
              <w:t>Пост. Рецепты. Фото</w:t>
            </w:r>
            <w:r>
              <w:rPr>
                <w:color w:val="000000"/>
              </w:rPr>
              <w:t>.</w:t>
            </w:r>
          </w:p>
          <w:p w14:paraId="17FA4918" w14:textId="5DCDE348" w:rsidR="00777A07" w:rsidRPr="00922137" w:rsidRDefault="00996C1E">
            <w:pPr>
              <w:rPr>
                <w:b/>
              </w:rPr>
            </w:pPr>
            <w:r w:rsidRPr="00922137">
              <w:rPr>
                <w:color w:val="000000"/>
              </w:rPr>
              <w:lastRenderedPageBreak/>
              <w:t>День домашнего печенья</w:t>
            </w:r>
          </w:p>
        </w:tc>
        <w:tc>
          <w:tcPr>
            <w:tcW w:w="1652" w:type="dxa"/>
          </w:tcPr>
          <w:p w14:paraId="77D2DFCD" w14:textId="77777777" w:rsidR="00777A07" w:rsidRDefault="00777A07">
            <w:pPr>
              <w:rPr>
                <w:b/>
              </w:rPr>
            </w:pPr>
          </w:p>
        </w:tc>
      </w:tr>
      <w:tr w:rsidR="003D3933" w14:paraId="2DDD763E" w14:textId="77777777" w:rsidTr="00FB7325">
        <w:tc>
          <w:tcPr>
            <w:tcW w:w="2096" w:type="dxa"/>
            <w:vMerge/>
          </w:tcPr>
          <w:p w14:paraId="1CBD5FE3" w14:textId="77777777" w:rsidR="003D3933" w:rsidRPr="00777A07" w:rsidRDefault="003D3933"/>
        </w:tc>
        <w:tc>
          <w:tcPr>
            <w:tcW w:w="2240" w:type="dxa"/>
          </w:tcPr>
          <w:p w14:paraId="28145910" w14:textId="77777777" w:rsidR="003D3933" w:rsidRPr="00E61D52" w:rsidRDefault="003D3933">
            <w:pPr>
              <w:rPr>
                <w:bCs/>
                <w:color w:val="FF0000"/>
              </w:rPr>
            </w:pPr>
            <w:r w:rsidRPr="00E61D52">
              <w:rPr>
                <w:bCs/>
                <w:color w:val="FF0000"/>
              </w:rPr>
              <w:t>03.10</w:t>
            </w:r>
          </w:p>
          <w:p w14:paraId="2EDB828A" w14:textId="77777777" w:rsidR="003D3933" w:rsidRPr="00E61D52" w:rsidRDefault="003D3933">
            <w:pPr>
              <w:rPr>
                <w:color w:val="4F81BD" w:themeColor="accent1"/>
              </w:rPr>
            </w:pPr>
            <w:r w:rsidRPr="00E61D52">
              <w:rPr>
                <w:color w:val="4F81BD" w:themeColor="accent1"/>
              </w:rPr>
              <w:t>Фото</w:t>
            </w:r>
          </w:p>
          <w:p w14:paraId="2FA98D3C" w14:textId="2C5E0B12" w:rsidR="003D3933" w:rsidRPr="00922137" w:rsidRDefault="003D3933">
            <w:pPr>
              <w:rPr>
                <w:b/>
              </w:rPr>
            </w:pPr>
            <w:r w:rsidRPr="00922137">
              <w:rPr>
                <w:color w:val="000000"/>
              </w:rPr>
              <w:t>День «Посмотрите на листья»</w:t>
            </w:r>
          </w:p>
        </w:tc>
        <w:tc>
          <w:tcPr>
            <w:tcW w:w="1988" w:type="dxa"/>
          </w:tcPr>
          <w:p w14:paraId="169C0925" w14:textId="77777777" w:rsidR="003D3933" w:rsidRPr="00E61D52" w:rsidRDefault="003D3933">
            <w:pPr>
              <w:rPr>
                <w:bCs/>
                <w:color w:val="FF0000"/>
              </w:rPr>
            </w:pPr>
            <w:r w:rsidRPr="00E61D52">
              <w:rPr>
                <w:bCs/>
                <w:color w:val="FF0000"/>
              </w:rPr>
              <w:t>04.10</w:t>
            </w:r>
          </w:p>
          <w:p w14:paraId="2E5B7F3F" w14:textId="77777777" w:rsidR="003D3933" w:rsidRPr="00E61D52" w:rsidRDefault="003D3933">
            <w:pPr>
              <w:rPr>
                <w:color w:val="4F81BD" w:themeColor="accent1"/>
              </w:rPr>
            </w:pPr>
            <w:r w:rsidRPr="00E61D52">
              <w:rPr>
                <w:color w:val="4F81BD" w:themeColor="accent1"/>
              </w:rPr>
              <w:t>Интервью с инспектором ГИБДД</w:t>
            </w:r>
          </w:p>
          <w:p w14:paraId="7B179BD1" w14:textId="69A3074A" w:rsidR="003D3933" w:rsidRPr="00922137" w:rsidRDefault="003D3933">
            <w:pPr>
              <w:rPr>
                <w:b/>
              </w:rPr>
            </w:pPr>
            <w:r w:rsidRPr="00922137">
              <w:rPr>
                <w:color w:val="000000"/>
              </w:rPr>
              <w:t>День дороги в школу</w:t>
            </w:r>
          </w:p>
        </w:tc>
        <w:tc>
          <w:tcPr>
            <w:tcW w:w="2214" w:type="dxa"/>
          </w:tcPr>
          <w:p w14:paraId="4CB5E188" w14:textId="77777777" w:rsidR="003D3933" w:rsidRDefault="003D3933">
            <w:r w:rsidRPr="006534B9">
              <w:rPr>
                <w:color w:val="C00000"/>
              </w:rPr>
              <w:t xml:space="preserve">05.10 </w:t>
            </w:r>
            <w:r w:rsidRPr="006534B9">
              <w:rPr>
                <w:color w:val="0070C0"/>
              </w:rPr>
              <w:t>Видео-концерт. Интервью. «Узнай учителя по детской фотографии».</w:t>
            </w:r>
          </w:p>
          <w:p w14:paraId="44C29295" w14:textId="4BB0D9E7" w:rsidR="003D3933" w:rsidRPr="006907BA" w:rsidRDefault="003D3933">
            <w:pPr>
              <w:rPr>
                <w:color w:val="000000"/>
              </w:rPr>
            </w:pPr>
            <w:r w:rsidRPr="00922137">
              <w:t>Поздравление педагогов и учителей-ветеранов школы с профессиональным праздником Днем Учителя</w:t>
            </w:r>
          </w:p>
        </w:tc>
        <w:tc>
          <w:tcPr>
            <w:tcW w:w="1734" w:type="dxa"/>
          </w:tcPr>
          <w:p w14:paraId="777E37BD" w14:textId="77777777" w:rsidR="003D3933" w:rsidRPr="006534B9" w:rsidRDefault="003D3933">
            <w:pPr>
              <w:rPr>
                <w:color w:val="C00000"/>
              </w:rPr>
            </w:pPr>
            <w:r w:rsidRPr="006534B9">
              <w:rPr>
                <w:color w:val="C00000"/>
              </w:rPr>
              <w:t>06.10</w:t>
            </w:r>
          </w:p>
          <w:p w14:paraId="2EBEAC4F" w14:textId="5EFA386A" w:rsidR="003D3933" w:rsidRPr="0070568B" w:rsidRDefault="003D3933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видео, обращение).</w:t>
            </w:r>
          </w:p>
          <w:p w14:paraId="686700B2" w14:textId="01838CD6" w:rsidR="003D3933" w:rsidRPr="006534B9" w:rsidRDefault="003D3933">
            <w:hyperlink r:id="rId14" w:history="1">
              <w:r w:rsidRPr="006534B9">
                <w:t>День улыбки</w:t>
              </w:r>
            </w:hyperlink>
            <w:r w:rsidRPr="006534B9">
              <w:t>.</w:t>
            </w:r>
          </w:p>
          <w:p w14:paraId="1BF125AB" w14:textId="0D3EE1F9" w:rsidR="003D3933" w:rsidRPr="006534B9" w:rsidRDefault="003D3933">
            <w:r w:rsidRPr="006534B9">
              <w:t>День «Сделай что-нибудь приятное»</w:t>
            </w:r>
          </w:p>
          <w:p w14:paraId="402D5727" w14:textId="1038A6E3" w:rsidR="003D3933" w:rsidRPr="006534B9" w:rsidRDefault="003D3933">
            <w:pPr>
              <w:rPr>
                <w:b/>
              </w:rPr>
            </w:pPr>
          </w:p>
        </w:tc>
        <w:tc>
          <w:tcPr>
            <w:tcW w:w="2212" w:type="dxa"/>
          </w:tcPr>
          <w:p w14:paraId="267558FF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155" w:type="dxa"/>
          </w:tcPr>
          <w:p w14:paraId="7EE402B4" w14:textId="77777777" w:rsidR="003D3933" w:rsidRPr="00E61D52" w:rsidRDefault="003D3933">
            <w:pPr>
              <w:rPr>
                <w:color w:val="C00000"/>
              </w:rPr>
            </w:pPr>
            <w:r w:rsidRPr="00E61D52">
              <w:rPr>
                <w:color w:val="C00000"/>
              </w:rPr>
              <w:t>09.10</w:t>
            </w:r>
          </w:p>
          <w:p w14:paraId="584A8CE8" w14:textId="3F0C830A" w:rsidR="003D3933" w:rsidRPr="00E61D52" w:rsidRDefault="003D3933">
            <w:pPr>
              <w:rPr>
                <w:color w:val="0070C0"/>
              </w:rPr>
            </w:pPr>
            <w:r w:rsidRPr="00E61D52">
              <w:rPr>
                <w:color w:val="0070C0"/>
              </w:rPr>
              <w:t>Истории.</w:t>
            </w:r>
          </w:p>
          <w:p w14:paraId="0C48ABF4" w14:textId="15EDA11D" w:rsidR="003D3933" w:rsidRPr="00922137" w:rsidRDefault="003D3933">
            <w:pPr>
              <w:rPr>
                <w:color w:val="000000"/>
              </w:rPr>
            </w:pPr>
            <w:r w:rsidRPr="00922137">
              <w:rPr>
                <w:color w:val="000000"/>
              </w:rPr>
              <w:t>День любопытных событий</w:t>
            </w:r>
          </w:p>
        </w:tc>
        <w:tc>
          <w:tcPr>
            <w:tcW w:w="1652" w:type="dxa"/>
            <w:vMerge w:val="restart"/>
          </w:tcPr>
          <w:p w14:paraId="5AF96D28" w14:textId="32C35778" w:rsidR="003D3933" w:rsidRDefault="003D3933">
            <w:pPr>
              <w:rPr>
                <w:b/>
              </w:rPr>
            </w:pPr>
            <w:r>
              <w:t>Ученики 10 «А» класса, классный руководитель</w:t>
            </w:r>
          </w:p>
        </w:tc>
      </w:tr>
      <w:tr w:rsidR="003D3933" w14:paraId="6FA466F3" w14:textId="77777777" w:rsidTr="00FB7325">
        <w:tc>
          <w:tcPr>
            <w:tcW w:w="2096" w:type="dxa"/>
            <w:vMerge/>
          </w:tcPr>
          <w:p w14:paraId="240DF2C8" w14:textId="77777777" w:rsidR="003D3933" w:rsidRPr="00777A07" w:rsidRDefault="003D3933"/>
        </w:tc>
        <w:tc>
          <w:tcPr>
            <w:tcW w:w="2240" w:type="dxa"/>
          </w:tcPr>
          <w:p w14:paraId="4627965B" w14:textId="77777777" w:rsidR="003D3933" w:rsidRPr="000C2F2D" w:rsidRDefault="003D3933">
            <w:pPr>
              <w:rPr>
                <w:color w:val="C00000"/>
              </w:rPr>
            </w:pPr>
            <w:r w:rsidRPr="000C2F2D">
              <w:rPr>
                <w:color w:val="C00000"/>
              </w:rPr>
              <w:t>10.10</w:t>
            </w:r>
          </w:p>
          <w:p w14:paraId="2B9E149B" w14:textId="77777777" w:rsidR="003D3933" w:rsidRPr="000C2F2D" w:rsidRDefault="003D3933">
            <w:pPr>
              <w:rPr>
                <w:color w:val="4F81BD" w:themeColor="accent1"/>
              </w:rPr>
            </w:pPr>
            <w:r w:rsidRPr="000C2F2D">
              <w:rPr>
                <w:color w:val="4F81BD" w:themeColor="accent1"/>
              </w:rPr>
              <w:t>Анонс события.</w:t>
            </w:r>
          </w:p>
          <w:p w14:paraId="77C007A2" w14:textId="18BD276C" w:rsidR="003D3933" w:rsidRPr="00922137" w:rsidRDefault="003D3933">
            <w:pPr>
              <w:rPr>
                <w:b/>
              </w:rPr>
            </w:pPr>
            <w:r w:rsidRPr="00922137">
              <w:t>Областной конкурс вокального мастерства «Новое сияние»</w:t>
            </w:r>
          </w:p>
        </w:tc>
        <w:tc>
          <w:tcPr>
            <w:tcW w:w="1988" w:type="dxa"/>
          </w:tcPr>
          <w:p w14:paraId="1CF1C53E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214" w:type="dxa"/>
          </w:tcPr>
          <w:p w14:paraId="0228AAE0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734" w:type="dxa"/>
          </w:tcPr>
          <w:p w14:paraId="6D30148F" w14:textId="77777777" w:rsidR="003D3933" w:rsidRPr="000C2F2D" w:rsidRDefault="003D3933">
            <w:pPr>
              <w:rPr>
                <w:color w:val="C00000"/>
              </w:rPr>
            </w:pPr>
            <w:r w:rsidRPr="000C2F2D">
              <w:rPr>
                <w:color w:val="C00000"/>
              </w:rPr>
              <w:t>13.10</w:t>
            </w:r>
          </w:p>
          <w:p w14:paraId="3FCAADC0" w14:textId="77777777" w:rsidR="003D3933" w:rsidRPr="000C2F2D" w:rsidRDefault="003D3933">
            <w:pPr>
              <w:rPr>
                <w:color w:val="4F81BD" w:themeColor="accent1"/>
              </w:rPr>
            </w:pPr>
            <w:r w:rsidRPr="000C2F2D">
              <w:rPr>
                <w:color w:val="4F81BD" w:themeColor="accent1"/>
              </w:rPr>
              <w:t>Пост. Задания.</w:t>
            </w:r>
          </w:p>
          <w:p w14:paraId="6891B333" w14:textId="734F2EFE" w:rsidR="003D3933" w:rsidRPr="00922137" w:rsidRDefault="003D3933">
            <w:pPr>
              <w:rPr>
                <w:b/>
              </w:rPr>
            </w:pPr>
            <w:r w:rsidRPr="00922137">
              <w:rPr>
                <w:color w:val="000000"/>
              </w:rPr>
              <w:t>День «Тренируйте свой мозг»</w:t>
            </w:r>
          </w:p>
        </w:tc>
        <w:tc>
          <w:tcPr>
            <w:tcW w:w="2212" w:type="dxa"/>
          </w:tcPr>
          <w:p w14:paraId="3894A908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2155" w:type="dxa"/>
          </w:tcPr>
          <w:p w14:paraId="3A257B43" w14:textId="77777777" w:rsidR="003D3933" w:rsidRPr="00922137" w:rsidRDefault="003D3933">
            <w:pPr>
              <w:rPr>
                <w:b/>
              </w:rPr>
            </w:pPr>
          </w:p>
        </w:tc>
        <w:tc>
          <w:tcPr>
            <w:tcW w:w="1652" w:type="dxa"/>
            <w:vMerge/>
          </w:tcPr>
          <w:p w14:paraId="4AF68DA2" w14:textId="77777777" w:rsidR="003D3933" w:rsidRDefault="003D3933">
            <w:pPr>
              <w:rPr>
                <w:b/>
              </w:rPr>
            </w:pPr>
          </w:p>
        </w:tc>
      </w:tr>
      <w:tr w:rsidR="000C2F2D" w14:paraId="7A747121" w14:textId="77777777" w:rsidTr="00FB7325">
        <w:tc>
          <w:tcPr>
            <w:tcW w:w="2096" w:type="dxa"/>
            <w:vMerge/>
          </w:tcPr>
          <w:p w14:paraId="719C970A" w14:textId="77777777" w:rsidR="00777A07" w:rsidRPr="00777A07" w:rsidRDefault="00777A07"/>
        </w:tc>
        <w:tc>
          <w:tcPr>
            <w:tcW w:w="2240" w:type="dxa"/>
          </w:tcPr>
          <w:p w14:paraId="1F5B3C45" w14:textId="77777777" w:rsidR="00777A07" w:rsidRPr="00922137" w:rsidRDefault="00777A07"/>
        </w:tc>
        <w:tc>
          <w:tcPr>
            <w:tcW w:w="1988" w:type="dxa"/>
          </w:tcPr>
          <w:p w14:paraId="0A23E130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4" w:type="dxa"/>
          </w:tcPr>
          <w:p w14:paraId="1D8291CE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1734" w:type="dxa"/>
          </w:tcPr>
          <w:p w14:paraId="35205B7C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212" w:type="dxa"/>
          </w:tcPr>
          <w:p w14:paraId="3562811C" w14:textId="77777777" w:rsidR="00777A07" w:rsidRPr="00922137" w:rsidRDefault="00777A07">
            <w:pPr>
              <w:rPr>
                <w:b/>
              </w:rPr>
            </w:pPr>
          </w:p>
        </w:tc>
        <w:tc>
          <w:tcPr>
            <w:tcW w:w="2155" w:type="dxa"/>
          </w:tcPr>
          <w:p w14:paraId="1EFFD994" w14:textId="063C11F8" w:rsidR="00777A07" w:rsidRPr="000C2F2D" w:rsidRDefault="00777A07" w:rsidP="00777A07">
            <w:pPr>
              <w:spacing w:line="228" w:lineRule="auto"/>
              <w:rPr>
                <w:color w:val="C00000"/>
              </w:rPr>
            </w:pPr>
            <w:r w:rsidRPr="000C2F2D">
              <w:rPr>
                <w:color w:val="C00000"/>
              </w:rPr>
              <w:t>29.10</w:t>
            </w:r>
            <w:r w:rsidR="000C2F2D" w:rsidRPr="000C2F2D">
              <w:rPr>
                <w:color w:val="C00000"/>
              </w:rPr>
              <w:t>.</w:t>
            </w:r>
          </w:p>
          <w:p w14:paraId="6CAB6484" w14:textId="77777777" w:rsidR="000C2F2D" w:rsidRPr="000C2F2D" w:rsidRDefault="000C2F2D" w:rsidP="00777A07">
            <w:pPr>
              <w:spacing w:line="228" w:lineRule="auto"/>
              <w:rPr>
                <w:color w:val="0070C0"/>
              </w:rPr>
            </w:pPr>
            <w:r w:rsidRPr="000C2F2D">
              <w:rPr>
                <w:color w:val="0070C0"/>
              </w:rPr>
              <w:t>Пост.</w:t>
            </w:r>
          </w:p>
          <w:p w14:paraId="475D81C1" w14:textId="309CAC1D" w:rsidR="00777A07" w:rsidRPr="000C2F2D" w:rsidRDefault="00777A07" w:rsidP="000C2F2D">
            <w:pPr>
              <w:spacing w:line="228" w:lineRule="auto"/>
            </w:pPr>
            <w:r w:rsidRPr="00922137">
              <w:t>Городской турнир по дебатам среди школьников «Недетские вопросы»</w:t>
            </w:r>
          </w:p>
        </w:tc>
        <w:tc>
          <w:tcPr>
            <w:tcW w:w="1652" w:type="dxa"/>
          </w:tcPr>
          <w:p w14:paraId="694796E3" w14:textId="29CEBC0E" w:rsidR="00777A07" w:rsidRDefault="000C2F2D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</w:tbl>
    <w:p w14:paraId="60250A0E" w14:textId="0A048BA9" w:rsidR="00D94A61" w:rsidRDefault="00FB732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66BD324A" w14:textId="77777777" w:rsidR="00500FCA" w:rsidRPr="00D94A61" w:rsidRDefault="00500FCA" w:rsidP="00500FCA">
      <w:r>
        <w:t>Ежедневно: поздравление учеников за успехи в спорте и дополнительном образовании</w:t>
      </w:r>
    </w:p>
    <w:p w14:paraId="3E050057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21EE912F" w14:textId="77777777" w:rsidR="00500FCA" w:rsidRDefault="00500FCA">
      <w:pPr>
        <w:rPr>
          <w:b/>
        </w:rPr>
      </w:pPr>
    </w:p>
    <w:p w14:paraId="07FF99B9" w14:textId="77777777" w:rsidR="00536AA8" w:rsidRDefault="00536AA8">
      <w:pPr>
        <w:rPr>
          <w:b/>
        </w:rPr>
      </w:pPr>
      <w:r>
        <w:rPr>
          <w:b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390"/>
        <w:gridCol w:w="2837"/>
        <w:gridCol w:w="1975"/>
        <w:gridCol w:w="2115"/>
        <w:gridCol w:w="1592"/>
        <w:gridCol w:w="1668"/>
        <w:gridCol w:w="1662"/>
      </w:tblGrid>
      <w:tr w:rsidR="00DF0703" w14:paraId="35131BBB" w14:textId="77777777" w:rsidTr="00980358">
        <w:tc>
          <w:tcPr>
            <w:tcW w:w="2052" w:type="dxa"/>
          </w:tcPr>
          <w:p w14:paraId="73B9117D" w14:textId="77777777" w:rsidR="00536AA8" w:rsidRPr="00536AA8" w:rsidRDefault="00536AA8" w:rsidP="00536AA8">
            <w:r w:rsidRPr="00536AA8">
              <w:t>Тип контента/</w:t>
            </w:r>
          </w:p>
          <w:p w14:paraId="1DE0ECF6" w14:textId="77777777" w:rsidR="00536AA8" w:rsidRPr="00536AA8" w:rsidRDefault="00536AA8" w:rsidP="00536AA8">
            <w:pPr>
              <w:jc w:val="right"/>
            </w:pPr>
            <w:r w:rsidRPr="00536AA8">
              <w:t>День недели</w:t>
            </w:r>
          </w:p>
        </w:tc>
        <w:tc>
          <w:tcPr>
            <w:tcW w:w="2390" w:type="dxa"/>
          </w:tcPr>
          <w:p w14:paraId="58EF5948" w14:textId="77777777" w:rsidR="00536AA8" w:rsidRPr="00536AA8" w:rsidRDefault="00536AA8">
            <w:r w:rsidRPr="00536AA8">
              <w:t>понедельник</w:t>
            </w:r>
          </w:p>
        </w:tc>
        <w:tc>
          <w:tcPr>
            <w:tcW w:w="2837" w:type="dxa"/>
          </w:tcPr>
          <w:p w14:paraId="7140F6AB" w14:textId="77777777" w:rsidR="00536AA8" w:rsidRPr="00536AA8" w:rsidRDefault="00536AA8">
            <w:r w:rsidRPr="00536AA8">
              <w:t>вторник</w:t>
            </w:r>
          </w:p>
        </w:tc>
        <w:tc>
          <w:tcPr>
            <w:tcW w:w="1975" w:type="dxa"/>
          </w:tcPr>
          <w:p w14:paraId="64440451" w14:textId="77777777" w:rsidR="00536AA8" w:rsidRPr="00536AA8" w:rsidRDefault="00536AA8">
            <w:r w:rsidRPr="00536AA8">
              <w:t>среда</w:t>
            </w:r>
          </w:p>
        </w:tc>
        <w:tc>
          <w:tcPr>
            <w:tcW w:w="2115" w:type="dxa"/>
          </w:tcPr>
          <w:p w14:paraId="20667D8E" w14:textId="77777777" w:rsidR="00536AA8" w:rsidRPr="00536AA8" w:rsidRDefault="00536AA8">
            <w:r w:rsidRPr="00536AA8">
              <w:t>четверг</w:t>
            </w:r>
          </w:p>
        </w:tc>
        <w:tc>
          <w:tcPr>
            <w:tcW w:w="1592" w:type="dxa"/>
          </w:tcPr>
          <w:p w14:paraId="16EB7A2B" w14:textId="77777777" w:rsidR="00536AA8" w:rsidRPr="00536AA8" w:rsidRDefault="00536AA8">
            <w:r w:rsidRPr="00536AA8">
              <w:t>пятница</w:t>
            </w:r>
          </w:p>
        </w:tc>
        <w:tc>
          <w:tcPr>
            <w:tcW w:w="1668" w:type="dxa"/>
          </w:tcPr>
          <w:p w14:paraId="62BA8555" w14:textId="77777777" w:rsidR="00536AA8" w:rsidRPr="00536AA8" w:rsidRDefault="00536AA8">
            <w:r w:rsidRPr="00536AA8">
              <w:t>суббота</w:t>
            </w:r>
          </w:p>
        </w:tc>
        <w:tc>
          <w:tcPr>
            <w:tcW w:w="1662" w:type="dxa"/>
          </w:tcPr>
          <w:p w14:paraId="2899F32F" w14:textId="77777777" w:rsidR="00536AA8" w:rsidRPr="00536AA8" w:rsidRDefault="00536AA8">
            <w:r w:rsidRPr="00536AA8">
              <w:t>исполнитель</w:t>
            </w:r>
          </w:p>
        </w:tc>
      </w:tr>
      <w:tr w:rsidR="00795824" w14:paraId="6129EA9F" w14:textId="77777777" w:rsidTr="00980358">
        <w:tc>
          <w:tcPr>
            <w:tcW w:w="2052" w:type="dxa"/>
            <w:vMerge w:val="restart"/>
          </w:tcPr>
          <w:p w14:paraId="391B9D9D" w14:textId="77777777" w:rsidR="00795824" w:rsidRPr="00536AA8" w:rsidRDefault="00795824">
            <w:r w:rsidRPr="00536AA8">
              <w:t>информационный</w:t>
            </w:r>
          </w:p>
        </w:tc>
        <w:tc>
          <w:tcPr>
            <w:tcW w:w="2390" w:type="dxa"/>
          </w:tcPr>
          <w:p w14:paraId="737A7137" w14:textId="618326CE" w:rsidR="00795824" w:rsidRDefault="00795824">
            <w:pPr>
              <w:rPr>
                <w:b/>
              </w:rPr>
            </w:pPr>
          </w:p>
        </w:tc>
        <w:tc>
          <w:tcPr>
            <w:tcW w:w="2837" w:type="dxa"/>
          </w:tcPr>
          <w:p w14:paraId="2F91529F" w14:textId="0E801B96" w:rsidR="00795824" w:rsidRPr="00D21B55" w:rsidRDefault="00795824" w:rsidP="00077501">
            <w:pPr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08</w:t>
            </w:r>
            <w:r w:rsidRPr="00D21B55">
              <w:rPr>
                <w:color w:val="C00000"/>
                <w:sz w:val="22"/>
              </w:rPr>
              <w:t>.11</w:t>
            </w:r>
          </w:p>
          <w:p w14:paraId="751B5D39" w14:textId="77777777" w:rsidR="00795824" w:rsidRPr="00D21B55" w:rsidRDefault="00795824" w:rsidP="00077501">
            <w:pPr>
              <w:rPr>
                <w:color w:val="0070C0"/>
                <w:sz w:val="22"/>
              </w:rPr>
            </w:pPr>
            <w:r w:rsidRPr="00D21B55">
              <w:rPr>
                <w:color w:val="0070C0"/>
                <w:sz w:val="22"/>
              </w:rPr>
              <w:t>Анонс акций и конкурсов.</w:t>
            </w:r>
          </w:p>
          <w:p w14:paraId="35D44E24" w14:textId="77777777" w:rsidR="00795824" w:rsidRDefault="00795824" w:rsidP="00077501">
            <w:pPr>
              <w:rPr>
                <w:sz w:val="22"/>
              </w:rPr>
            </w:pPr>
            <w:r w:rsidRPr="000E25A2">
              <w:rPr>
                <w:sz w:val="22"/>
              </w:rPr>
              <w:t>Международная просветительская акция «Большой этнографический диктант»</w:t>
            </w:r>
            <w:r>
              <w:rPr>
                <w:sz w:val="22"/>
              </w:rPr>
              <w:t>,</w:t>
            </w:r>
          </w:p>
          <w:p w14:paraId="2CC68D6D" w14:textId="77777777" w:rsidR="00795824" w:rsidRDefault="00795824" w:rsidP="00077501">
            <w:pPr>
              <w:rPr>
                <w:sz w:val="22"/>
              </w:rPr>
            </w:pPr>
            <w:r w:rsidRPr="007E4588">
              <w:rPr>
                <w:sz w:val="22"/>
              </w:rPr>
              <w:lastRenderedPageBreak/>
              <w:t xml:space="preserve">IV Городской фестиваль-конкурс «Талант? Талантище!». </w:t>
            </w:r>
          </w:p>
          <w:p w14:paraId="582C59F9" w14:textId="77777777" w:rsidR="00795824" w:rsidRDefault="00795824" w:rsidP="00077501">
            <w:pPr>
              <w:rPr>
                <w:sz w:val="22"/>
              </w:rPr>
            </w:pPr>
            <w:r w:rsidRPr="007E4588">
              <w:rPr>
                <w:sz w:val="22"/>
              </w:rPr>
              <w:t>Конкурс «Медиа-ШУМ»</w:t>
            </w:r>
            <w:r>
              <w:rPr>
                <w:sz w:val="22"/>
              </w:rPr>
              <w:t>,</w:t>
            </w:r>
          </w:p>
          <w:p w14:paraId="38849B52" w14:textId="77777777" w:rsidR="00795824" w:rsidRDefault="00795824" w:rsidP="00077501">
            <w:pPr>
              <w:rPr>
                <w:bCs/>
                <w:sz w:val="22"/>
              </w:rPr>
            </w:pPr>
            <w:r>
              <w:rPr>
                <w:sz w:val="22"/>
              </w:rPr>
              <w:t>И</w:t>
            </w:r>
            <w:r w:rsidRPr="009856C4">
              <w:rPr>
                <w:sz w:val="22"/>
              </w:rPr>
              <w:t xml:space="preserve">гра-конкурс </w:t>
            </w:r>
            <w:r w:rsidRPr="00D21B55">
              <w:rPr>
                <w:bCs/>
                <w:sz w:val="22"/>
              </w:rPr>
              <w:t>«Русский медвежонок — языкознание для всех</w:t>
            </w:r>
            <w:r>
              <w:rPr>
                <w:bCs/>
                <w:sz w:val="22"/>
              </w:rPr>
              <w:t>»</w:t>
            </w:r>
          </w:p>
          <w:p w14:paraId="3B563B60" w14:textId="524767EA" w:rsidR="00795824" w:rsidRDefault="00795824" w:rsidP="00077501">
            <w:pPr>
              <w:rPr>
                <w:b/>
              </w:rPr>
            </w:pPr>
            <w:r>
              <w:rPr>
                <w:sz w:val="22"/>
              </w:rPr>
              <w:t>Г</w:t>
            </w:r>
            <w:r w:rsidRPr="007E4588">
              <w:rPr>
                <w:sz w:val="22"/>
              </w:rPr>
              <w:t>ородско</w:t>
            </w:r>
            <w:r>
              <w:rPr>
                <w:sz w:val="22"/>
              </w:rPr>
              <w:t>й</w:t>
            </w:r>
            <w:r w:rsidRPr="007E4588">
              <w:rPr>
                <w:sz w:val="22"/>
              </w:rPr>
              <w:t xml:space="preserve"> конкурс детского рисунка «Волшебный мир цветов и красок»</w:t>
            </w:r>
          </w:p>
        </w:tc>
        <w:tc>
          <w:tcPr>
            <w:tcW w:w="1975" w:type="dxa"/>
          </w:tcPr>
          <w:p w14:paraId="76309708" w14:textId="77777777" w:rsidR="00795824" w:rsidRDefault="00795824">
            <w:pPr>
              <w:rPr>
                <w:b/>
              </w:rPr>
            </w:pPr>
          </w:p>
        </w:tc>
        <w:tc>
          <w:tcPr>
            <w:tcW w:w="2115" w:type="dxa"/>
          </w:tcPr>
          <w:p w14:paraId="411F00D9" w14:textId="77777777" w:rsidR="00795824" w:rsidRDefault="00795824">
            <w:pPr>
              <w:rPr>
                <w:b/>
              </w:rPr>
            </w:pPr>
          </w:p>
        </w:tc>
        <w:tc>
          <w:tcPr>
            <w:tcW w:w="1592" w:type="dxa"/>
          </w:tcPr>
          <w:p w14:paraId="5D7050E2" w14:textId="77777777" w:rsidR="00795824" w:rsidRDefault="00795824">
            <w:pPr>
              <w:rPr>
                <w:b/>
              </w:rPr>
            </w:pPr>
          </w:p>
        </w:tc>
        <w:tc>
          <w:tcPr>
            <w:tcW w:w="1668" w:type="dxa"/>
          </w:tcPr>
          <w:p w14:paraId="7F74991B" w14:textId="77777777" w:rsidR="00795824" w:rsidRDefault="00795824" w:rsidP="003639BF">
            <w:pPr>
              <w:rPr>
                <w:color w:val="C00000"/>
              </w:rPr>
            </w:pPr>
            <w:r w:rsidRPr="00D21B55">
              <w:rPr>
                <w:color w:val="C00000"/>
              </w:rPr>
              <w:t>12.11</w:t>
            </w:r>
          </w:p>
          <w:p w14:paraId="37228CB5" w14:textId="77777777" w:rsidR="00795824" w:rsidRPr="00D21B55" w:rsidRDefault="00795824" w:rsidP="003639BF">
            <w:pPr>
              <w:rPr>
                <w:color w:val="0070C0"/>
              </w:rPr>
            </w:pPr>
            <w:r w:rsidRPr="00D21B55">
              <w:rPr>
                <w:color w:val="0070C0"/>
              </w:rPr>
              <w:t>Пост.</w:t>
            </w:r>
          </w:p>
          <w:p w14:paraId="1662215D" w14:textId="77777777" w:rsidR="00795824" w:rsidRDefault="00795824" w:rsidP="003639BF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7E4588">
              <w:rPr>
                <w:sz w:val="22"/>
              </w:rPr>
              <w:t>частник</w:t>
            </w:r>
            <w:r>
              <w:rPr>
                <w:sz w:val="22"/>
              </w:rPr>
              <w:t>и</w:t>
            </w:r>
            <w:r w:rsidRPr="007E4588">
              <w:rPr>
                <w:sz w:val="22"/>
              </w:rPr>
              <w:t>, победител</w:t>
            </w:r>
            <w:r>
              <w:rPr>
                <w:sz w:val="22"/>
              </w:rPr>
              <w:t>и</w:t>
            </w:r>
            <w:r w:rsidRPr="007E4588">
              <w:rPr>
                <w:sz w:val="22"/>
              </w:rPr>
              <w:t xml:space="preserve"> и призер</w:t>
            </w:r>
            <w:r>
              <w:rPr>
                <w:sz w:val="22"/>
              </w:rPr>
              <w:t>ы</w:t>
            </w:r>
            <w:r w:rsidRPr="007E4588">
              <w:rPr>
                <w:sz w:val="22"/>
              </w:rPr>
              <w:t xml:space="preserve"> школьного </w:t>
            </w:r>
            <w:r w:rsidRPr="007E4588">
              <w:rPr>
                <w:sz w:val="22"/>
              </w:rPr>
              <w:lastRenderedPageBreak/>
              <w:t>этапа всероссийской олимпиады школьников.</w:t>
            </w:r>
          </w:p>
          <w:p w14:paraId="270E013A" w14:textId="23CF93D7" w:rsidR="00795824" w:rsidRDefault="00795824">
            <w:pPr>
              <w:rPr>
                <w:b/>
              </w:rPr>
            </w:pPr>
          </w:p>
        </w:tc>
        <w:tc>
          <w:tcPr>
            <w:tcW w:w="1662" w:type="dxa"/>
            <w:vMerge w:val="restart"/>
          </w:tcPr>
          <w:p w14:paraId="5F51D374" w14:textId="3C47162C" w:rsidR="00795824" w:rsidRDefault="00795824">
            <w:pPr>
              <w:rPr>
                <w:b/>
              </w:rPr>
            </w:pPr>
            <w:r>
              <w:lastRenderedPageBreak/>
              <w:t>Ученики 9 «А» класса, классный руководитель</w:t>
            </w:r>
          </w:p>
        </w:tc>
      </w:tr>
      <w:tr w:rsidR="00795824" w14:paraId="163A139F" w14:textId="77777777" w:rsidTr="00980358">
        <w:tc>
          <w:tcPr>
            <w:tcW w:w="2052" w:type="dxa"/>
            <w:vMerge/>
          </w:tcPr>
          <w:p w14:paraId="201ABBAB" w14:textId="77777777" w:rsidR="00795824" w:rsidRPr="00DF0703" w:rsidRDefault="00795824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14:paraId="3C9E43CC" w14:textId="77777777" w:rsidR="00795824" w:rsidRDefault="00795824">
            <w:pPr>
              <w:rPr>
                <w:b/>
              </w:rPr>
            </w:pPr>
          </w:p>
        </w:tc>
        <w:tc>
          <w:tcPr>
            <w:tcW w:w="2837" w:type="dxa"/>
          </w:tcPr>
          <w:p w14:paraId="4AE216B4" w14:textId="77777777" w:rsidR="00795824" w:rsidRPr="00D21B55" w:rsidRDefault="00795824" w:rsidP="008C1491">
            <w:pPr>
              <w:rPr>
                <w:color w:val="C00000"/>
              </w:rPr>
            </w:pPr>
            <w:r w:rsidRPr="00D21B55">
              <w:rPr>
                <w:color w:val="C00000"/>
              </w:rPr>
              <w:t>22.11</w:t>
            </w:r>
          </w:p>
          <w:p w14:paraId="5E8DC431" w14:textId="77777777" w:rsidR="00795824" w:rsidRPr="00D21B55" w:rsidRDefault="00795824" w:rsidP="008C1491">
            <w:pPr>
              <w:rPr>
                <w:color w:val="0070C0"/>
              </w:rPr>
            </w:pPr>
            <w:r w:rsidRPr="00D21B55">
              <w:rPr>
                <w:color w:val="0070C0"/>
              </w:rPr>
              <w:t>Пост.</w:t>
            </w:r>
          </w:p>
          <w:p w14:paraId="1E9BB730" w14:textId="7FAC6C9B" w:rsidR="00795824" w:rsidRDefault="00795824" w:rsidP="008C1491">
            <w:pPr>
              <w:rPr>
                <w:b/>
              </w:rPr>
            </w:pPr>
            <w:r w:rsidRPr="00D21B55">
              <w:rPr>
                <w:color w:val="000000"/>
              </w:rPr>
              <w:t>День словарей и энциклопедий</w:t>
            </w:r>
          </w:p>
        </w:tc>
        <w:tc>
          <w:tcPr>
            <w:tcW w:w="1975" w:type="dxa"/>
          </w:tcPr>
          <w:p w14:paraId="56CF6A41" w14:textId="77777777" w:rsidR="00795824" w:rsidRDefault="00795824">
            <w:pPr>
              <w:rPr>
                <w:b/>
              </w:rPr>
            </w:pPr>
          </w:p>
        </w:tc>
        <w:tc>
          <w:tcPr>
            <w:tcW w:w="2115" w:type="dxa"/>
          </w:tcPr>
          <w:p w14:paraId="03C2186F" w14:textId="77777777" w:rsidR="00795824" w:rsidRPr="00D21B55" w:rsidRDefault="00795824" w:rsidP="008C1491">
            <w:pPr>
              <w:rPr>
                <w:color w:val="FF0000"/>
                <w:sz w:val="22"/>
              </w:rPr>
            </w:pPr>
            <w:r w:rsidRPr="00D21B55">
              <w:rPr>
                <w:color w:val="FF0000"/>
                <w:sz w:val="22"/>
              </w:rPr>
              <w:t>24.11</w:t>
            </w:r>
          </w:p>
          <w:p w14:paraId="4830179E" w14:textId="77777777" w:rsidR="00795824" w:rsidRPr="00D21B55" w:rsidRDefault="00795824" w:rsidP="008C1491">
            <w:pPr>
              <w:rPr>
                <w:color w:val="0070C0"/>
                <w:sz w:val="22"/>
              </w:rPr>
            </w:pPr>
            <w:r w:rsidRPr="00D21B55">
              <w:rPr>
                <w:color w:val="0070C0"/>
                <w:sz w:val="22"/>
              </w:rPr>
              <w:t>Анонс</w:t>
            </w:r>
          </w:p>
          <w:p w14:paraId="6E2C13D5" w14:textId="7806D233" w:rsidR="00795824" w:rsidRDefault="00795824" w:rsidP="008C1491">
            <w:pPr>
              <w:rPr>
                <w:b/>
              </w:rPr>
            </w:pPr>
            <w:r>
              <w:rPr>
                <w:sz w:val="22"/>
              </w:rPr>
              <w:t>Г</w:t>
            </w:r>
            <w:r w:rsidRPr="007E4588">
              <w:rPr>
                <w:sz w:val="22"/>
              </w:rPr>
              <w:t>ородск</w:t>
            </w:r>
            <w:r>
              <w:rPr>
                <w:sz w:val="22"/>
              </w:rPr>
              <w:t xml:space="preserve">ая </w:t>
            </w:r>
            <w:r w:rsidRPr="007E4588">
              <w:rPr>
                <w:sz w:val="22"/>
              </w:rPr>
              <w:t>конференци</w:t>
            </w:r>
            <w:r>
              <w:rPr>
                <w:sz w:val="22"/>
              </w:rPr>
              <w:t>я</w:t>
            </w:r>
            <w:r w:rsidRPr="007E4588">
              <w:rPr>
                <w:sz w:val="22"/>
              </w:rPr>
              <w:t xml:space="preserve"> школьников на иностранных языках «Шаги в науку-2022»</w:t>
            </w:r>
          </w:p>
        </w:tc>
        <w:tc>
          <w:tcPr>
            <w:tcW w:w="1592" w:type="dxa"/>
          </w:tcPr>
          <w:p w14:paraId="2C01B283" w14:textId="77777777" w:rsidR="00795824" w:rsidRDefault="00795824">
            <w:pPr>
              <w:rPr>
                <w:b/>
              </w:rPr>
            </w:pPr>
          </w:p>
        </w:tc>
        <w:tc>
          <w:tcPr>
            <w:tcW w:w="1668" w:type="dxa"/>
          </w:tcPr>
          <w:p w14:paraId="7497CE3F" w14:textId="77777777" w:rsidR="00795824" w:rsidRPr="00D21B55" w:rsidRDefault="00795824" w:rsidP="008C1491">
            <w:pPr>
              <w:rPr>
                <w:color w:val="C00000"/>
              </w:rPr>
            </w:pPr>
            <w:r w:rsidRPr="00D21B55">
              <w:rPr>
                <w:color w:val="C00000"/>
              </w:rPr>
              <w:t>26.11</w:t>
            </w:r>
          </w:p>
          <w:p w14:paraId="7ED02E22" w14:textId="77777777" w:rsidR="00795824" w:rsidRPr="00D21B55" w:rsidRDefault="00795824" w:rsidP="008C1491">
            <w:pPr>
              <w:rPr>
                <w:color w:val="0070C0"/>
              </w:rPr>
            </w:pPr>
            <w:r w:rsidRPr="00D21B55">
              <w:rPr>
                <w:color w:val="0070C0"/>
              </w:rPr>
              <w:t>Пост.</w:t>
            </w:r>
          </w:p>
          <w:p w14:paraId="582A273A" w14:textId="1386DA3F" w:rsidR="00795824" w:rsidRDefault="00795824" w:rsidP="008C1491">
            <w:pPr>
              <w:rPr>
                <w:b/>
              </w:rPr>
            </w:pPr>
            <w:hyperlink r:id="rId15" w:history="1">
              <w:r w:rsidRPr="00D21B55">
                <w:t>День матери</w:t>
              </w:r>
            </w:hyperlink>
          </w:p>
        </w:tc>
        <w:tc>
          <w:tcPr>
            <w:tcW w:w="1662" w:type="dxa"/>
            <w:vMerge/>
          </w:tcPr>
          <w:p w14:paraId="642FBB87" w14:textId="77777777" w:rsidR="00795824" w:rsidRDefault="00795824">
            <w:pPr>
              <w:rPr>
                <w:b/>
              </w:rPr>
            </w:pPr>
          </w:p>
        </w:tc>
      </w:tr>
      <w:tr w:rsidR="00DF0703" w14:paraId="67CC337F" w14:textId="77777777" w:rsidTr="00980358">
        <w:tc>
          <w:tcPr>
            <w:tcW w:w="2052" w:type="dxa"/>
            <w:vMerge/>
          </w:tcPr>
          <w:p w14:paraId="0007F389" w14:textId="77777777" w:rsidR="00DF0703" w:rsidRPr="00DF0703" w:rsidRDefault="00DF0703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14:paraId="4C167D4D" w14:textId="77777777" w:rsidR="00DF0703" w:rsidRDefault="00DF0703">
            <w:pPr>
              <w:rPr>
                <w:b/>
              </w:rPr>
            </w:pPr>
          </w:p>
        </w:tc>
        <w:tc>
          <w:tcPr>
            <w:tcW w:w="2837" w:type="dxa"/>
          </w:tcPr>
          <w:p w14:paraId="15D1C519" w14:textId="77777777" w:rsidR="00DF0703" w:rsidRPr="00E60EA3" w:rsidRDefault="00DF0703">
            <w:pPr>
              <w:rPr>
                <w:color w:val="C00000"/>
              </w:rPr>
            </w:pPr>
            <w:r w:rsidRPr="00E60EA3">
              <w:rPr>
                <w:color w:val="C00000"/>
              </w:rPr>
              <w:t>29.11</w:t>
            </w:r>
          </w:p>
          <w:p w14:paraId="255CA7F2" w14:textId="77777777" w:rsidR="00DF0703" w:rsidRPr="00E60EA3" w:rsidRDefault="00DF0703">
            <w:pPr>
              <w:rPr>
                <w:color w:val="0070C0"/>
              </w:rPr>
            </w:pPr>
            <w:r w:rsidRPr="00E60EA3">
              <w:rPr>
                <w:color w:val="0070C0"/>
              </w:rPr>
              <w:t>Пост.</w:t>
            </w:r>
          </w:p>
          <w:p w14:paraId="2B831432" w14:textId="7387372D" w:rsidR="00DF0703" w:rsidRDefault="00DF0703">
            <w:pPr>
              <w:rPr>
                <w:rFonts w:ascii="Arial" w:hAnsi="Arial" w:cs="Arial"/>
                <w:color w:val="000000"/>
              </w:rPr>
            </w:pPr>
            <w:r w:rsidRPr="00E60EA3">
              <w:rPr>
                <w:color w:val="000000"/>
              </w:rPr>
              <w:t>День буквы Ё</w:t>
            </w:r>
          </w:p>
        </w:tc>
        <w:tc>
          <w:tcPr>
            <w:tcW w:w="1975" w:type="dxa"/>
          </w:tcPr>
          <w:p w14:paraId="440BD52E" w14:textId="77777777" w:rsidR="005E1923" w:rsidRPr="005E1923" w:rsidRDefault="005E1923" w:rsidP="005E1923">
            <w:pPr>
              <w:contextualSpacing/>
              <w:rPr>
                <w:color w:val="C00000"/>
              </w:rPr>
            </w:pPr>
            <w:r w:rsidRPr="005E1923">
              <w:rPr>
                <w:color w:val="C00000"/>
              </w:rPr>
              <w:t>30.11</w:t>
            </w:r>
          </w:p>
          <w:p w14:paraId="5EAA79E9" w14:textId="5572CD54" w:rsidR="00DF0703" w:rsidRPr="005E1923" w:rsidRDefault="005E1923">
            <w:pPr>
              <w:contextualSpacing/>
            </w:pPr>
            <w:r w:rsidRPr="006F05ED">
              <w:t>Пилотный проект от TB-студии «Лица 80-ой»</w:t>
            </w:r>
          </w:p>
        </w:tc>
        <w:tc>
          <w:tcPr>
            <w:tcW w:w="2115" w:type="dxa"/>
          </w:tcPr>
          <w:p w14:paraId="4D13BEE1" w14:textId="77777777" w:rsidR="00DF0703" w:rsidRDefault="00DF0703">
            <w:pPr>
              <w:rPr>
                <w:b/>
              </w:rPr>
            </w:pPr>
          </w:p>
        </w:tc>
        <w:tc>
          <w:tcPr>
            <w:tcW w:w="1592" w:type="dxa"/>
          </w:tcPr>
          <w:p w14:paraId="098E9269" w14:textId="77777777" w:rsidR="00DF0703" w:rsidRDefault="00DF0703">
            <w:pPr>
              <w:rPr>
                <w:b/>
              </w:rPr>
            </w:pPr>
          </w:p>
        </w:tc>
        <w:tc>
          <w:tcPr>
            <w:tcW w:w="1668" w:type="dxa"/>
          </w:tcPr>
          <w:p w14:paraId="3D93835D" w14:textId="77777777" w:rsidR="00DF0703" w:rsidRDefault="00DF0703"/>
        </w:tc>
        <w:tc>
          <w:tcPr>
            <w:tcW w:w="1662" w:type="dxa"/>
          </w:tcPr>
          <w:p w14:paraId="5F23499F" w14:textId="211B1F8D" w:rsidR="00DF0703" w:rsidRDefault="00795824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795824" w14:paraId="71F112DE" w14:textId="77777777" w:rsidTr="00980358">
        <w:tc>
          <w:tcPr>
            <w:tcW w:w="2052" w:type="dxa"/>
            <w:vMerge w:val="restart"/>
          </w:tcPr>
          <w:p w14:paraId="1FE08E11" w14:textId="77777777" w:rsidR="00795824" w:rsidRPr="00536AA8" w:rsidRDefault="00795824">
            <w:r w:rsidRPr="00536AA8">
              <w:t>образовательный</w:t>
            </w:r>
          </w:p>
        </w:tc>
        <w:tc>
          <w:tcPr>
            <w:tcW w:w="2390" w:type="dxa"/>
          </w:tcPr>
          <w:p w14:paraId="04B6F07B" w14:textId="6A7A99A5" w:rsidR="00795824" w:rsidRDefault="00795824">
            <w:pPr>
              <w:rPr>
                <w:b/>
              </w:rPr>
            </w:pPr>
          </w:p>
        </w:tc>
        <w:tc>
          <w:tcPr>
            <w:tcW w:w="2837" w:type="dxa"/>
          </w:tcPr>
          <w:p w14:paraId="79344B0A" w14:textId="77777777" w:rsidR="00795824" w:rsidRDefault="00795824">
            <w:pPr>
              <w:rPr>
                <w:b/>
              </w:rPr>
            </w:pPr>
          </w:p>
        </w:tc>
        <w:tc>
          <w:tcPr>
            <w:tcW w:w="1975" w:type="dxa"/>
          </w:tcPr>
          <w:p w14:paraId="662FACDA" w14:textId="77777777" w:rsidR="00795824" w:rsidRDefault="00795824">
            <w:pPr>
              <w:rPr>
                <w:b/>
              </w:rPr>
            </w:pPr>
          </w:p>
        </w:tc>
        <w:tc>
          <w:tcPr>
            <w:tcW w:w="2115" w:type="dxa"/>
          </w:tcPr>
          <w:p w14:paraId="05023A65" w14:textId="77777777" w:rsidR="00795824" w:rsidRPr="00415A03" w:rsidRDefault="00795824">
            <w:pPr>
              <w:rPr>
                <w:color w:val="C00000"/>
              </w:rPr>
            </w:pPr>
            <w:r w:rsidRPr="00415A03">
              <w:rPr>
                <w:color w:val="C00000"/>
              </w:rPr>
              <w:t>03.11</w:t>
            </w:r>
          </w:p>
          <w:p w14:paraId="6EC4F3F5" w14:textId="77777777" w:rsidR="00795824" w:rsidRDefault="00795824">
            <w:r>
              <w:t>135 лет со дня рождения Самуила Яковлевича Маршака</w:t>
            </w:r>
          </w:p>
          <w:p w14:paraId="4E070887" w14:textId="6C25F87D" w:rsidR="00795824" w:rsidRPr="005F3A62" w:rsidRDefault="00795824">
            <w:pPr>
              <w:rPr>
                <w:bCs/>
              </w:rPr>
            </w:pPr>
            <w:r w:rsidRPr="005F3A62">
              <w:rPr>
                <w:bCs/>
                <w:color w:val="0070C0"/>
              </w:rPr>
              <w:t>Пост. Исполнение произведений поэта (видео-журнал)</w:t>
            </w:r>
          </w:p>
        </w:tc>
        <w:tc>
          <w:tcPr>
            <w:tcW w:w="1592" w:type="dxa"/>
          </w:tcPr>
          <w:p w14:paraId="36E8D5E1" w14:textId="77777777" w:rsidR="00795824" w:rsidRPr="00E60EA3" w:rsidRDefault="00795824" w:rsidP="00571646">
            <w:pPr>
              <w:rPr>
                <w:color w:val="FF0000"/>
              </w:rPr>
            </w:pPr>
            <w:r w:rsidRPr="00E60EA3">
              <w:rPr>
                <w:color w:val="FF0000"/>
              </w:rPr>
              <w:t>04.11</w:t>
            </w:r>
          </w:p>
          <w:p w14:paraId="1D61EA6A" w14:textId="77777777" w:rsidR="00795824" w:rsidRPr="00E60EA3" w:rsidRDefault="00795824" w:rsidP="00571646">
            <w:pPr>
              <w:rPr>
                <w:color w:val="0070C0"/>
              </w:rPr>
            </w:pPr>
            <w:r w:rsidRPr="00E60EA3">
              <w:rPr>
                <w:color w:val="0070C0"/>
              </w:rPr>
              <w:t>Пост.</w:t>
            </w:r>
          </w:p>
          <w:p w14:paraId="7EDEFB01" w14:textId="506A9789" w:rsidR="00795824" w:rsidRDefault="00795824" w:rsidP="00571646">
            <w:pPr>
              <w:rPr>
                <w:b/>
              </w:rPr>
            </w:pPr>
            <w:hyperlink r:id="rId16" w:history="1">
              <w:r w:rsidRPr="00E60EA3">
                <w:t>День народного единства</w:t>
              </w:r>
            </w:hyperlink>
          </w:p>
        </w:tc>
        <w:tc>
          <w:tcPr>
            <w:tcW w:w="1668" w:type="dxa"/>
          </w:tcPr>
          <w:p w14:paraId="65599D20" w14:textId="24DC0CB9" w:rsidR="00795824" w:rsidRPr="00E60EA3" w:rsidRDefault="00795824">
            <w:pPr>
              <w:rPr>
                <w:b/>
              </w:rPr>
            </w:pPr>
          </w:p>
        </w:tc>
        <w:tc>
          <w:tcPr>
            <w:tcW w:w="1662" w:type="dxa"/>
            <w:vMerge w:val="restart"/>
          </w:tcPr>
          <w:p w14:paraId="39EDC6D1" w14:textId="54A84BAD" w:rsidR="00795824" w:rsidRDefault="00795824">
            <w:pPr>
              <w:rPr>
                <w:b/>
              </w:rPr>
            </w:pPr>
            <w:r>
              <w:t>Ученики 9 «Б» класса, классный руководитель</w:t>
            </w:r>
          </w:p>
        </w:tc>
      </w:tr>
      <w:tr w:rsidR="00795824" w14:paraId="67CE6C85" w14:textId="77777777" w:rsidTr="00980358">
        <w:tc>
          <w:tcPr>
            <w:tcW w:w="2052" w:type="dxa"/>
            <w:vMerge/>
          </w:tcPr>
          <w:p w14:paraId="486DD1C6" w14:textId="77777777" w:rsidR="00795824" w:rsidRPr="00536AA8" w:rsidRDefault="00795824"/>
        </w:tc>
        <w:tc>
          <w:tcPr>
            <w:tcW w:w="2390" w:type="dxa"/>
          </w:tcPr>
          <w:p w14:paraId="38156DF9" w14:textId="77777777" w:rsidR="00795824" w:rsidRPr="00DF0703" w:rsidRDefault="00795824" w:rsidP="00C440ED">
            <w:pPr>
              <w:rPr>
                <w:bCs/>
                <w:color w:val="C00000"/>
              </w:rPr>
            </w:pPr>
            <w:r w:rsidRPr="00DF0703">
              <w:rPr>
                <w:bCs/>
                <w:color w:val="C00000"/>
              </w:rPr>
              <w:t>07.11</w:t>
            </w:r>
          </w:p>
          <w:p w14:paraId="0E9EC156" w14:textId="77777777" w:rsidR="00795824" w:rsidRPr="00DF0703" w:rsidRDefault="00795824" w:rsidP="00C440ED">
            <w:pPr>
              <w:rPr>
                <w:color w:val="0070C0"/>
              </w:rPr>
            </w:pPr>
            <w:r w:rsidRPr="00DF0703">
              <w:rPr>
                <w:color w:val="0070C0"/>
              </w:rPr>
              <w:t>Пост.</w:t>
            </w:r>
          </w:p>
          <w:p w14:paraId="2928C984" w14:textId="2C533180" w:rsidR="00795824" w:rsidRPr="00DF0703" w:rsidRDefault="00795824" w:rsidP="00C440ED">
            <w:pPr>
              <w:rPr>
                <w:b/>
              </w:rPr>
            </w:pPr>
            <w:hyperlink r:id="rId17" w:history="1">
              <w:r w:rsidRPr="00DF0703">
                <w:t>День согласия и примирения</w:t>
              </w:r>
            </w:hyperlink>
          </w:p>
        </w:tc>
        <w:tc>
          <w:tcPr>
            <w:tcW w:w="2837" w:type="dxa"/>
          </w:tcPr>
          <w:p w14:paraId="1CC7A18D" w14:textId="77777777" w:rsidR="00795824" w:rsidRDefault="00795824">
            <w:pPr>
              <w:rPr>
                <w:b/>
              </w:rPr>
            </w:pPr>
          </w:p>
        </w:tc>
        <w:tc>
          <w:tcPr>
            <w:tcW w:w="1975" w:type="dxa"/>
          </w:tcPr>
          <w:p w14:paraId="318D5479" w14:textId="77777777" w:rsidR="00795824" w:rsidRPr="00DF0703" w:rsidRDefault="00795824" w:rsidP="00C440ED">
            <w:pPr>
              <w:rPr>
                <w:color w:val="C00000"/>
              </w:rPr>
            </w:pPr>
            <w:r w:rsidRPr="00DF0703">
              <w:rPr>
                <w:color w:val="C00000"/>
              </w:rPr>
              <w:t>09.11</w:t>
            </w:r>
          </w:p>
          <w:p w14:paraId="164E2945" w14:textId="77777777" w:rsidR="00795824" w:rsidRPr="00DF0703" w:rsidRDefault="00795824" w:rsidP="00C440ED">
            <w:pPr>
              <w:rPr>
                <w:color w:val="0070C0"/>
              </w:rPr>
            </w:pPr>
            <w:r w:rsidRPr="00DF0703">
              <w:rPr>
                <w:color w:val="0070C0"/>
              </w:rPr>
              <w:t>Виртуальные экскурсии.</w:t>
            </w:r>
          </w:p>
          <w:p w14:paraId="15EE6CEB" w14:textId="757EF732" w:rsidR="00795824" w:rsidRDefault="00795824" w:rsidP="00C440ED">
            <w:pPr>
              <w:rPr>
                <w:b/>
              </w:rPr>
            </w:pPr>
            <w:r w:rsidRPr="00DF0703">
              <w:rPr>
                <w:color w:val="000000"/>
              </w:rPr>
              <w:t>«Сходите в художественный музей»</w:t>
            </w:r>
          </w:p>
        </w:tc>
        <w:tc>
          <w:tcPr>
            <w:tcW w:w="2115" w:type="dxa"/>
          </w:tcPr>
          <w:p w14:paraId="76D5275E" w14:textId="77777777" w:rsidR="00795824" w:rsidRDefault="00795824">
            <w:pPr>
              <w:rPr>
                <w:b/>
              </w:rPr>
            </w:pPr>
          </w:p>
        </w:tc>
        <w:tc>
          <w:tcPr>
            <w:tcW w:w="1592" w:type="dxa"/>
          </w:tcPr>
          <w:p w14:paraId="6A544399" w14:textId="77777777" w:rsidR="00795824" w:rsidRDefault="00795824">
            <w:pPr>
              <w:rPr>
                <w:b/>
              </w:rPr>
            </w:pPr>
          </w:p>
        </w:tc>
        <w:tc>
          <w:tcPr>
            <w:tcW w:w="1668" w:type="dxa"/>
          </w:tcPr>
          <w:p w14:paraId="61628B1C" w14:textId="77777777" w:rsidR="00795824" w:rsidRDefault="00795824">
            <w:pPr>
              <w:rPr>
                <w:color w:val="C00000"/>
              </w:rPr>
            </w:pPr>
            <w:r w:rsidRPr="00DF0703">
              <w:rPr>
                <w:color w:val="C00000"/>
              </w:rPr>
              <w:t>12.11</w:t>
            </w:r>
          </w:p>
          <w:p w14:paraId="3DB22790" w14:textId="04558F2E" w:rsidR="00795824" w:rsidRPr="00DF0703" w:rsidRDefault="00795824">
            <w:pPr>
              <w:rPr>
                <w:color w:val="C00000"/>
              </w:rPr>
            </w:pPr>
            <w:hyperlink r:id="rId18" w:history="1">
              <w:r w:rsidRPr="00DF0703">
                <w:t>Синичкин день</w:t>
              </w:r>
            </w:hyperlink>
          </w:p>
          <w:p w14:paraId="76A49720" w14:textId="2BCE2B86" w:rsidR="00795824" w:rsidRPr="00DF0703" w:rsidRDefault="00795824">
            <w:pPr>
              <w:rPr>
                <w:b/>
              </w:rPr>
            </w:pPr>
            <w:r w:rsidRPr="00B520AD">
              <w:rPr>
                <w:color w:val="0070C0"/>
              </w:rPr>
              <w:t xml:space="preserve">Анонс акции «Кормушка». </w:t>
            </w:r>
            <w:r w:rsidRPr="00B520AD">
              <w:rPr>
                <w:color w:val="0070C0"/>
                <w:sz w:val="22"/>
                <w:szCs w:val="22"/>
                <w:shd w:val="clear" w:color="auto" w:fill="FFFFFF"/>
              </w:rPr>
              <w:t xml:space="preserve">Пост с визуальными </w:t>
            </w:r>
            <w:r w:rsidRPr="00B520AD">
              <w:rPr>
                <w:color w:val="0070C0"/>
                <w:sz w:val="22"/>
                <w:szCs w:val="22"/>
                <w:shd w:val="clear" w:color="auto" w:fill="FFFFFF"/>
              </w:rPr>
              <w:lastRenderedPageBreak/>
              <w:t>материалами (фото, видео)</w:t>
            </w:r>
            <w:r w:rsidRPr="00B520AD">
              <w:rPr>
                <w:color w:val="0070C0"/>
              </w:rPr>
              <w:t xml:space="preserve"> </w:t>
            </w:r>
          </w:p>
        </w:tc>
        <w:tc>
          <w:tcPr>
            <w:tcW w:w="1662" w:type="dxa"/>
            <w:vMerge/>
          </w:tcPr>
          <w:p w14:paraId="2346A255" w14:textId="77777777" w:rsidR="00795824" w:rsidRDefault="00795824">
            <w:pPr>
              <w:rPr>
                <w:b/>
              </w:rPr>
            </w:pPr>
          </w:p>
        </w:tc>
      </w:tr>
      <w:tr w:rsidR="00980358" w14:paraId="6B9102CB" w14:textId="77777777" w:rsidTr="00980358">
        <w:tc>
          <w:tcPr>
            <w:tcW w:w="2052" w:type="dxa"/>
            <w:vMerge/>
          </w:tcPr>
          <w:p w14:paraId="75261BC1" w14:textId="77777777" w:rsidR="00980358" w:rsidRPr="00536AA8" w:rsidRDefault="00980358"/>
        </w:tc>
        <w:tc>
          <w:tcPr>
            <w:tcW w:w="2390" w:type="dxa"/>
          </w:tcPr>
          <w:p w14:paraId="59A39F86" w14:textId="77777777" w:rsidR="00980358" w:rsidRPr="00DF0703" w:rsidRDefault="00980358">
            <w:pPr>
              <w:rPr>
                <w:color w:val="C00000"/>
                <w:sz w:val="22"/>
              </w:rPr>
            </w:pPr>
            <w:r w:rsidRPr="00DF0703">
              <w:rPr>
                <w:color w:val="C00000"/>
                <w:sz w:val="22"/>
              </w:rPr>
              <w:t>14.11.</w:t>
            </w:r>
          </w:p>
          <w:p w14:paraId="6CE4272F" w14:textId="612D3794" w:rsidR="00980358" w:rsidRPr="00B520AD" w:rsidRDefault="00980358">
            <w:pPr>
              <w:rPr>
                <w:color w:val="0070C0"/>
                <w:sz w:val="22"/>
              </w:rPr>
            </w:pPr>
            <w:r w:rsidRPr="00B520AD">
              <w:rPr>
                <w:color w:val="0070C0"/>
                <w:sz w:val="22"/>
              </w:rPr>
              <w:t>Пост.</w:t>
            </w:r>
            <w:r w:rsidRPr="00B520AD">
              <w:rPr>
                <w:color w:val="0070C0"/>
                <w:sz w:val="22"/>
                <w:szCs w:val="22"/>
                <w:shd w:val="clear" w:color="auto" w:fill="FFFFFF"/>
              </w:rPr>
              <w:t xml:space="preserve"> Формат открытой стены или предложенных записей.</w:t>
            </w:r>
          </w:p>
          <w:p w14:paraId="5203BB77" w14:textId="47ADAD74" w:rsidR="00980358" w:rsidRDefault="00980358">
            <w:pPr>
              <w:rPr>
                <w:b/>
              </w:rPr>
            </w:pPr>
            <w:r w:rsidRPr="007E4588">
              <w:rPr>
                <w:sz w:val="22"/>
              </w:rPr>
              <w:t>Декада профилактики правонарушений несовершеннолетних «Знай и уважай закон»</w:t>
            </w:r>
          </w:p>
        </w:tc>
        <w:tc>
          <w:tcPr>
            <w:tcW w:w="2837" w:type="dxa"/>
          </w:tcPr>
          <w:p w14:paraId="29C56C28" w14:textId="77777777" w:rsidR="00664A9E" w:rsidRPr="00664A9E" w:rsidRDefault="00664A9E">
            <w:pPr>
              <w:rPr>
                <w:color w:val="C00000"/>
              </w:rPr>
            </w:pPr>
            <w:r w:rsidRPr="00664A9E">
              <w:rPr>
                <w:color w:val="C00000"/>
              </w:rPr>
              <w:t>14.11.</w:t>
            </w:r>
          </w:p>
          <w:p w14:paraId="47786BB1" w14:textId="77777777" w:rsidR="00980358" w:rsidRDefault="00664A9E">
            <w:r>
              <w:t>115 лет со дня рождения шведской писательницы Астрид Линдгрен</w:t>
            </w:r>
          </w:p>
          <w:p w14:paraId="743BA3E9" w14:textId="1A1E9AF4" w:rsidR="00664A9E" w:rsidRPr="006B1E38" w:rsidRDefault="006B1E38">
            <w:pPr>
              <w:rPr>
                <w:bCs/>
              </w:rPr>
            </w:pPr>
            <w:r w:rsidRPr="006B1E38">
              <w:rPr>
                <w:bCs/>
                <w:color w:val="0070C0"/>
              </w:rPr>
              <w:t>Пост, выставка иллюстраций к произведениям</w:t>
            </w:r>
          </w:p>
        </w:tc>
        <w:tc>
          <w:tcPr>
            <w:tcW w:w="1975" w:type="dxa"/>
          </w:tcPr>
          <w:p w14:paraId="50EBD1C4" w14:textId="77777777" w:rsidR="00980358" w:rsidRPr="00DF0703" w:rsidRDefault="00980358">
            <w:pPr>
              <w:rPr>
                <w:color w:val="C00000"/>
                <w:sz w:val="22"/>
              </w:rPr>
            </w:pPr>
            <w:r w:rsidRPr="00DF0703">
              <w:rPr>
                <w:color w:val="C00000"/>
                <w:sz w:val="22"/>
              </w:rPr>
              <w:t>16.11</w:t>
            </w:r>
          </w:p>
          <w:p w14:paraId="7C16BC78" w14:textId="77777777" w:rsidR="00980358" w:rsidRPr="00DF0703" w:rsidRDefault="00980358">
            <w:pPr>
              <w:rPr>
                <w:color w:val="0070C0"/>
                <w:sz w:val="22"/>
              </w:rPr>
            </w:pPr>
            <w:r w:rsidRPr="00DF0703">
              <w:rPr>
                <w:color w:val="0070C0"/>
                <w:sz w:val="22"/>
              </w:rPr>
              <w:t>Пост.</w:t>
            </w:r>
          </w:p>
          <w:p w14:paraId="01DB3854" w14:textId="0D815D79" w:rsidR="00980358" w:rsidRDefault="00980358">
            <w:pPr>
              <w:rPr>
                <w:b/>
              </w:rPr>
            </w:pPr>
            <w:r w:rsidRPr="009856C4">
              <w:rPr>
                <w:sz w:val="22"/>
              </w:rPr>
              <w:t>Д</w:t>
            </w:r>
            <w:r>
              <w:rPr>
                <w:sz w:val="22"/>
              </w:rPr>
              <w:t>ень</w:t>
            </w:r>
            <w:r w:rsidRPr="009856C4">
              <w:rPr>
                <w:sz w:val="22"/>
              </w:rPr>
              <w:t xml:space="preserve"> народного единства.</w:t>
            </w:r>
          </w:p>
        </w:tc>
        <w:tc>
          <w:tcPr>
            <w:tcW w:w="2115" w:type="dxa"/>
          </w:tcPr>
          <w:p w14:paraId="392EF1F8" w14:textId="2A5894D4" w:rsidR="00980358" w:rsidRPr="00DF0703" w:rsidRDefault="00980358" w:rsidP="00DF0703">
            <w:pPr>
              <w:rPr>
                <w:color w:val="C00000"/>
                <w:sz w:val="22"/>
              </w:rPr>
            </w:pPr>
            <w:r w:rsidRPr="00DF0703">
              <w:rPr>
                <w:color w:val="C00000"/>
                <w:sz w:val="22"/>
              </w:rPr>
              <w:t>17.11.</w:t>
            </w:r>
          </w:p>
          <w:p w14:paraId="59059427" w14:textId="684BD70D" w:rsidR="00980358" w:rsidRDefault="00980358" w:rsidP="00DF0703">
            <w:pPr>
              <w:rPr>
                <w:sz w:val="22"/>
              </w:rPr>
            </w:pPr>
            <w:r w:rsidRPr="00DF0703">
              <w:rPr>
                <w:color w:val="0070C0"/>
                <w:sz w:val="22"/>
              </w:rPr>
              <w:t>Онлайн урок</w:t>
            </w:r>
            <w:proofErr w:type="gramStart"/>
            <w:r>
              <w:rPr>
                <w:color w:val="0070C0"/>
                <w:sz w:val="22"/>
              </w:rPr>
              <w:t xml:space="preserve"> </w:t>
            </w:r>
            <w:r w:rsidRPr="00DF0703">
              <w:rPr>
                <w:color w:val="0070C0"/>
                <w:sz w:val="22"/>
              </w:rPr>
              <w:t xml:space="preserve">  </w:t>
            </w:r>
            <w:r w:rsidRPr="009856C4">
              <w:rPr>
                <w:sz w:val="22"/>
              </w:rPr>
              <w:t>«</w:t>
            </w:r>
            <w:proofErr w:type="gramEnd"/>
            <w:r w:rsidRPr="009856C4">
              <w:rPr>
                <w:sz w:val="22"/>
              </w:rPr>
              <w:t>Безопасный интернет»</w:t>
            </w:r>
          </w:p>
          <w:p w14:paraId="520CA61D" w14:textId="77777777" w:rsidR="00980358" w:rsidRDefault="00980358">
            <w:pPr>
              <w:rPr>
                <w:b/>
              </w:rPr>
            </w:pPr>
          </w:p>
        </w:tc>
        <w:tc>
          <w:tcPr>
            <w:tcW w:w="1592" w:type="dxa"/>
          </w:tcPr>
          <w:p w14:paraId="4A4D77D6" w14:textId="77777777" w:rsidR="00980358" w:rsidRDefault="00980358">
            <w:pPr>
              <w:rPr>
                <w:b/>
              </w:rPr>
            </w:pPr>
          </w:p>
        </w:tc>
        <w:tc>
          <w:tcPr>
            <w:tcW w:w="1668" w:type="dxa"/>
          </w:tcPr>
          <w:p w14:paraId="18FB1A4C" w14:textId="77777777" w:rsidR="00980358" w:rsidRDefault="00980358">
            <w:pPr>
              <w:rPr>
                <w:b/>
              </w:rPr>
            </w:pPr>
          </w:p>
        </w:tc>
        <w:tc>
          <w:tcPr>
            <w:tcW w:w="1662" w:type="dxa"/>
          </w:tcPr>
          <w:p w14:paraId="742C8902" w14:textId="62ED5709" w:rsidR="00980358" w:rsidRDefault="00DF5934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DF5934" w14:paraId="12F4D3E7" w14:textId="77777777" w:rsidTr="00980358">
        <w:tc>
          <w:tcPr>
            <w:tcW w:w="2052" w:type="dxa"/>
            <w:vMerge/>
          </w:tcPr>
          <w:p w14:paraId="12884E13" w14:textId="77777777" w:rsidR="00DF5934" w:rsidRPr="00536AA8" w:rsidRDefault="00DF5934"/>
        </w:tc>
        <w:tc>
          <w:tcPr>
            <w:tcW w:w="2390" w:type="dxa"/>
          </w:tcPr>
          <w:p w14:paraId="1894BD99" w14:textId="77777777" w:rsidR="00DF5934" w:rsidRPr="00980358" w:rsidRDefault="00DF5934">
            <w:pPr>
              <w:rPr>
                <w:color w:val="C00000"/>
              </w:rPr>
            </w:pPr>
            <w:r w:rsidRPr="00980358">
              <w:rPr>
                <w:color w:val="C00000"/>
              </w:rPr>
              <w:t>21.11</w:t>
            </w:r>
          </w:p>
          <w:p w14:paraId="65C52F54" w14:textId="77777777" w:rsidR="00DF5934" w:rsidRDefault="00DF5934">
            <w:r>
              <w:t>Д</w:t>
            </w:r>
            <w:r>
              <w:t>ень матери/Материнский подвиг</w:t>
            </w:r>
          </w:p>
          <w:p w14:paraId="1227DDF6" w14:textId="7B2C1C5B" w:rsidR="00DF5934" w:rsidRPr="00DF0703" w:rsidRDefault="00DF5934">
            <w:pPr>
              <w:rPr>
                <w:color w:val="C00000"/>
                <w:sz w:val="22"/>
              </w:rPr>
            </w:pPr>
            <w:r w:rsidRPr="00980358">
              <w:rPr>
                <w:color w:val="0070C0"/>
              </w:rPr>
              <w:t>Пост</w:t>
            </w:r>
          </w:p>
        </w:tc>
        <w:tc>
          <w:tcPr>
            <w:tcW w:w="2837" w:type="dxa"/>
          </w:tcPr>
          <w:p w14:paraId="1E7ADC8B" w14:textId="77777777" w:rsidR="00DF5934" w:rsidRDefault="00DF5934">
            <w:pPr>
              <w:rPr>
                <w:b/>
              </w:rPr>
            </w:pPr>
          </w:p>
        </w:tc>
        <w:tc>
          <w:tcPr>
            <w:tcW w:w="1975" w:type="dxa"/>
          </w:tcPr>
          <w:p w14:paraId="6A6B807C" w14:textId="77777777" w:rsidR="00DF5934" w:rsidRPr="00DF0703" w:rsidRDefault="00DF5934">
            <w:pPr>
              <w:rPr>
                <w:color w:val="C00000"/>
                <w:sz w:val="22"/>
              </w:rPr>
            </w:pPr>
          </w:p>
        </w:tc>
        <w:tc>
          <w:tcPr>
            <w:tcW w:w="2115" w:type="dxa"/>
          </w:tcPr>
          <w:p w14:paraId="6535742C" w14:textId="77777777" w:rsidR="00DF5934" w:rsidRPr="0044210B" w:rsidRDefault="00DF5934" w:rsidP="006F7D6A">
            <w:pPr>
              <w:pStyle w:val="a5"/>
              <w:tabs>
                <w:tab w:val="left" w:pos="209"/>
              </w:tabs>
              <w:ind w:left="0"/>
              <w:rPr>
                <w:color w:val="C00000"/>
                <w:sz w:val="22"/>
                <w:szCs w:val="22"/>
              </w:rPr>
            </w:pPr>
            <w:r w:rsidRPr="0044210B">
              <w:rPr>
                <w:color w:val="C00000"/>
                <w:sz w:val="22"/>
                <w:szCs w:val="22"/>
              </w:rPr>
              <w:t>24.11</w:t>
            </w:r>
          </w:p>
          <w:p w14:paraId="0DF220AB" w14:textId="77777777" w:rsidR="00DF5934" w:rsidRDefault="00DF5934" w:rsidP="006F7D6A">
            <w:pPr>
              <w:pStyle w:val="a5"/>
              <w:tabs>
                <w:tab w:val="left" w:pos="20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юристом по административному праву с прямой трансляцией в группе.</w:t>
            </w:r>
          </w:p>
          <w:p w14:paraId="392CF388" w14:textId="183C5AE5" w:rsidR="00DF5934" w:rsidRPr="00DF1CD7" w:rsidRDefault="00DF5934" w:rsidP="00DF1CD7">
            <w:pPr>
              <w:pStyle w:val="a5"/>
              <w:tabs>
                <w:tab w:val="left" w:pos="209"/>
              </w:tabs>
              <w:ind w:left="0"/>
              <w:rPr>
                <w:color w:val="0070C0"/>
                <w:sz w:val="22"/>
                <w:szCs w:val="22"/>
              </w:rPr>
            </w:pPr>
            <w:r w:rsidRPr="00DF1CD7">
              <w:rPr>
                <w:color w:val="0070C0"/>
                <w:sz w:val="22"/>
                <w:szCs w:val="22"/>
              </w:rPr>
              <w:t xml:space="preserve">Анонс мероприятия и ссылка для подключения в </w:t>
            </w:r>
            <w:proofErr w:type="spellStart"/>
            <w:r w:rsidRPr="00DF1CD7">
              <w:rPr>
                <w:color w:val="0070C0"/>
                <w:sz w:val="22"/>
                <w:szCs w:val="22"/>
              </w:rPr>
              <w:t>Сферуме</w:t>
            </w:r>
            <w:proofErr w:type="spellEnd"/>
            <w:r w:rsidRPr="00DF1CD7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592" w:type="dxa"/>
          </w:tcPr>
          <w:p w14:paraId="0C87841F" w14:textId="77777777" w:rsidR="00DF5934" w:rsidRDefault="00DF5934">
            <w:pPr>
              <w:rPr>
                <w:b/>
              </w:rPr>
            </w:pPr>
          </w:p>
        </w:tc>
        <w:tc>
          <w:tcPr>
            <w:tcW w:w="1668" w:type="dxa"/>
          </w:tcPr>
          <w:p w14:paraId="45E45953" w14:textId="77777777" w:rsidR="00DF5934" w:rsidRDefault="00DF5934">
            <w:pPr>
              <w:rPr>
                <w:b/>
              </w:rPr>
            </w:pPr>
          </w:p>
        </w:tc>
        <w:tc>
          <w:tcPr>
            <w:tcW w:w="1662" w:type="dxa"/>
            <w:vMerge w:val="restart"/>
          </w:tcPr>
          <w:p w14:paraId="61ABE5E2" w14:textId="77777777" w:rsidR="00DF5934" w:rsidRDefault="00DF5934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  <w:p w14:paraId="131D0052" w14:textId="77777777" w:rsidR="00DF5934" w:rsidRDefault="00DF5934" w:rsidP="00972E88"/>
          <w:p w14:paraId="6443AA9A" w14:textId="1E7F423E" w:rsidR="00DF5934" w:rsidRDefault="00DF5934" w:rsidP="00972E88">
            <w:pPr>
              <w:rPr>
                <w:b/>
              </w:rPr>
            </w:pPr>
            <w:r>
              <w:t>Ученики 9 «</w:t>
            </w:r>
            <w:r>
              <w:t>В</w:t>
            </w:r>
            <w:r>
              <w:t>» класса, классный руководитель</w:t>
            </w:r>
          </w:p>
        </w:tc>
      </w:tr>
      <w:tr w:rsidR="00DF5934" w14:paraId="4D62EE76" w14:textId="77777777" w:rsidTr="00980358">
        <w:tc>
          <w:tcPr>
            <w:tcW w:w="2052" w:type="dxa"/>
            <w:vMerge/>
          </w:tcPr>
          <w:p w14:paraId="6AB0AB9C" w14:textId="77777777" w:rsidR="00DF5934" w:rsidRPr="00536AA8" w:rsidRDefault="00DF5934"/>
        </w:tc>
        <w:tc>
          <w:tcPr>
            <w:tcW w:w="2390" w:type="dxa"/>
          </w:tcPr>
          <w:p w14:paraId="5C04D910" w14:textId="77777777" w:rsidR="00DF5934" w:rsidRPr="00502450" w:rsidRDefault="00DF5934">
            <w:pPr>
              <w:rPr>
                <w:color w:val="C00000"/>
              </w:rPr>
            </w:pPr>
            <w:r w:rsidRPr="00502450">
              <w:rPr>
                <w:color w:val="C00000"/>
              </w:rPr>
              <w:t>28.11.</w:t>
            </w:r>
          </w:p>
          <w:p w14:paraId="6DFEBCFC" w14:textId="77777777" w:rsidR="00DF5934" w:rsidRDefault="00DF5934">
            <w:r>
              <w:t>Государственные символы России: история и современность</w:t>
            </w:r>
          </w:p>
          <w:p w14:paraId="16B45F0F" w14:textId="07846915" w:rsidR="00DF5934" w:rsidRPr="00DF0703" w:rsidRDefault="00DF5934">
            <w:pPr>
              <w:rPr>
                <w:color w:val="C00000"/>
                <w:sz w:val="22"/>
              </w:rPr>
            </w:pPr>
            <w:r w:rsidRPr="00502450">
              <w:rPr>
                <w:color w:val="0070C0"/>
              </w:rPr>
              <w:t>Пост</w:t>
            </w:r>
          </w:p>
        </w:tc>
        <w:tc>
          <w:tcPr>
            <w:tcW w:w="2837" w:type="dxa"/>
          </w:tcPr>
          <w:p w14:paraId="20AF7EB2" w14:textId="77777777" w:rsidR="00DF5934" w:rsidRDefault="00DF5934">
            <w:pPr>
              <w:rPr>
                <w:b/>
              </w:rPr>
            </w:pPr>
          </w:p>
        </w:tc>
        <w:tc>
          <w:tcPr>
            <w:tcW w:w="1975" w:type="dxa"/>
          </w:tcPr>
          <w:p w14:paraId="079C27A4" w14:textId="77777777" w:rsidR="00DF5934" w:rsidRPr="00DF0703" w:rsidRDefault="00DF5934">
            <w:pPr>
              <w:rPr>
                <w:color w:val="C00000"/>
                <w:sz w:val="22"/>
              </w:rPr>
            </w:pPr>
          </w:p>
        </w:tc>
        <w:tc>
          <w:tcPr>
            <w:tcW w:w="2115" w:type="dxa"/>
          </w:tcPr>
          <w:p w14:paraId="0CA9822B" w14:textId="77777777" w:rsidR="00DF5934" w:rsidRPr="0044210B" w:rsidRDefault="00DF5934" w:rsidP="006F7D6A">
            <w:pPr>
              <w:pStyle w:val="a5"/>
              <w:tabs>
                <w:tab w:val="left" w:pos="209"/>
              </w:tabs>
              <w:ind w:left="0"/>
              <w:rPr>
                <w:color w:val="C00000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DF358F4" w14:textId="77777777" w:rsidR="00DF5934" w:rsidRDefault="00DF5934">
            <w:pPr>
              <w:rPr>
                <w:b/>
              </w:rPr>
            </w:pPr>
          </w:p>
        </w:tc>
        <w:tc>
          <w:tcPr>
            <w:tcW w:w="1668" w:type="dxa"/>
          </w:tcPr>
          <w:p w14:paraId="5BA85E5B" w14:textId="77777777" w:rsidR="00DF5934" w:rsidRDefault="00DF5934">
            <w:pPr>
              <w:rPr>
                <w:b/>
              </w:rPr>
            </w:pPr>
          </w:p>
        </w:tc>
        <w:tc>
          <w:tcPr>
            <w:tcW w:w="1662" w:type="dxa"/>
            <w:vMerge/>
          </w:tcPr>
          <w:p w14:paraId="6538C177" w14:textId="72D6BC1F" w:rsidR="00DF5934" w:rsidRDefault="00DF5934">
            <w:pPr>
              <w:rPr>
                <w:b/>
              </w:rPr>
            </w:pPr>
          </w:p>
        </w:tc>
      </w:tr>
      <w:tr w:rsidR="0094427F" w14:paraId="02E2DE65" w14:textId="77777777" w:rsidTr="00980358">
        <w:tc>
          <w:tcPr>
            <w:tcW w:w="2052" w:type="dxa"/>
            <w:vMerge w:val="restart"/>
          </w:tcPr>
          <w:p w14:paraId="35250355" w14:textId="77777777" w:rsidR="0094427F" w:rsidRPr="00536AA8" w:rsidRDefault="0094427F">
            <w:r w:rsidRPr="00536AA8">
              <w:t>развлекательный</w:t>
            </w:r>
          </w:p>
        </w:tc>
        <w:tc>
          <w:tcPr>
            <w:tcW w:w="2390" w:type="dxa"/>
          </w:tcPr>
          <w:p w14:paraId="71829716" w14:textId="77777777" w:rsidR="0094427F" w:rsidRPr="00B520AD" w:rsidRDefault="0094427F">
            <w:pPr>
              <w:rPr>
                <w:color w:val="C00000"/>
                <w:sz w:val="22"/>
              </w:rPr>
            </w:pPr>
            <w:r w:rsidRPr="00B520AD">
              <w:rPr>
                <w:color w:val="C00000"/>
                <w:sz w:val="22"/>
              </w:rPr>
              <w:t>31.10</w:t>
            </w:r>
          </w:p>
          <w:p w14:paraId="7ED4DD30" w14:textId="77777777" w:rsidR="0094427F" w:rsidRPr="00B520AD" w:rsidRDefault="0094427F">
            <w:pPr>
              <w:rPr>
                <w:color w:val="0070C0"/>
                <w:sz w:val="22"/>
              </w:rPr>
            </w:pPr>
            <w:r w:rsidRPr="00B520AD">
              <w:rPr>
                <w:color w:val="0070C0"/>
                <w:sz w:val="22"/>
              </w:rPr>
              <w:t>Пост.</w:t>
            </w:r>
          </w:p>
          <w:p w14:paraId="67FDA8C5" w14:textId="3B09B797" w:rsidR="0094427F" w:rsidRDefault="0094427F">
            <w:pPr>
              <w:rPr>
                <w:b/>
              </w:rPr>
            </w:pPr>
            <w:r>
              <w:rPr>
                <w:sz w:val="22"/>
              </w:rPr>
              <w:t>Г</w:t>
            </w:r>
            <w:r w:rsidRPr="007667FE">
              <w:rPr>
                <w:sz w:val="22"/>
              </w:rPr>
              <w:t>ородской оздоровительный лагерь «</w:t>
            </w:r>
            <w:proofErr w:type="spellStart"/>
            <w:r w:rsidRPr="007667FE">
              <w:rPr>
                <w:sz w:val="22"/>
              </w:rPr>
              <w:t>Мультиландия</w:t>
            </w:r>
            <w:proofErr w:type="spellEnd"/>
            <w:r w:rsidRPr="007667FE">
              <w:rPr>
                <w:sz w:val="22"/>
              </w:rPr>
              <w:t>»</w:t>
            </w:r>
          </w:p>
        </w:tc>
        <w:tc>
          <w:tcPr>
            <w:tcW w:w="2837" w:type="dxa"/>
          </w:tcPr>
          <w:p w14:paraId="0940860E" w14:textId="77777777" w:rsidR="0094427F" w:rsidRPr="00B520AD" w:rsidRDefault="0094427F" w:rsidP="00C440ED">
            <w:pPr>
              <w:spacing w:line="276" w:lineRule="atLeast"/>
              <w:outlineLvl w:val="0"/>
              <w:rPr>
                <w:bCs/>
                <w:color w:val="C00000"/>
                <w:kern w:val="36"/>
                <w:sz w:val="22"/>
                <w:szCs w:val="22"/>
              </w:rPr>
            </w:pPr>
            <w:r w:rsidRPr="00B520AD">
              <w:rPr>
                <w:bCs/>
                <w:color w:val="C00000"/>
                <w:kern w:val="36"/>
                <w:sz w:val="22"/>
                <w:szCs w:val="22"/>
              </w:rPr>
              <w:t>01.11</w:t>
            </w:r>
          </w:p>
          <w:p w14:paraId="50749311" w14:textId="77777777" w:rsidR="0094427F" w:rsidRPr="00B520AD" w:rsidRDefault="0094427F" w:rsidP="00C440ED">
            <w:pPr>
              <w:spacing w:line="276" w:lineRule="atLeast"/>
              <w:outlineLvl w:val="0"/>
              <w:rPr>
                <w:bCs/>
                <w:color w:val="0070C0"/>
                <w:kern w:val="36"/>
                <w:sz w:val="22"/>
                <w:szCs w:val="22"/>
              </w:rPr>
            </w:pPr>
            <w:r w:rsidRPr="00B520AD">
              <w:rPr>
                <w:bCs/>
                <w:color w:val="0070C0"/>
                <w:kern w:val="36"/>
                <w:sz w:val="22"/>
                <w:szCs w:val="22"/>
              </w:rPr>
              <w:t>Пост о народных приметах.</w:t>
            </w:r>
          </w:p>
          <w:p w14:paraId="0B637D90" w14:textId="74F0AEF3" w:rsidR="0094427F" w:rsidRPr="00C440ED" w:rsidRDefault="0094427F" w:rsidP="00C440ED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C440ED">
              <w:rPr>
                <w:bCs/>
                <w:color w:val="000000"/>
                <w:kern w:val="36"/>
                <w:sz w:val="22"/>
                <w:szCs w:val="22"/>
              </w:rPr>
              <w:t>Проводы осени</w:t>
            </w:r>
          </w:p>
        </w:tc>
        <w:tc>
          <w:tcPr>
            <w:tcW w:w="1975" w:type="dxa"/>
          </w:tcPr>
          <w:p w14:paraId="02D4B2D1" w14:textId="77777777" w:rsidR="0094427F" w:rsidRDefault="0094427F">
            <w:pPr>
              <w:rPr>
                <w:b/>
              </w:rPr>
            </w:pPr>
          </w:p>
        </w:tc>
        <w:tc>
          <w:tcPr>
            <w:tcW w:w="2115" w:type="dxa"/>
          </w:tcPr>
          <w:p w14:paraId="34DCA390" w14:textId="77777777" w:rsidR="0094427F" w:rsidRDefault="0094427F">
            <w:pPr>
              <w:rPr>
                <w:b/>
              </w:rPr>
            </w:pPr>
          </w:p>
        </w:tc>
        <w:tc>
          <w:tcPr>
            <w:tcW w:w="1592" w:type="dxa"/>
          </w:tcPr>
          <w:p w14:paraId="0F7BA887" w14:textId="77777777" w:rsidR="0094427F" w:rsidRDefault="0094427F">
            <w:pPr>
              <w:rPr>
                <w:b/>
              </w:rPr>
            </w:pPr>
          </w:p>
        </w:tc>
        <w:tc>
          <w:tcPr>
            <w:tcW w:w="1668" w:type="dxa"/>
          </w:tcPr>
          <w:p w14:paraId="15FD0C07" w14:textId="77777777" w:rsidR="0094427F" w:rsidRDefault="0094427F">
            <w:pPr>
              <w:rPr>
                <w:b/>
              </w:rPr>
            </w:pPr>
          </w:p>
          <w:p w14:paraId="27C318E0" w14:textId="77777777" w:rsidR="0094427F" w:rsidRDefault="0094427F">
            <w:pPr>
              <w:rPr>
                <w:b/>
              </w:rPr>
            </w:pPr>
          </w:p>
        </w:tc>
        <w:tc>
          <w:tcPr>
            <w:tcW w:w="1662" w:type="dxa"/>
            <w:vMerge w:val="restart"/>
          </w:tcPr>
          <w:p w14:paraId="029E02ED" w14:textId="69D73D89" w:rsidR="0094427F" w:rsidRDefault="0094427F">
            <w:pPr>
              <w:rPr>
                <w:b/>
              </w:rPr>
            </w:pPr>
            <w:r>
              <w:t>Ученики 9 «Г» класса, классный руководитель</w:t>
            </w:r>
          </w:p>
        </w:tc>
      </w:tr>
      <w:tr w:rsidR="0094427F" w14:paraId="72F21CFB" w14:textId="77777777" w:rsidTr="00980358">
        <w:tc>
          <w:tcPr>
            <w:tcW w:w="2052" w:type="dxa"/>
            <w:vMerge/>
          </w:tcPr>
          <w:p w14:paraId="72D97CDB" w14:textId="77777777" w:rsidR="0094427F" w:rsidRPr="00536AA8" w:rsidRDefault="0094427F"/>
        </w:tc>
        <w:tc>
          <w:tcPr>
            <w:tcW w:w="2390" w:type="dxa"/>
          </w:tcPr>
          <w:p w14:paraId="1C97E063" w14:textId="77777777" w:rsidR="0094427F" w:rsidRDefault="0094427F">
            <w:pPr>
              <w:rPr>
                <w:b/>
              </w:rPr>
            </w:pPr>
          </w:p>
        </w:tc>
        <w:tc>
          <w:tcPr>
            <w:tcW w:w="2837" w:type="dxa"/>
          </w:tcPr>
          <w:p w14:paraId="0987EF24" w14:textId="77777777" w:rsidR="0094427F" w:rsidRPr="00B520AD" w:rsidRDefault="0094427F" w:rsidP="00C440ED">
            <w:pPr>
              <w:spacing w:line="276" w:lineRule="atLeast"/>
              <w:outlineLvl w:val="0"/>
              <w:rPr>
                <w:color w:val="C00000"/>
              </w:rPr>
            </w:pPr>
            <w:r w:rsidRPr="00B520AD">
              <w:rPr>
                <w:color w:val="C00000"/>
              </w:rPr>
              <w:t>15.11</w:t>
            </w:r>
          </w:p>
          <w:p w14:paraId="017069A4" w14:textId="77777777" w:rsidR="0094427F" w:rsidRPr="00B520AD" w:rsidRDefault="0094427F" w:rsidP="00557A8E">
            <w:pPr>
              <w:rPr>
                <w:color w:val="0070C0"/>
              </w:rPr>
            </w:pPr>
            <w:r w:rsidRPr="00B520AD">
              <w:rPr>
                <w:color w:val="0070C0"/>
              </w:rPr>
              <w:t>Пост, рецепты, фото</w:t>
            </w:r>
          </w:p>
          <w:p w14:paraId="3EEDDBE5" w14:textId="658A306B" w:rsidR="0094427F" w:rsidRPr="00B520AD" w:rsidRDefault="0094427F" w:rsidP="00557A8E">
            <w:pPr>
              <w:rPr>
                <w:color w:val="000000"/>
              </w:rPr>
            </w:pPr>
            <w:hyperlink r:id="rId19" w:history="1">
              <w:r w:rsidRPr="00B520AD">
                <w:t>День молочных коктейлей</w:t>
              </w:r>
            </w:hyperlink>
            <w:r w:rsidRPr="00B520AD">
              <w:t>,  </w:t>
            </w:r>
            <w:r w:rsidRPr="00B520AD">
              <w:rPr>
                <w:color w:val="000000"/>
              </w:rPr>
              <w:t>шоколадного кекса и пряного печенья</w:t>
            </w:r>
          </w:p>
          <w:p w14:paraId="4619B349" w14:textId="77777777" w:rsidR="0094427F" w:rsidRDefault="0094427F" w:rsidP="00C440ED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1975" w:type="dxa"/>
          </w:tcPr>
          <w:p w14:paraId="62FFE237" w14:textId="77777777" w:rsidR="0094427F" w:rsidRPr="00B520AD" w:rsidRDefault="0094427F">
            <w:pPr>
              <w:rPr>
                <w:color w:val="C00000"/>
              </w:rPr>
            </w:pPr>
            <w:r w:rsidRPr="00B520AD">
              <w:rPr>
                <w:color w:val="C00000"/>
              </w:rPr>
              <w:t>16.11</w:t>
            </w:r>
          </w:p>
          <w:p w14:paraId="40479C06" w14:textId="6140C9A4" w:rsidR="0094427F" w:rsidRPr="00B520AD" w:rsidRDefault="0094427F">
            <w:pPr>
              <w:rPr>
                <w:color w:val="0070C0"/>
              </w:rPr>
            </w:pPr>
            <w:r w:rsidRPr="00B520AD">
              <w:rPr>
                <w:color w:val="0070C0"/>
              </w:rPr>
              <w:t>Выставка работ учащихся и учителей.</w:t>
            </w:r>
          </w:p>
          <w:p w14:paraId="0D964B00" w14:textId="369D014C" w:rsidR="0094427F" w:rsidRDefault="0094427F">
            <w:pPr>
              <w:rPr>
                <w:b/>
              </w:rPr>
            </w:pPr>
            <w:r w:rsidRPr="00B520AD">
              <w:rPr>
                <w:color w:val="000000"/>
              </w:rPr>
              <w:t>Всемирный день рукоделия</w:t>
            </w:r>
          </w:p>
        </w:tc>
        <w:tc>
          <w:tcPr>
            <w:tcW w:w="2115" w:type="dxa"/>
          </w:tcPr>
          <w:p w14:paraId="59C7EB82" w14:textId="77777777" w:rsidR="0094427F" w:rsidRDefault="0094427F">
            <w:pPr>
              <w:rPr>
                <w:b/>
              </w:rPr>
            </w:pPr>
          </w:p>
        </w:tc>
        <w:tc>
          <w:tcPr>
            <w:tcW w:w="1592" w:type="dxa"/>
          </w:tcPr>
          <w:p w14:paraId="65A2B004" w14:textId="77777777" w:rsidR="0094427F" w:rsidRDefault="0094427F">
            <w:pPr>
              <w:rPr>
                <w:b/>
              </w:rPr>
            </w:pPr>
          </w:p>
        </w:tc>
        <w:tc>
          <w:tcPr>
            <w:tcW w:w="1668" w:type="dxa"/>
          </w:tcPr>
          <w:p w14:paraId="2D4788D5" w14:textId="1B675568" w:rsidR="0094427F" w:rsidRDefault="0094427F" w:rsidP="006D3576">
            <w:pPr>
              <w:rPr>
                <w:b/>
              </w:rPr>
            </w:pPr>
          </w:p>
        </w:tc>
        <w:tc>
          <w:tcPr>
            <w:tcW w:w="1662" w:type="dxa"/>
            <w:vMerge/>
          </w:tcPr>
          <w:p w14:paraId="2C592521" w14:textId="77777777" w:rsidR="0094427F" w:rsidRDefault="0094427F">
            <w:pPr>
              <w:rPr>
                <w:b/>
              </w:rPr>
            </w:pPr>
          </w:p>
        </w:tc>
      </w:tr>
      <w:tr w:rsidR="006D3576" w14:paraId="56665729" w14:textId="77777777" w:rsidTr="00980358">
        <w:tc>
          <w:tcPr>
            <w:tcW w:w="2052" w:type="dxa"/>
            <w:vMerge/>
          </w:tcPr>
          <w:p w14:paraId="4D4EB9A7" w14:textId="77777777" w:rsidR="006D3576" w:rsidRPr="00536AA8" w:rsidRDefault="006D3576"/>
        </w:tc>
        <w:tc>
          <w:tcPr>
            <w:tcW w:w="2390" w:type="dxa"/>
          </w:tcPr>
          <w:p w14:paraId="603507DE" w14:textId="77777777" w:rsidR="006D3576" w:rsidRDefault="006D3576">
            <w:pPr>
              <w:rPr>
                <w:b/>
              </w:rPr>
            </w:pPr>
          </w:p>
        </w:tc>
        <w:tc>
          <w:tcPr>
            <w:tcW w:w="2837" w:type="dxa"/>
          </w:tcPr>
          <w:p w14:paraId="6D7BC56F" w14:textId="77777777" w:rsidR="006D3576" w:rsidRDefault="006D3576" w:rsidP="00C440ED">
            <w:pPr>
              <w:spacing w:line="276" w:lineRule="atLeast"/>
              <w:outlineLvl w:val="0"/>
            </w:pPr>
          </w:p>
        </w:tc>
        <w:tc>
          <w:tcPr>
            <w:tcW w:w="1975" w:type="dxa"/>
          </w:tcPr>
          <w:p w14:paraId="405221D8" w14:textId="77777777" w:rsidR="006D3576" w:rsidRDefault="006D35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</w:tcPr>
          <w:p w14:paraId="29E93250" w14:textId="77777777" w:rsidR="006D3576" w:rsidRDefault="006D3576">
            <w:pPr>
              <w:rPr>
                <w:b/>
              </w:rPr>
            </w:pPr>
          </w:p>
        </w:tc>
        <w:tc>
          <w:tcPr>
            <w:tcW w:w="1592" w:type="dxa"/>
          </w:tcPr>
          <w:p w14:paraId="5F7D24AA" w14:textId="77777777" w:rsidR="006D3576" w:rsidRPr="006D3576" w:rsidRDefault="006D3576">
            <w:pPr>
              <w:rPr>
                <w:color w:val="C00000"/>
                <w:sz w:val="22"/>
              </w:rPr>
            </w:pPr>
            <w:r w:rsidRPr="006D3576">
              <w:rPr>
                <w:color w:val="C00000"/>
                <w:sz w:val="22"/>
              </w:rPr>
              <w:t>25.11.</w:t>
            </w:r>
          </w:p>
          <w:p w14:paraId="4A8FE639" w14:textId="77777777" w:rsidR="006D3576" w:rsidRPr="006D3576" w:rsidRDefault="006D3576">
            <w:pPr>
              <w:rPr>
                <w:color w:val="0070C0"/>
                <w:sz w:val="22"/>
              </w:rPr>
            </w:pPr>
            <w:r w:rsidRPr="006D3576">
              <w:rPr>
                <w:color w:val="0070C0"/>
                <w:sz w:val="22"/>
              </w:rPr>
              <w:t>Пост.</w:t>
            </w:r>
          </w:p>
          <w:p w14:paraId="003B2F47" w14:textId="4B849AC7" w:rsidR="006D3576" w:rsidRPr="006D3576" w:rsidRDefault="006D3576">
            <w:pPr>
              <w:rPr>
                <w:sz w:val="22"/>
              </w:rPr>
            </w:pPr>
            <w:r>
              <w:rPr>
                <w:sz w:val="22"/>
              </w:rPr>
              <w:t xml:space="preserve">Итоги </w:t>
            </w:r>
            <w:r w:rsidRPr="007E4588">
              <w:rPr>
                <w:sz w:val="22"/>
              </w:rPr>
              <w:t>Фестивал</w:t>
            </w:r>
            <w:r>
              <w:rPr>
                <w:sz w:val="22"/>
              </w:rPr>
              <w:t>я</w:t>
            </w:r>
            <w:r w:rsidRPr="007E4588">
              <w:rPr>
                <w:sz w:val="22"/>
              </w:rPr>
              <w:t xml:space="preserve"> идей и технологий «ДЕТСКИМИ RUKAMI»</w:t>
            </w:r>
          </w:p>
        </w:tc>
        <w:tc>
          <w:tcPr>
            <w:tcW w:w="1668" w:type="dxa"/>
          </w:tcPr>
          <w:p w14:paraId="3621C61E" w14:textId="77777777" w:rsidR="006D3576" w:rsidRPr="006D3576" w:rsidRDefault="006D3576">
            <w:pPr>
              <w:rPr>
                <w:color w:val="C00000"/>
                <w:sz w:val="22"/>
              </w:rPr>
            </w:pPr>
            <w:r w:rsidRPr="006D3576">
              <w:rPr>
                <w:color w:val="C00000"/>
                <w:sz w:val="22"/>
              </w:rPr>
              <w:t>26.11</w:t>
            </w:r>
          </w:p>
          <w:p w14:paraId="7991761B" w14:textId="22623BD1" w:rsidR="006D3576" w:rsidRDefault="006D3576">
            <w:pPr>
              <w:rPr>
                <w:b/>
              </w:rPr>
            </w:pPr>
            <w:r w:rsidRPr="006D3576">
              <w:rPr>
                <w:color w:val="0070C0"/>
                <w:sz w:val="22"/>
              </w:rPr>
              <w:t xml:space="preserve">Видео-концерт </w:t>
            </w:r>
            <w:r w:rsidRPr="007E4588">
              <w:rPr>
                <w:sz w:val="22"/>
              </w:rPr>
              <w:t>«Мама – главный в мире человек»</w:t>
            </w:r>
          </w:p>
        </w:tc>
        <w:tc>
          <w:tcPr>
            <w:tcW w:w="1662" w:type="dxa"/>
          </w:tcPr>
          <w:p w14:paraId="5C6CD64E" w14:textId="0D307F7C" w:rsidR="006D3576" w:rsidRDefault="006D3576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</w:tbl>
    <w:p w14:paraId="2F2A9E28" w14:textId="48296AFA" w:rsidR="00557A8E" w:rsidRDefault="00FB7325" w:rsidP="00557A8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3F7FD08C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2F778ED4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4DDD49ED" w14:textId="77777777" w:rsidR="006907BA" w:rsidRDefault="006907BA" w:rsidP="00557A8E">
      <w:pPr>
        <w:rPr>
          <w:b/>
        </w:rPr>
      </w:pPr>
    </w:p>
    <w:p w14:paraId="11022B57" w14:textId="77777777" w:rsidR="00557A8E" w:rsidRDefault="00557A8E" w:rsidP="00557A8E">
      <w:pPr>
        <w:rPr>
          <w:b/>
        </w:rPr>
      </w:pPr>
      <w:r>
        <w:rPr>
          <w:b/>
        </w:rPr>
        <w:t>Декабрь</w:t>
      </w:r>
    </w:p>
    <w:p w14:paraId="1B457509" w14:textId="77777777" w:rsidR="00557A8E" w:rsidRDefault="00557A8E" w:rsidP="00557A8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023"/>
        <w:gridCol w:w="2332"/>
        <w:gridCol w:w="2017"/>
        <w:gridCol w:w="2128"/>
        <w:gridCol w:w="1994"/>
        <w:gridCol w:w="2124"/>
        <w:gridCol w:w="1621"/>
      </w:tblGrid>
      <w:tr w:rsidR="009E111A" w14:paraId="6FA4B082" w14:textId="77777777" w:rsidTr="0094427F">
        <w:tc>
          <w:tcPr>
            <w:tcW w:w="2052" w:type="dxa"/>
          </w:tcPr>
          <w:p w14:paraId="52A7983C" w14:textId="77777777" w:rsidR="00557A8E" w:rsidRPr="00536AA8" w:rsidRDefault="00557A8E" w:rsidP="009852AA">
            <w:r w:rsidRPr="00536AA8">
              <w:t>Тип контента/</w:t>
            </w:r>
          </w:p>
          <w:p w14:paraId="028817F5" w14:textId="77777777" w:rsidR="00557A8E" w:rsidRPr="00536AA8" w:rsidRDefault="00557A8E" w:rsidP="009852AA">
            <w:pPr>
              <w:jc w:val="right"/>
            </w:pPr>
            <w:r w:rsidRPr="00536AA8">
              <w:t>День недели</w:t>
            </w:r>
          </w:p>
        </w:tc>
        <w:tc>
          <w:tcPr>
            <w:tcW w:w="2023" w:type="dxa"/>
          </w:tcPr>
          <w:p w14:paraId="3A0BC388" w14:textId="77777777" w:rsidR="00557A8E" w:rsidRPr="00536AA8" w:rsidRDefault="00557A8E" w:rsidP="009852AA">
            <w:r w:rsidRPr="00536AA8">
              <w:t>понедельник</w:t>
            </w:r>
          </w:p>
        </w:tc>
        <w:tc>
          <w:tcPr>
            <w:tcW w:w="2332" w:type="dxa"/>
          </w:tcPr>
          <w:p w14:paraId="705914B8" w14:textId="77777777" w:rsidR="00557A8E" w:rsidRPr="00536AA8" w:rsidRDefault="00557A8E" w:rsidP="009852AA">
            <w:r w:rsidRPr="00536AA8">
              <w:t>вторник</w:t>
            </w:r>
          </w:p>
        </w:tc>
        <w:tc>
          <w:tcPr>
            <w:tcW w:w="2017" w:type="dxa"/>
          </w:tcPr>
          <w:p w14:paraId="247CBF4C" w14:textId="77777777" w:rsidR="00557A8E" w:rsidRPr="00536AA8" w:rsidRDefault="00557A8E" w:rsidP="009852AA">
            <w:r w:rsidRPr="00536AA8">
              <w:t>среда</w:t>
            </w:r>
          </w:p>
        </w:tc>
        <w:tc>
          <w:tcPr>
            <w:tcW w:w="2128" w:type="dxa"/>
          </w:tcPr>
          <w:p w14:paraId="60C3822D" w14:textId="77777777" w:rsidR="00557A8E" w:rsidRPr="00536AA8" w:rsidRDefault="00557A8E" w:rsidP="009852AA">
            <w:r w:rsidRPr="00536AA8">
              <w:t>четверг</w:t>
            </w:r>
          </w:p>
        </w:tc>
        <w:tc>
          <w:tcPr>
            <w:tcW w:w="1994" w:type="dxa"/>
          </w:tcPr>
          <w:p w14:paraId="4765E1B2" w14:textId="77777777" w:rsidR="00557A8E" w:rsidRPr="00536AA8" w:rsidRDefault="00557A8E" w:rsidP="009852AA">
            <w:r w:rsidRPr="00536AA8">
              <w:t>пятница</w:t>
            </w:r>
          </w:p>
        </w:tc>
        <w:tc>
          <w:tcPr>
            <w:tcW w:w="2124" w:type="dxa"/>
          </w:tcPr>
          <w:p w14:paraId="2A905257" w14:textId="77777777" w:rsidR="00557A8E" w:rsidRPr="00536AA8" w:rsidRDefault="00557A8E" w:rsidP="009852AA">
            <w:r w:rsidRPr="00536AA8">
              <w:t>суббота</w:t>
            </w:r>
          </w:p>
        </w:tc>
        <w:tc>
          <w:tcPr>
            <w:tcW w:w="1621" w:type="dxa"/>
          </w:tcPr>
          <w:p w14:paraId="7DB3A3ED" w14:textId="77777777" w:rsidR="00557A8E" w:rsidRPr="00536AA8" w:rsidRDefault="00557A8E" w:rsidP="009852AA">
            <w:r w:rsidRPr="00536AA8">
              <w:t>исполнитель</w:t>
            </w:r>
          </w:p>
        </w:tc>
      </w:tr>
      <w:tr w:rsidR="009E111A" w14:paraId="750CD5CE" w14:textId="77777777" w:rsidTr="0094427F">
        <w:tc>
          <w:tcPr>
            <w:tcW w:w="2052" w:type="dxa"/>
            <w:vMerge w:val="restart"/>
          </w:tcPr>
          <w:p w14:paraId="1C145D58" w14:textId="77777777" w:rsidR="006D3576" w:rsidRPr="00536AA8" w:rsidRDefault="006D3576" w:rsidP="009852AA">
            <w:r w:rsidRPr="00536AA8">
              <w:t>информационный</w:t>
            </w:r>
          </w:p>
        </w:tc>
        <w:tc>
          <w:tcPr>
            <w:tcW w:w="2023" w:type="dxa"/>
          </w:tcPr>
          <w:p w14:paraId="544DC505" w14:textId="2D2E56A9" w:rsidR="006D3576" w:rsidRDefault="006D3576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468C38AB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0C66C886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68282266" w14:textId="77777777" w:rsidR="009E3893" w:rsidRDefault="009E3893" w:rsidP="009E3893">
            <w:pPr>
              <w:spacing w:after="60"/>
              <w:rPr>
                <w:color w:val="C00000"/>
              </w:rPr>
            </w:pPr>
            <w:r w:rsidRPr="006D3576">
              <w:rPr>
                <w:color w:val="C00000"/>
              </w:rPr>
              <w:t>01.12</w:t>
            </w:r>
          </w:p>
          <w:p w14:paraId="5E276C55" w14:textId="66BC9252" w:rsidR="006D3576" w:rsidRDefault="009E3893" w:rsidP="009E3893">
            <w:pPr>
              <w:rPr>
                <w:b/>
              </w:rPr>
            </w:pPr>
            <w:r>
              <w:rPr>
                <w:color w:val="0070C0"/>
              </w:rPr>
              <w:t>Пост</w:t>
            </w:r>
            <w:r w:rsidRPr="006D3576">
              <w:rPr>
                <w:color w:val="24A1E1"/>
                <w:u w:val="single"/>
              </w:rPr>
              <w:br/>
            </w:r>
            <w:r w:rsidRPr="006D3576">
              <w:t>Всемирный День борьбы со СПИДом</w:t>
            </w:r>
          </w:p>
        </w:tc>
        <w:tc>
          <w:tcPr>
            <w:tcW w:w="1994" w:type="dxa"/>
          </w:tcPr>
          <w:p w14:paraId="76ED7F9F" w14:textId="77777777" w:rsidR="009E3893" w:rsidRPr="006D3576" w:rsidRDefault="009E3893" w:rsidP="009E3893">
            <w:pPr>
              <w:rPr>
                <w:color w:val="C00000"/>
              </w:rPr>
            </w:pPr>
            <w:r w:rsidRPr="006D3576">
              <w:rPr>
                <w:color w:val="C00000"/>
              </w:rPr>
              <w:t>02.12</w:t>
            </w:r>
          </w:p>
          <w:p w14:paraId="1045FD90" w14:textId="77777777" w:rsidR="009E3893" w:rsidRPr="006D3576" w:rsidRDefault="009E3893" w:rsidP="009E3893">
            <w:pPr>
              <w:rPr>
                <w:color w:val="0070C0"/>
              </w:rPr>
            </w:pPr>
            <w:r w:rsidRPr="006D3576">
              <w:rPr>
                <w:color w:val="0070C0"/>
              </w:rPr>
              <w:t>Пост</w:t>
            </w:r>
          </w:p>
          <w:p w14:paraId="2973E6CD" w14:textId="681D2818" w:rsidR="006D3576" w:rsidRPr="006D3576" w:rsidRDefault="009E3893" w:rsidP="009E3893">
            <w:pPr>
              <w:spacing w:after="60"/>
              <w:rPr>
                <w:color w:val="24A1E1"/>
                <w:u w:val="single"/>
              </w:rPr>
            </w:pPr>
            <w:r w:rsidRPr="006D3576">
              <w:rPr>
                <w:color w:val="000000"/>
              </w:rPr>
              <w:t>Всемирный день компьютерной грамотности</w:t>
            </w:r>
          </w:p>
        </w:tc>
        <w:tc>
          <w:tcPr>
            <w:tcW w:w="2124" w:type="dxa"/>
          </w:tcPr>
          <w:p w14:paraId="2555B20B" w14:textId="4D0C9644" w:rsidR="006D3576" w:rsidRDefault="006D3576" w:rsidP="009852AA">
            <w:pPr>
              <w:rPr>
                <w:b/>
              </w:rPr>
            </w:pPr>
          </w:p>
        </w:tc>
        <w:tc>
          <w:tcPr>
            <w:tcW w:w="1621" w:type="dxa"/>
          </w:tcPr>
          <w:p w14:paraId="639C0F89" w14:textId="2CDD890C" w:rsidR="006D3576" w:rsidRDefault="002075D9" w:rsidP="009852AA">
            <w:pPr>
              <w:rPr>
                <w:b/>
              </w:rPr>
            </w:pPr>
            <w:r>
              <w:t>Ученики 8 «А» класса, классный руководитель</w:t>
            </w:r>
          </w:p>
        </w:tc>
      </w:tr>
      <w:tr w:rsidR="009E111A" w14:paraId="356B62FB" w14:textId="77777777" w:rsidTr="0094427F">
        <w:tc>
          <w:tcPr>
            <w:tcW w:w="2052" w:type="dxa"/>
            <w:vMerge/>
          </w:tcPr>
          <w:p w14:paraId="08733447" w14:textId="77777777" w:rsidR="006D3576" w:rsidRPr="00536AA8" w:rsidRDefault="006D3576" w:rsidP="009852AA"/>
        </w:tc>
        <w:tc>
          <w:tcPr>
            <w:tcW w:w="2023" w:type="dxa"/>
          </w:tcPr>
          <w:p w14:paraId="2E35F769" w14:textId="77777777" w:rsidR="00DC1413" w:rsidRPr="00DC1413" w:rsidRDefault="00DC1413" w:rsidP="009852AA">
            <w:pPr>
              <w:rPr>
                <w:color w:val="C00000"/>
              </w:rPr>
            </w:pPr>
            <w:r w:rsidRPr="00DC1413">
              <w:rPr>
                <w:color w:val="C00000"/>
              </w:rPr>
              <w:t>05.12.</w:t>
            </w:r>
          </w:p>
          <w:p w14:paraId="46A945C2" w14:textId="095F75C7" w:rsidR="006D3576" w:rsidRDefault="00DC1413" w:rsidP="009852AA">
            <w:pPr>
              <w:rPr>
                <w:b/>
              </w:rPr>
            </w:pPr>
            <w:r w:rsidRPr="006D3576">
              <w:rPr>
                <w:color w:val="0070C0"/>
              </w:rPr>
              <w:t>Анонс Добрых дел школы</w:t>
            </w:r>
            <w:r>
              <w:rPr>
                <w:sz w:val="22"/>
                <w:szCs w:val="22"/>
              </w:rPr>
              <w:t xml:space="preserve"> Обращение учащихся 10-х классов с призывом участия в благотворительной акции. Дальнейшее обсуждение предложений по организации акции в группе в ВК</w:t>
            </w:r>
          </w:p>
        </w:tc>
        <w:tc>
          <w:tcPr>
            <w:tcW w:w="2332" w:type="dxa"/>
          </w:tcPr>
          <w:p w14:paraId="51642856" w14:textId="69206D8B" w:rsidR="006D3576" w:rsidRDefault="006D3576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0A6C3CB1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346F6138" w14:textId="77777777" w:rsidR="006D3576" w:rsidRDefault="006D3576" w:rsidP="009852AA">
            <w:pPr>
              <w:rPr>
                <w:sz w:val="22"/>
              </w:rPr>
            </w:pPr>
            <w:r w:rsidRPr="006D3576">
              <w:rPr>
                <w:color w:val="C00000"/>
                <w:sz w:val="22"/>
              </w:rPr>
              <w:t>08.12</w:t>
            </w:r>
            <w:r>
              <w:rPr>
                <w:sz w:val="22"/>
              </w:rPr>
              <w:t>.</w:t>
            </w:r>
          </w:p>
          <w:p w14:paraId="60A778CA" w14:textId="77777777" w:rsidR="006D3576" w:rsidRPr="006D3576" w:rsidRDefault="006D3576" w:rsidP="009852AA">
            <w:pPr>
              <w:rPr>
                <w:color w:val="0070C0"/>
                <w:sz w:val="22"/>
              </w:rPr>
            </w:pPr>
            <w:r w:rsidRPr="006D3576">
              <w:rPr>
                <w:color w:val="0070C0"/>
                <w:sz w:val="22"/>
              </w:rPr>
              <w:t>Прямой эфир</w:t>
            </w:r>
          </w:p>
          <w:p w14:paraId="756116C8" w14:textId="391B2000" w:rsidR="006D3576" w:rsidRDefault="006D3576" w:rsidP="009852AA">
            <w:pPr>
              <w:rPr>
                <w:b/>
              </w:rPr>
            </w:pPr>
            <w:r>
              <w:rPr>
                <w:sz w:val="22"/>
              </w:rPr>
              <w:t>Встреча с прокурором отдела по надзору</w:t>
            </w:r>
          </w:p>
        </w:tc>
        <w:tc>
          <w:tcPr>
            <w:tcW w:w="1994" w:type="dxa"/>
          </w:tcPr>
          <w:p w14:paraId="0458832F" w14:textId="77777777" w:rsidR="00DC1413" w:rsidRPr="00DC1413" w:rsidRDefault="00DC1413" w:rsidP="009852AA">
            <w:pPr>
              <w:rPr>
                <w:color w:val="C00000"/>
              </w:rPr>
            </w:pPr>
            <w:r w:rsidRPr="00DC1413">
              <w:rPr>
                <w:color w:val="C00000"/>
              </w:rPr>
              <w:t>09.12.</w:t>
            </w:r>
          </w:p>
          <w:p w14:paraId="28B3F79C" w14:textId="0C0058BA" w:rsidR="006D3576" w:rsidRDefault="00DC1413" w:rsidP="009852AA">
            <w:pPr>
              <w:rPr>
                <w:b/>
              </w:rPr>
            </w:pPr>
            <w:r w:rsidRPr="00814B8D">
              <w:rPr>
                <w:color w:val="0070C0"/>
              </w:rPr>
              <w:t xml:space="preserve">Анонс книг и театральных постановок </w:t>
            </w:r>
            <w:r>
              <w:t>ко Дню Героев Отечества.</w:t>
            </w:r>
          </w:p>
        </w:tc>
        <w:tc>
          <w:tcPr>
            <w:tcW w:w="2124" w:type="dxa"/>
          </w:tcPr>
          <w:p w14:paraId="6B1121FF" w14:textId="77777777" w:rsidR="006D3576" w:rsidRPr="006D3576" w:rsidRDefault="006D3576" w:rsidP="009852AA">
            <w:pPr>
              <w:rPr>
                <w:rFonts w:eastAsiaTheme="minorEastAsia"/>
                <w:color w:val="C00000"/>
              </w:rPr>
            </w:pPr>
            <w:r w:rsidRPr="006D3576">
              <w:rPr>
                <w:rFonts w:eastAsiaTheme="minorEastAsia"/>
                <w:color w:val="C00000"/>
              </w:rPr>
              <w:t>10.12</w:t>
            </w:r>
          </w:p>
          <w:p w14:paraId="052AD06A" w14:textId="64ADF329" w:rsidR="006D3576" w:rsidRPr="006D3576" w:rsidRDefault="006D3576" w:rsidP="009852AA">
            <w:pPr>
              <w:rPr>
                <w:rFonts w:eastAsiaTheme="minorEastAsia"/>
                <w:color w:val="0070C0"/>
              </w:rPr>
            </w:pPr>
            <w:r w:rsidRPr="006D3576">
              <w:rPr>
                <w:rFonts w:eastAsiaTheme="minorEastAsia"/>
                <w:color w:val="0070C0"/>
              </w:rPr>
              <w:t>Анонс конкурсов</w:t>
            </w:r>
            <w:r>
              <w:rPr>
                <w:rFonts w:eastAsiaTheme="minorEastAsia"/>
                <w:color w:val="0070C0"/>
              </w:rPr>
              <w:t>, акций</w:t>
            </w:r>
          </w:p>
          <w:p w14:paraId="1B2EE661" w14:textId="377551DB" w:rsidR="006D3576" w:rsidRDefault="006D3576" w:rsidP="009852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Международный лингвистический конкурс «</w:t>
            </w:r>
            <w:r>
              <w:rPr>
                <w:rFonts w:eastAsiaTheme="minorEastAsia"/>
                <w:lang w:val="en-US"/>
              </w:rPr>
              <w:t>British</w:t>
            </w:r>
            <w:r w:rsidRPr="0055487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Bulldog</w:t>
            </w:r>
            <w:r>
              <w:rPr>
                <w:rFonts w:eastAsiaTheme="minorEastAsia"/>
              </w:rPr>
              <w:t>»,</w:t>
            </w:r>
          </w:p>
          <w:p w14:paraId="7148CE62" w14:textId="2AD21B79" w:rsidR="006D3576" w:rsidRPr="006D3576" w:rsidRDefault="006D3576" w:rsidP="009852AA">
            <w:pPr>
              <w:rPr>
                <w:bCs/>
              </w:rPr>
            </w:pPr>
            <w:r w:rsidRPr="006D3576">
              <w:rPr>
                <w:bCs/>
              </w:rPr>
              <w:t>«Смарт Кенгуру»,</w:t>
            </w:r>
          </w:p>
          <w:p w14:paraId="3BA8A66A" w14:textId="77777777" w:rsidR="006D3576" w:rsidRDefault="006D3576" w:rsidP="009852AA">
            <w:pPr>
              <w:rPr>
                <w:bCs/>
              </w:rPr>
            </w:pPr>
            <w:r w:rsidRPr="006D3576">
              <w:rPr>
                <w:bCs/>
              </w:rPr>
              <w:t>«Пегас»</w:t>
            </w:r>
            <w:r>
              <w:rPr>
                <w:bCs/>
              </w:rPr>
              <w:t>,</w:t>
            </w:r>
          </w:p>
          <w:p w14:paraId="112279D2" w14:textId="33396371" w:rsidR="006D3576" w:rsidRDefault="006D3576" w:rsidP="009852AA">
            <w:pPr>
              <w:rPr>
                <w:b/>
              </w:rPr>
            </w:pPr>
            <w:r>
              <w:rPr>
                <w:sz w:val="22"/>
              </w:rPr>
              <w:t xml:space="preserve"> Школьная акция «Сотвори новогоднее чудо»</w:t>
            </w:r>
          </w:p>
        </w:tc>
        <w:tc>
          <w:tcPr>
            <w:tcW w:w="1621" w:type="dxa"/>
          </w:tcPr>
          <w:p w14:paraId="72A81646" w14:textId="0BBAB5B5" w:rsidR="006D3576" w:rsidRDefault="002075D9" w:rsidP="009852AA">
            <w:pPr>
              <w:rPr>
                <w:b/>
              </w:rPr>
            </w:pPr>
            <w:r>
              <w:t>Ученики 8 «</w:t>
            </w:r>
            <w:r w:rsidR="00820D82">
              <w:t>В</w:t>
            </w:r>
            <w:r>
              <w:t>» класса, классный руководитель</w:t>
            </w:r>
          </w:p>
        </w:tc>
      </w:tr>
      <w:tr w:rsidR="009E111A" w14:paraId="73178705" w14:textId="77777777" w:rsidTr="0094427F">
        <w:tc>
          <w:tcPr>
            <w:tcW w:w="2052" w:type="dxa"/>
            <w:vMerge/>
          </w:tcPr>
          <w:p w14:paraId="73C11238" w14:textId="77777777" w:rsidR="006D3576" w:rsidRPr="00536AA8" w:rsidRDefault="006D3576" w:rsidP="009852AA"/>
        </w:tc>
        <w:tc>
          <w:tcPr>
            <w:tcW w:w="2023" w:type="dxa"/>
          </w:tcPr>
          <w:p w14:paraId="50E4E2C8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77DCF6FB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1C137222" w14:textId="77777777" w:rsidR="00872373" w:rsidRPr="00872373" w:rsidRDefault="00156CD9" w:rsidP="009852AA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872373">
              <w:rPr>
                <w:color w:val="C00000"/>
                <w:sz w:val="22"/>
                <w:szCs w:val="22"/>
                <w:shd w:val="clear" w:color="auto" w:fill="FFFFFF"/>
              </w:rPr>
              <w:t>26.</w:t>
            </w:r>
            <w:r w:rsidR="00872373" w:rsidRPr="00872373">
              <w:rPr>
                <w:color w:val="C00000"/>
                <w:sz w:val="22"/>
                <w:szCs w:val="22"/>
                <w:shd w:val="clear" w:color="auto" w:fill="FFFFFF"/>
              </w:rPr>
              <w:t>12.</w:t>
            </w:r>
          </w:p>
          <w:p w14:paraId="72FC03B3" w14:textId="5CAEEDD4" w:rsidR="006D3576" w:rsidRDefault="00156CD9" w:rsidP="009852AA">
            <w:pPr>
              <w:rPr>
                <w:b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E61D52">
              <w:rPr>
                <w:color w:val="0070C0"/>
              </w:rPr>
              <w:t xml:space="preserve"> </w:t>
            </w:r>
            <w:r w:rsidRPr="00922137">
              <w:lastRenderedPageBreak/>
              <w:t xml:space="preserve">«Безопасность в дни </w:t>
            </w:r>
            <w:r w:rsidR="00895F03">
              <w:t xml:space="preserve">зимних </w:t>
            </w:r>
            <w:r w:rsidRPr="00922137">
              <w:t>каникул»</w:t>
            </w:r>
          </w:p>
        </w:tc>
        <w:tc>
          <w:tcPr>
            <w:tcW w:w="2128" w:type="dxa"/>
          </w:tcPr>
          <w:p w14:paraId="4926E86E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1994" w:type="dxa"/>
          </w:tcPr>
          <w:p w14:paraId="74AFAE48" w14:textId="77777777" w:rsidR="006D3576" w:rsidRPr="006D3576" w:rsidRDefault="006D3576" w:rsidP="009852AA">
            <w:pPr>
              <w:rPr>
                <w:color w:val="C00000"/>
                <w:sz w:val="22"/>
              </w:rPr>
            </w:pPr>
            <w:r w:rsidRPr="006D3576">
              <w:rPr>
                <w:color w:val="C00000"/>
                <w:sz w:val="22"/>
              </w:rPr>
              <w:t>28.12</w:t>
            </w:r>
          </w:p>
          <w:p w14:paraId="63B9D1A7" w14:textId="77777777" w:rsidR="006D3576" w:rsidRPr="006D3576" w:rsidRDefault="006D3576" w:rsidP="009852AA">
            <w:pPr>
              <w:rPr>
                <w:color w:val="0070C0"/>
                <w:sz w:val="22"/>
              </w:rPr>
            </w:pPr>
            <w:r w:rsidRPr="006D3576">
              <w:rPr>
                <w:color w:val="0070C0"/>
                <w:sz w:val="22"/>
              </w:rPr>
              <w:t>Пост</w:t>
            </w:r>
          </w:p>
          <w:p w14:paraId="12BDF6B2" w14:textId="027D4177" w:rsidR="006D3576" w:rsidRDefault="006D3576" w:rsidP="009852AA">
            <w:pPr>
              <w:rPr>
                <w:b/>
              </w:rPr>
            </w:pPr>
            <w:r>
              <w:rPr>
                <w:sz w:val="22"/>
              </w:rPr>
              <w:t xml:space="preserve">Школьная </w:t>
            </w:r>
            <w:r w:rsidR="00B223B7">
              <w:rPr>
                <w:sz w:val="22"/>
              </w:rPr>
              <w:t xml:space="preserve">благотворительная </w:t>
            </w:r>
            <w:r>
              <w:rPr>
                <w:sz w:val="22"/>
              </w:rPr>
              <w:lastRenderedPageBreak/>
              <w:t>акция «Сотвори новогоднее чудо»</w:t>
            </w:r>
          </w:p>
        </w:tc>
        <w:tc>
          <w:tcPr>
            <w:tcW w:w="2124" w:type="dxa"/>
          </w:tcPr>
          <w:p w14:paraId="1CADCBEE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1621" w:type="dxa"/>
          </w:tcPr>
          <w:p w14:paraId="527524F4" w14:textId="0D755B92" w:rsidR="006D3576" w:rsidRDefault="0094427F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94427F" w14:paraId="6CE0BB99" w14:textId="77777777" w:rsidTr="0094427F">
        <w:tc>
          <w:tcPr>
            <w:tcW w:w="2052" w:type="dxa"/>
            <w:vMerge w:val="restart"/>
          </w:tcPr>
          <w:p w14:paraId="17CF17DC" w14:textId="77777777" w:rsidR="0094427F" w:rsidRPr="00536AA8" w:rsidRDefault="0094427F" w:rsidP="009852AA">
            <w:r w:rsidRPr="00536AA8">
              <w:t>образовательный</w:t>
            </w:r>
          </w:p>
        </w:tc>
        <w:tc>
          <w:tcPr>
            <w:tcW w:w="2023" w:type="dxa"/>
          </w:tcPr>
          <w:p w14:paraId="7ED3189A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0363C94E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262E6478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5CD10CBC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1994" w:type="dxa"/>
          </w:tcPr>
          <w:p w14:paraId="5AE26A87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124" w:type="dxa"/>
          </w:tcPr>
          <w:p w14:paraId="3B1D9BE7" w14:textId="77777777" w:rsidR="0094427F" w:rsidRPr="006D3576" w:rsidRDefault="0094427F" w:rsidP="009852AA">
            <w:pPr>
              <w:rPr>
                <w:color w:val="C00000"/>
              </w:rPr>
            </w:pPr>
            <w:r w:rsidRPr="006D3576">
              <w:rPr>
                <w:color w:val="C00000"/>
              </w:rPr>
              <w:t>03.12</w:t>
            </w:r>
          </w:p>
          <w:p w14:paraId="7B83A7AC" w14:textId="77777777" w:rsidR="0094427F" w:rsidRPr="006D3576" w:rsidRDefault="0094427F" w:rsidP="009852AA">
            <w:pPr>
              <w:rPr>
                <w:color w:val="0070C0"/>
              </w:rPr>
            </w:pPr>
            <w:r w:rsidRPr="006D3576">
              <w:rPr>
                <w:color w:val="0070C0"/>
              </w:rPr>
              <w:t>Пост</w:t>
            </w:r>
          </w:p>
          <w:p w14:paraId="79F2C51B" w14:textId="79F307EA" w:rsidR="0094427F" w:rsidRPr="006D3576" w:rsidRDefault="0094427F" w:rsidP="009852AA">
            <w:pPr>
              <w:rPr>
                <w:b/>
              </w:rPr>
            </w:pPr>
            <w:hyperlink r:id="rId20" w:history="1">
              <w:r w:rsidRPr="006D3576">
                <w:t>День Неизвестного солдата</w:t>
              </w:r>
            </w:hyperlink>
          </w:p>
        </w:tc>
        <w:tc>
          <w:tcPr>
            <w:tcW w:w="1621" w:type="dxa"/>
            <w:vMerge w:val="restart"/>
          </w:tcPr>
          <w:p w14:paraId="718094FE" w14:textId="4926BE5B" w:rsidR="0094427F" w:rsidRDefault="0094427F" w:rsidP="009852AA">
            <w:pPr>
              <w:rPr>
                <w:b/>
              </w:rPr>
            </w:pPr>
            <w:r>
              <w:t>Ученики 8 «Б» класса, классный руководитель</w:t>
            </w:r>
          </w:p>
        </w:tc>
      </w:tr>
      <w:tr w:rsidR="0094427F" w14:paraId="1301A723" w14:textId="77777777" w:rsidTr="0094427F">
        <w:tc>
          <w:tcPr>
            <w:tcW w:w="2052" w:type="dxa"/>
            <w:vMerge/>
          </w:tcPr>
          <w:p w14:paraId="0489C902" w14:textId="77777777" w:rsidR="0094427F" w:rsidRPr="00536AA8" w:rsidRDefault="0094427F" w:rsidP="009852AA"/>
        </w:tc>
        <w:tc>
          <w:tcPr>
            <w:tcW w:w="2023" w:type="dxa"/>
          </w:tcPr>
          <w:p w14:paraId="2977719C" w14:textId="77777777" w:rsidR="0094427F" w:rsidRPr="006D3576" w:rsidRDefault="0094427F" w:rsidP="00286DA0">
            <w:pPr>
              <w:rPr>
                <w:bCs/>
                <w:color w:val="C00000"/>
              </w:rPr>
            </w:pPr>
            <w:r w:rsidRPr="006D3576">
              <w:rPr>
                <w:bCs/>
                <w:color w:val="C00000"/>
              </w:rPr>
              <w:t>05.12</w:t>
            </w:r>
          </w:p>
          <w:p w14:paraId="664E4556" w14:textId="3107E736" w:rsidR="0094427F" w:rsidRPr="006D3576" w:rsidRDefault="0094427F" w:rsidP="00286DA0">
            <w:hyperlink r:id="rId21" w:history="1">
              <w:r w:rsidRPr="006D3576">
                <w:t>Международный день добровольцев</w:t>
              </w:r>
            </w:hyperlink>
            <w:r w:rsidRPr="006D3576">
              <w:t>.</w:t>
            </w:r>
            <w:r>
              <w:t xml:space="preserve"> </w:t>
            </w:r>
            <w:r>
              <w:t>Жить – значит действовать.</w:t>
            </w:r>
          </w:p>
          <w:p w14:paraId="34F0FEE9" w14:textId="111D58FF" w:rsidR="0094427F" w:rsidRDefault="0094427F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1C6FF86E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0E9A47E4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7CAFF15A" w14:textId="09369B82" w:rsidR="0094427F" w:rsidRDefault="0094427F" w:rsidP="009852AA">
            <w:pPr>
              <w:rPr>
                <w:color w:val="C00000"/>
                <w:sz w:val="22"/>
              </w:rPr>
            </w:pPr>
            <w:r w:rsidRPr="006D3576">
              <w:rPr>
                <w:color w:val="C00000"/>
                <w:sz w:val="22"/>
              </w:rPr>
              <w:t>08.12.</w:t>
            </w:r>
          </w:p>
          <w:p w14:paraId="0EF883B3" w14:textId="3758D7B3" w:rsidR="0094427F" w:rsidRPr="00814B8D" w:rsidRDefault="0094427F" w:rsidP="009852AA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видео).</w:t>
            </w:r>
          </w:p>
          <w:p w14:paraId="4FC4A495" w14:textId="2945FAB6" w:rsidR="0094427F" w:rsidRDefault="0094427F" w:rsidP="009852AA">
            <w:pPr>
              <w:rPr>
                <w:b/>
              </w:rPr>
            </w:pPr>
            <w:r w:rsidRPr="006D3576">
              <w:rPr>
                <w:sz w:val="22"/>
              </w:rPr>
              <w:t>«</w:t>
            </w:r>
            <w:r>
              <w:rPr>
                <w:sz w:val="22"/>
              </w:rPr>
              <w:t>Информационная безопасность»</w:t>
            </w:r>
          </w:p>
        </w:tc>
        <w:tc>
          <w:tcPr>
            <w:tcW w:w="1994" w:type="dxa"/>
          </w:tcPr>
          <w:p w14:paraId="3D069D5A" w14:textId="77777777" w:rsidR="0094427F" w:rsidRPr="0070568B" w:rsidRDefault="0094427F" w:rsidP="0070568B">
            <w:pPr>
              <w:rPr>
                <w:color w:val="C00000"/>
              </w:rPr>
            </w:pPr>
            <w:r w:rsidRPr="0070568B">
              <w:rPr>
                <w:color w:val="C00000"/>
              </w:rPr>
              <w:t>09.12</w:t>
            </w:r>
          </w:p>
          <w:p w14:paraId="41CF68AD" w14:textId="77777777" w:rsidR="0094427F" w:rsidRPr="0070568B" w:rsidRDefault="0094427F" w:rsidP="0070568B">
            <w:pPr>
              <w:rPr>
                <w:color w:val="0070C0"/>
              </w:rPr>
            </w:pPr>
            <w:r w:rsidRPr="0070568B">
              <w:rPr>
                <w:color w:val="0070C0"/>
              </w:rPr>
              <w:t>Пост</w:t>
            </w:r>
          </w:p>
          <w:p w14:paraId="6647FB28" w14:textId="77777777" w:rsidR="0094427F" w:rsidRDefault="0094427F" w:rsidP="0070568B">
            <w:hyperlink r:id="rId22" w:history="1">
              <w:r w:rsidRPr="0070568B">
                <w:t xml:space="preserve">День Героев </w:t>
              </w:r>
              <w:proofErr w:type="spellStart"/>
              <w:r w:rsidRPr="0070568B">
                <w:t>Отечества</w:t>
              </w:r>
            </w:hyperlink>
            <w:proofErr w:type="spellEnd"/>
          </w:p>
          <w:p w14:paraId="4CEF8CAA" w14:textId="4D0C272E" w:rsidR="0094427F" w:rsidRPr="0070568B" w:rsidRDefault="0094427F" w:rsidP="0070568B">
            <w:r>
              <w:t>«Память – основа совести и нравственности» (Д. Лихачев)</w:t>
            </w:r>
          </w:p>
          <w:p w14:paraId="3518E61B" w14:textId="77777777" w:rsidR="0094427F" w:rsidRPr="00D76C45" w:rsidRDefault="0094427F" w:rsidP="0070568B">
            <w:pPr>
              <w:rPr>
                <w:color w:val="C00000"/>
              </w:rPr>
            </w:pPr>
            <w:r w:rsidRPr="00D76C45">
              <w:rPr>
                <w:color w:val="C00000"/>
              </w:rPr>
              <w:t>09.12</w:t>
            </w:r>
          </w:p>
          <w:p w14:paraId="45EACF28" w14:textId="332F3534" w:rsidR="0094427F" w:rsidRDefault="0094427F" w:rsidP="0070568B">
            <w:pPr>
              <w:rPr>
                <w:b/>
              </w:rPr>
            </w:pPr>
            <w:r w:rsidRPr="0070568B">
              <w:t>Международный день памяти жертв преступления геноцида</w:t>
            </w:r>
          </w:p>
        </w:tc>
        <w:tc>
          <w:tcPr>
            <w:tcW w:w="2124" w:type="dxa"/>
          </w:tcPr>
          <w:p w14:paraId="5F2BE921" w14:textId="2BCB9B03" w:rsidR="0094427F" w:rsidRDefault="0094427F" w:rsidP="009852AA">
            <w:pPr>
              <w:rPr>
                <w:b/>
              </w:rPr>
            </w:pPr>
          </w:p>
        </w:tc>
        <w:tc>
          <w:tcPr>
            <w:tcW w:w="1621" w:type="dxa"/>
            <w:vMerge/>
          </w:tcPr>
          <w:p w14:paraId="329B831C" w14:textId="77777777" w:rsidR="0094427F" w:rsidRDefault="0094427F" w:rsidP="009852AA">
            <w:pPr>
              <w:rPr>
                <w:b/>
              </w:rPr>
            </w:pPr>
          </w:p>
        </w:tc>
      </w:tr>
      <w:tr w:rsidR="0094427F" w14:paraId="10DB1F68" w14:textId="77777777" w:rsidTr="0094427F">
        <w:tc>
          <w:tcPr>
            <w:tcW w:w="2052" w:type="dxa"/>
            <w:vMerge/>
          </w:tcPr>
          <w:p w14:paraId="417594A6" w14:textId="77777777" w:rsidR="0094427F" w:rsidRPr="00536AA8" w:rsidRDefault="0094427F" w:rsidP="009852AA"/>
        </w:tc>
        <w:tc>
          <w:tcPr>
            <w:tcW w:w="2023" w:type="dxa"/>
          </w:tcPr>
          <w:p w14:paraId="61370CA6" w14:textId="77777777" w:rsidR="0094427F" w:rsidRPr="0070568B" w:rsidRDefault="0094427F" w:rsidP="007B775A">
            <w:pPr>
              <w:rPr>
                <w:color w:val="C00000"/>
              </w:rPr>
            </w:pPr>
            <w:r w:rsidRPr="0070568B">
              <w:rPr>
                <w:color w:val="C00000"/>
              </w:rPr>
              <w:t>12.12.</w:t>
            </w:r>
          </w:p>
          <w:p w14:paraId="17ED1F70" w14:textId="77777777" w:rsidR="0094427F" w:rsidRPr="0070568B" w:rsidRDefault="0094427F" w:rsidP="007B775A">
            <w:pPr>
              <w:rPr>
                <w:color w:val="0070C0"/>
              </w:rPr>
            </w:pPr>
            <w:r w:rsidRPr="0070568B">
              <w:rPr>
                <w:color w:val="0070C0"/>
              </w:rPr>
              <w:t>Пост. Викторина.</w:t>
            </w:r>
          </w:p>
          <w:p w14:paraId="56D48137" w14:textId="736ABED6" w:rsidR="0094427F" w:rsidRPr="007B775A" w:rsidRDefault="0094427F" w:rsidP="007B775A">
            <w:hyperlink r:id="rId23" w:history="1">
              <w:r w:rsidRPr="0070568B">
                <w:t xml:space="preserve">День Конституции Российской </w:t>
              </w:r>
              <w:proofErr w:type="spellStart"/>
              <w:r w:rsidRPr="0070568B">
                <w:t>Федерации</w:t>
              </w:r>
            </w:hyperlink>
            <w:proofErr w:type="spellEnd"/>
          </w:p>
        </w:tc>
        <w:tc>
          <w:tcPr>
            <w:tcW w:w="2332" w:type="dxa"/>
          </w:tcPr>
          <w:p w14:paraId="63AEDE71" w14:textId="392DAA89" w:rsidR="0094427F" w:rsidRPr="0070568B" w:rsidRDefault="0094427F" w:rsidP="009852AA">
            <w:pPr>
              <w:rPr>
                <w:b/>
              </w:rPr>
            </w:pPr>
          </w:p>
        </w:tc>
        <w:tc>
          <w:tcPr>
            <w:tcW w:w="2017" w:type="dxa"/>
          </w:tcPr>
          <w:p w14:paraId="469872A3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6172AC08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1994" w:type="dxa"/>
          </w:tcPr>
          <w:p w14:paraId="073EA06D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2124" w:type="dxa"/>
          </w:tcPr>
          <w:p w14:paraId="089D3032" w14:textId="77777777" w:rsidR="0094427F" w:rsidRDefault="0094427F" w:rsidP="009852AA">
            <w:pPr>
              <w:rPr>
                <w:b/>
              </w:rPr>
            </w:pPr>
          </w:p>
        </w:tc>
        <w:tc>
          <w:tcPr>
            <w:tcW w:w="1621" w:type="dxa"/>
            <w:vMerge/>
          </w:tcPr>
          <w:p w14:paraId="114EA34B" w14:textId="77777777" w:rsidR="0094427F" w:rsidRDefault="0094427F" w:rsidP="009852AA">
            <w:pPr>
              <w:rPr>
                <w:b/>
              </w:rPr>
            </w:pPr>
          </w:p>
        </w:tc>
      </w:tr>
      <w:tr w:rsidR="009E111A" w14:paraId="1E70689D" w14:textId="77777777" w:rsidTr="0094427F">
        <w:tc>
          <w:tcPr>
            <w:tcW w:w="2052" w:type="dxa"/>
            <w:vMerge/>
          </w:tcPr>
          <w:p w14:paraId="4150A43C" w14:textId="77777777" w:rsidR="006D3576" w:rsidRPr="00536AA8" w:rsidRDefault="006D3576" w:rsidP="009852AA"/>
        </w:tc>
        <w:tc>
          <w:tcPr>
            <w:tcW w:w="2023" w:type="dxa"/>
          </w:tcPr>
          <w:p w14:paraId="4DB96843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1DC9A0CA" w14:textId="77777777" w:rsidR="009E111A" w:rsidRPr="0070568B" w:rsidRDefault="009E111A" w:rsidP="009E111A">
            <w:pPr>
              <w:rPr>
                <w:color w:val="C00000"/>
              </w:rPr>
            </w:pPr>
            <w:r w:rsidRPr="0070568B">
              <w:rPr>
                <w:color w:val="C00000"/>
              </w:rPr>
              <w:t>20.12</w:t>
            </w:r>
          </w:p>
          <w:p w14:paraId="5B2A30C2" w14:textId="77777777" w:rsidR="009E111A" w:rsidRPr="0070568B" w:rsidRDefault="009E111A" w:rsidP="009E111A">
            <w:pPr>
              <w:rPr>
                <w:color w:val="0070C0"/>
              </w:rPr>
            </w:pPr>
            <w:r w:rsidRPr="0070568B">
              <w:rPr>
                <w:color w:val="0070C0"/>
              </w:rPr>
              <w:t>Пост.</w:t>
            </w:r>
          </w:p>
          <w:p w14:paraId="5CE1C3B4" w14:textId="7C9D7856" w:rsidR="006D3576" w:rsidRDefault="009E111A" w:rsidP="009E111A">
            <w:proofErr w:type="spellStart"/>
            <w:r>
              <w:t>П</w:t>
            </w:r>
            <w:r w:rsidRPr="0066506A">
              <w:t>рофориетационно</w:t>
            </w:r>
            <w:r>
              <w:t>е</w:t>
            </w:r>
            <w:proofErr w:type="spellEnd"/>
            <w:r w:rsidRPr="0066506A">
              <w:t xml:space="preserve"> мероприяти</w:t>
            </w:r>
            <w:r>
              <w:t>е</w:t>
            </w:r>
            <w:r w:rsidRPr="0066506A">
              <w:t xml:space="preserve"> «</w:t>
            </w:r>
            <w:proofErr w:type="spellStart"/>
            <w:r w:rsidRPr="0066506A">
              <w:t>Профессиналитет</w:t>
            </w:r>
            <w:proofErr w:type="spellEnd"/>
            <w:r w:rsidRPr="0066506A">
              <w:t>»</w:t>
            </w:r>
          </w:p>
        </w:tc>
        <w:tc>
          <w:tcPr>
            <w:tcW w:w="2017" w:type="dxa"/>
          </w:tcPr>
          <w:p w14:paraId="035461F8" w14:textId="77777777" w:rsidR="009E111A" w:rsidRPr="00D8341F" w:rsidRDefault="009E111A" w:rsidP="009E111A">
            <w:pPr>
              <w:rPr>
                <w:color w:val="C00000"/>
              </w:rPr>
            </w:pPr>
            <w:r w:rsidRPr="00D8341F">
              <w:rPr>
                <w:color w:val="C00000"/>
              </w:rPr>
              <w:t>21.12</w:t>
            </w:r>
          </w:p>
          <w:p w14:paraId="573F14F3" w14:textId="77777777" w:rsidR="009E111A" w:rsidRPr="00814B8D" w:rsidRDefault="009E111A" w:rsidP="009E111A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записей.</w:t>
            </w:r>
          </w:p>
          <w:p w14:paraId="7DD294A8" w14:textId="2A138E6A" w:rsidR="006D3576" w:rsidRDefault="009E111A" w:rsidP="009E111A">
            <w:pPr>
              <w:rPr>
                <w:b/>
              </w:rPr>
            </w:pPr>
            <w:hyperlink r:id="rId24" w:history="1">
              <w:r w:rsidRPr="0070568B">
                <w:t>День зимнего солнцестояния</w:t>
              </w:r>
            </w:hyperlink>
          </w:p>
        </w:tc>
        <w:tc>
          <w:tcPr>
            <w:tcW w:w="2128" w:type="dxa"/>
          </w:tcPr>
          <w:p w14:paraId="4DD82666" w14:textId="77777777" w:rsidR="009E111A" w:rsidRPr="000B72A1" w:rsidRDefault="009E111A" w:rsidP="009E111A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0B72A1">
              <w:rPr>
                <w:color w:val="C00000"/>
                <w:sz w:val="22"/>
                <w:szCs w:val="22"/>
                <w:shd w:val="clear" w:color="auto" w:fill="FFFFFF"/>
              </w:rPr>
              <w:t>22.12</w:t>
            </w:r>
          </w:p>
          <w:p w14:paraId="5BB077FF" w14:textId="77777777" w:rsidR="00A66CB7" w:rsidRDefault="00A66CB7" w:rsidP="009E111A">
            <w:r>
              <w:t>85 лет со дня рождения Эдуарда Николаевича Успенского</w:t>
            </w:r>
          </w:p>
          <w:p w14:paraId="4EE08C44" w14:textId="2171221B" w:rsidR="00A66CB7" w:rsidRPr="0070568B" w:rsidRDefault="00A66CB7" w:rsidP="009E111A">
            <w:r w:rsidRPr="006B1E38">
              <w:rPr>
                <w:bCs/>
                <w:color w:val="0070C0"/>
              </w:rPr>
              <w:t>Пост, выставка иллюстраций к произведениям</w:t>
            </w:r>
          </w:p>
        </w:tc>
        <w:tc>
          <w:tcPr>
            <w:tcW w:w="1994" w:type="dxa"/>
          </w:tcPr>
          <w:p w14:paraId="297BB082" w14:textId="77777777" w:rsidR="00A66CB7" w:rsidRPr="00A66CB7" w:rsidRDefault="00A66CB7" w:rsidP="00A66CB7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A66CB7">
              <w:rPr>
                <w:color w:val="C00000"/>
                <w:sz w:val="22"/>
                <w:szCs w:val="22"/>
                <w:shd w:val="clear" w:color="auto" w:fill="FFFFFF"/>
              </w:rPr>
              <w:t>23.12.</w:t>
            </w:r>
          </w:p>
          <w:p w14:paraId="1771F3F5" w14:textId="1CF42AFE" w:rsidR="006D3576" w:rsidRPr="00A66CB7" w:rsidRDefault="00A66CB7" w:rsidP="009852AA"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814B8D">
              <w:rPr>
                <w:color w:val="0070C0"/>
              </w:rPr>
              <w:t xml:space="preserve"> </w:t>
            </w:r>
            <w:r w:rsidRPr="00922137">
              <w:t xml:space="preserve">«Безопасность в дни </w:t>
            </w:r>
            <w:r>
              <w:t xml:space="preserve">зимних </w:t>
            </w:r>
            <w:r w:rsidRPr="00922137">
              <w:t>каникул»</w:t>
            </w:r>
          </w:p>
        </w:tc>
        <w:tc>
          <w:tcPr>
            <w:tcW w:w="2124" w:type="dxa"/>
          </w:tcPr>
          <w:p w14:paraId="09A8BD06" w14:textId="77777777" w:rsidR="006D3576" w:rsidRDefault="006D3576" w:rsidP="009852AA">
            <w:pPr>
              <w:rPr>
                <w:b/>
              </w:rPr>
            </w:pPr>
          </w:p>
        </w:tc>
        <w:tc>
          <w:tcPr>
            <w:tcW w:w="1621" w:type="dxa"/>
          </w:tcPr>
          <w:p w14:paraId="29683971" w14:textId="19D361A2" w:rsidR="006D3576" w:rsidRDefault="004A7F52" w:rsidP="009852AA">
            <w:pPr>
              <w:rPr>
                <w:b/>
              </w:rPr>
            </w:pPr>
            <w:r>
              <w:t>Ученики 8 «Г» класса, классный руководитель</w:t>
            </w:r>
          </w:p>
        </w:tc>
      </w:tr>
      <w:tr w:rsidR="009E111A" w14:paraId="6BF14A58" w14:textId="77777777" w:rsidTr="0094427F">
        <w:trPr>
          <w:trHeight w:val="849"/>
        </w:trPr>
        <w:tc>
          <w:tcPr>
            <w:tcW w:w="2052" w:type="dxa"/>
            <w:vMerge w:val="restart"/>
          </w:tcPr>
          <w:p w14:paraId="596A0A3A" w14:textId="77777777" w:rsidR="0070568B" w:rsidRPr="00536AA8" w:rsidRDefault="0070568B" w:rsidP="009852AA">
            <w:r w:rsidRPr="00536AA8">
              <w:lastRenderedPageBreak/>
              <w:t>развлекательный</w:t>
            </w:r>
          </w:p>
        </w:tc>
        <w:tc>
          <w:tcPr>
            <w:tcW w:w="2023" w:type="dxa"/>
          </w:tcPr>
          <w:p w14:paraId="54173FF1" w14:textId="77777777" w:rsidR="0070568B" w:rsidRDefault="0070568B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1AFCD778" w14:textId="77777777" w:rsidR="0070568B" w:rsidRPr="00C440ED" w:rsidRDefault="0070568B" w:rsidP="009852AA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17" w:type="dxa"/>
          </w:tcPr>
          <w:p w14:paraId="70E2E50A" w14:textId="77777777" w:rsidR="0070568B" w:rsidRDefault="0070568B" w:rsidP="009852AA">
            <w:pPr>
              <w:rPr>
                <w:b/>
              </w:rPr>
            </w:pPr>
          </w:p>
        </w:tc>
        <w:tc>
          <w:tcPr>
            <w:tcW w:w="2128" w:type="dxa"/>
          </w:tcPr>
          <w:p w14:paraId="0F941974" w14:textId="77777777" w:rsidR="009E111A" w:rsidRPr="0070568B" w:rsidRDefault="009E111A" w:rsidP="009E111A">
            <w:pPr>
              <w:widowControl w:val="0"/>
              <w:spacing w:line="235" w:lineRule="auto"/>
              <w:rPr>
                <w:color w:val="C00000"/>
                <w:sz w:val="22"/>
              </w:rPr>
            </w:pPr>
            <w:r w:rsidRPr="0070568B">
              <w:rPr>
                <w:color w:val="C00000"/>
                <w:sz w:val="22"/>
              </w:rPr>
              <w:t>22.12</w:t>
            </w:r>
          </w:p>
          <w:p w14:paraId="3FA139D4" w14:textId="77777777" w:rsidR="009E111A" w:rsidRPr="0070568B" w:rsidRDefault="009E111A" w:rsidP="009E111A">
            <w:pPr>
              <w:widowControl w:val="0"/>
              <w:spacing w:line="235" w:lineRule="auto"/>
              <w:rPr>
                <w:color w:val="0070C0"/>
                <w:sz w:val="22"/>
              </w:rPr>
            </w:pPr>
            <w:r w:rsidRPr="0070568B">
              <w:rPr>
                <w:color w:val="0070C0"/>
                <w:sz w:val="22"/>
              </w:rPr>
              <w:t>Прямой эфир</w:t>
            </w:r>
          </w:p>
          <w:p w14:paraId="4B79B7A7" w14:textId="273446D2" w:rsidR="0070568B" w:rsidRPr="007C060F" w:rsidRDefault="009E111A" w:rsidP="009E111A">
            <w:pPr>
              <w:widowControl w:val="0"/>
              <w:spacing w:line="235" w:lineRule="auto"/>
              <w:rPr>
                <w:sz w:val="22"/>
              </w:rPr>
            </w:pPr>
            <w:r>
              <w:rPr>
                <w:sz w:val="22"/>
              </w:rPr>
              <w:t>Интеллектуальная игра «Что? Где? Когда?». Новогодний эфир.</w:t>
            </w:r>
          </w:p>
        </w:tc>
        <w:tc>
          <w:tcPr>
            <w:tcW w:w="1994" w:type="dxa"/>
          </w:tcPr>
          <w:p w14:paraId="178767CC" w14:textId="6007048F" w:rsidR="0070568B" w:rsidRDefault="0070568B" w:rsidP="000F73F5">
            <w:pPr>
              <w:rPr>
                <w:b/>
              </w:rPr>
            </w:pPr>
          </w:p>
        </w:tc>
        <w:tc>
          <w:tcPr>
            <w:tcW w:w="2124" w:type="dxa"/>
          </w:tcPr>
          <w:p w14:paraId="2072B822" w14:textId="77777777" w:rsidR="00D8341F" w:rsidRPr="0070568B" w:rsidRDefault="00D8341F" w:rsidP="00D8341F">
            <w:pPr>
              <w:rPr>
                <w:color w:val="C00000"/>
              </w:rPr>
            </w:pPr>
            <w:r w:rsidRPr="0070568B">
              <w:rPr>
                <w:color w:val="C00000"/>
              </w:rPr>
              <w:t>25.12</w:t>
            </w:r>
          </w:p>
          <w:p w14:paraId="6C0EB728" w14:textId="77777777" w:rsidR="00D8341F" w:rsidRPr="007450E0" w:rsidRDefault="00D8341F" w:rsidP="00D8341F">
            <w:pPr>
              <w:rPr>
                <w:color w:val="0070C0"/>
              </w:rPr>
            </w:pPr>
            <w:r w:rsidRPr="007450E0">
              <w:rPr>
                <w:color w:val="0070C0"/>
              </w:rPr>
              <w:t xml:space="preserve">Пост. </w:t>
            </w:r>
            <w:proofErr w:type="gramStart"/>
            <w:r w:rsidRPr="007450E0">
              <w:rPr>
                <w:color w:val="0070C0"/>
              </w:rPr>
              <w:t>Фото-выставка</w:t>
            </w:r>
            <w:proofErr w:type="gramEnd"/>
            <w:r w:rsidRPr="007450E0">
              <w:rPr>
                <w:color w:val="0070C0"/>
              </w:rPr>
              <w:t>.</w:t>
            </w:r>
          </w:p>
          <w:p w14:paraId="32C43604" w14:textId="3A6BC635" w:rsidR="0070568B" w:rsidRDefault="00D8341F" w:rsidP="009852AA">
            <w:pPr>
              <w:rPr>
                <w:b/>
              </w:rPr>
            </w:pPr>
            <w:r w:rsidRPr="0070568B">
              <w:rPr>
                <w:color w:val="000000"/>
              </w:rPr>
              <w:t>День дарения елочных праздничных шаров. Подведение итогов конкурса новогодних игрушек. Выставка.</w:t>
            </w:r>
          </w:p>
        </w:tc>
        <w:tc>
          <w:tcPr>
            <w:tcW w:w="1621" w:type="dxa"/>
          </w:tcPr>
          <w:p w14:paraId="2C58F665" w14:textId="34D0A331" w:rsidR="0070568B" w:rsidRDefault="007C060F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9E111A" w14:paraId="7E05F411" w14:textId="77777777" w:rsidTr="0094427F">
        <w:tc>
          <w:tcPr>
            <w:tcW w:w="2052" w:type="dxa"/>
            <w:vMerge/>
          </w:tcPr>
          <w:p w14:paraId="5025482D" w14:textId="77777777" w:rsidR="0070568B" w:rsidRPr="00536AA8" w:rsidRDefault="0070568B" w:rsidP="009852AA"/>
        </w:tc>
        <w:tc>
          <w:tcPr>
            <w:tcW w:w="2023" w:type="dxa"/>
          </w:tcPr>
          <w:p w14:paraId="335AE570" w14:textId="77777777" w:rsidR="009E111A" w:rsidRPr="002A37BD" w:rsidRDefault="009E111A" w:rsidP="009E111A">
            <w:pPr>
              <w:pStyle w:val="a5"/>
              <w:tabs>
                <w:tab w:val="left" w:pos="209"/>
              </w:tabs>
              <w:ind w:left="0"/>
              <w:jc w:val="both"/>
              <w:rPr>
                <w:color w:val="C00000"/>
              </w:rPr>
            </w:pPr>
            <w:r w:rsidRPr="002A37BD">
              <w:rPr>
                <w:color w:val="C00000"/>
              </w:rPr>
              <w:t>26.12.</w:t>
            </w:r>
          </w:p>
          <w:p w14:paraId="4120C5BD" w14:textId="77777777" w:rsidR="009E111A" w:rsidRPr="002A37BD" w:rsidRDefault="009E111A" w:rsidP="009E111A">
            <w:pPr>
              <w:pStyle w:val="a5"/>
              <w:tabs>
                <w:tab w:val="left" w:pos="209"/>
              </w:tabs>
              <w:ind w:left="0"/>
              <w:jc w:val="both"/>
            </w:pPr>
            <w:r w:rsidRPr="002A37BD">
              <w:t xml:space="preserve">Акция #Новогодние окна 2023. </w:t>
            </w:r>
          </w:p>
          <w:p w14:paraId="214ECB83" w14:textId="77777777" w:rsidR="009E111A" w:rsidRPr="002A37BD" w:rsidRDefault="009E111A" w:rsidP="009E111A">
            <w:pPr>
              <w:pStyle w:val="a5"/>
              <w:tabs>
                <w:tab w:val="left" w:pos="209"/>
              </w:tabs>
              <w:ind w:left="0"/>
              <w:jc w:val="both"/>
              <w:rPr>
                <w:color w:val="0070C0"/>
              </w:rPr>
            </w:pPr>
            <w:r w:rsidRPr="002A37BD">
              <w:rPr>
                <w:color w:val="0070C0"/>
              </w:rPr>
              <w:t>Размещение фотографий оформленных окон и голосование.</w:t>
            </w:r>
          </w:p>
          <w:p w14:paraId="045B0CAF" w14:textId="6BFB41C4" w:rsidR="0070568B" w:rsidRDefault="0070568B" w:rsidP="009852AA">
            <w:pPr>
              <w:rPr>
                <w:b/>
              </w:rPr>
            </w:pPr>
          </w:p>
        </w:tc>
        <w:tc>
          <w:tcPr>
            <w:tcW w:w="2332" w:type="dxa"/>
          </w:tcPr>
          <w:p w14:paraId="340246A7" w14:textId="77777777" w:rsidR="0070568B" w:rsidRDefault="0070568B" w:rsidP="009E111A">
            <w:pPr>
              <w:pStyle w:val="a5"/>
              <w:tabs>
                <w:tab w:val="left" w:pos="209"/>
              </w:tabs>
              <w:ind w:left="0"/>
              <w:jc w:val="both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17" w:type="dxa"/>
          </w:tcPr>
          <w:p w14:paraId="2B66A74D" w14:textId="77777777" w:rsidR="009E111A" w:rsidRPr="007450E0" w:rsidRDefault="009E111A" w:rsidP="009E111A">
            <w:pPr>
              <w:rPr>
                <w:color w:val="C00000"/>
                <w:sz w:val="22"/>
              </w:rPr>
            </w:pPr>
            <w:r w:rsidRPr="007450E0">
              <w:rPr>
                <w:color w:val="C00000"/>
                <w:sz w:val="22"/>
              </w:rPr>
              <w:t>28. 12.</w:t>
            </w:r>
          </w:p>
          <w:p w14:paraId="1C2CF9E9" w14:textId="77777777" w:rsidR="009E111A" w:rsidRPr="007450E0" w:rsidRDefault="009E111A" w:rsidP="009E111A">
            <w:pPr>
              <w:rPr>
                <w:color w:val="0070C0"/>
                <w:sz w:val="22"/>
              </w:rPr>
            </w:pPr>
            <w:r w:rsidRPr="007450E0">
              <w:rPr>
                <w:color w:val="0070C0"/>
                <w:sz w:val="22"/>
              </w:rPr>
              <w:t>Пост. Интервью с участниками.</w:t>
            </w:r>
          </w:p>
          <w:p w14:paraId="565D4D88" w14:textId="047C1752" w:rsidR="0070568B" w:rsidRDefault="009E111A" w:rsidP="009E111A">
            <w:pPr>
              <w:rPr>
                <w:b/>
              </w:rPr>
            </w:pPr>
            <w:r>
              <w:rPr>
                <w:sz w:val="22"/>
              </w:rPr>
              <w:t>«Волейбольные встречи»</w:t>
            </w:r>
          </w:p>
        </w:tc>
        <w:tc>
          <w:tcPr>
            <w:tcW w:w="2128" w:type="dxa"/>
          </w:tcPr>
          <w:p w14:paraId="0C9CD36A" w14:textId="77777777" w:rsidR="009E111A" w:rsidRPr="007450E0" w:rsidRDefault="009E111A" w:rsidP="009E111A">
            <w:pPr>
              <w:rPr>
                <w:color w:val="C00000"/>
                <w:sz w:val="22"/>
              </w:rPr>
            </w:pPr>
            <w:r w:rsidRPr="007450E0">
              <w:rPr>
                <w:color w:val="C00000"/>
                <w:sz w:val="22"/>
              </w:rPr>
              <w:t>29.12</w:t>
            </w:r>
          </w:p>
          <w:p w14:paraId="54744494" w14:textId="77675149" w:rsidR="0070568B" w:rsidRDefault="009E111A" w:rsidP="009E111A">
            <w:pPr>
              <w:rPr>
                <w:b/>
              </w:rPr>
            </w:pPr>
            <w:r w:rsidRPr="00814B8D">
              <w:rPr>
                <w:color w:val="0070C0"/>
                <w:sz w:val="22"/>
              </w:rPr>
              <w:t>Новогоднее экспресс-поздравление.</w:t>
            </w:r>
          </w:p>
        </w:tc>
        <w:tc>
          <w:tcPr>
            <w:tcW w:w="1994" w:type="dxa"/>
          </w:tcPr>
          <w:p w14:paraId="5AE762CA" w14:textId="77777777" w:rsidR="009E111A" w:rsidRPr="007450E0" w:rsidRDefault="009E111A" w:rsidP="009E111A">
            <w:pPr>
              <w:rPr>
                <w:color w:val="C00000"/>
              </w:rPr>
            </w:pPr>
            <w:r w:rsidRPr="007450E0">
              <w:rPr>
                <w:color w:val="C00000"/>
              </w:rPr>
              <w:t>30.12</w:t>
            </w:r>
          </w:p>
          <w:p w14:paraId="79C5C7D4" w14:textId="77777777" w:rsidR="009E111A" w:rsidRPr="00814B8D" w:rsidRDefault="009E111A" w:rsidP="009E111A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записей.</w:t>
            </w:r>
          </w:p>
          <w:p w14:paraId="0B77CA5E" w14:textId="33901829" w:rsidR="0070568B" w:rsidRDefault="009E111A" w:rsidP="009E111A">
            <w:pPr>
              <w:rPr>
                <w:b/>
              </w:rPr>
            </w:pPr>
            <w:hyperlink r:id="rId25" w:history="1">
              <w:r w:rsidRPr="007450E0">
                <w:t>День подарков</w:t>
              </w:r>
            </w:hyperlink>
            <w:r w:rsidRPr="007450E0">
              <w:t xml:space="preserve"> и поздравлений</w:t>
            </w:r>
          </w:p>
        </w:tc>
        <w:tc>
          <w:tcPr>
            <w:tcW w:w="2124" w:type="dxa"/>
          </w:tcPr>
          <w:p w14:paraId="088FB594" w14:textId="38BE393B" w:rsidR="0070568B" w:rsidRDefault="0070568B" w:rsidP="009852AA">
            <w:pPr>
              <w:rPr>
                <w:b/>
              </w:rPr>
            </w:pPr>
          </w:p>
        </w:tc>
        <w:tc>
          <w:tcPr>
            <w:tcW w:w="1621" w:type="dxa"/>
          </w:tcPr>
          <w:p w14:paraId="0C3590F0" w14:textId="127F0B2C" w:rsidR="0070568B" w:rsidRDefault="007C060F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</w:tbl>
    <w:p w14:paraId="457128CF" w14:textId="479A5D7A" w:rsidR="00FC7C34" w:rsidRDefault="00FB7325" w:rsidP="00FC7C3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37CE72C4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7E771480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24F7218A" w14:textId="77777777" w:rsidR="006907BA" w:rsidRDefault="006907BA" w:rsidP="00FC7C34">
      <w:pPr>
        <w:rPr>
          <w:b/>
        </w:rPr>
      </w:pPr>
    </w:p>
    <w:p w14:paraId="21377820" w14:textId="77777777" w:rsidR="00FC7C34" w:rsidRDefault="00FC7C34" w:rsidP="00FC7C34">
      <w:pPr>
        <w:rPr>
          <w:b/>
        </w:rPr>
      </w:pPr>
      <w:r>
        <w:rPr>
          <w:b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2096"/>
        <w:gridCol w:w="2022"/>
        <w:gridCol w:w="2025"/>
        <w:gridCol w:w="2014"/>
        <w:gridCol w:w="2051"/>
        <w:gridCol w:w="2010"/>
        <w:gridCol w:w="2013"/>
      </w:tblGrid>
      <w:tr w:rsidR="00CC53ED" w14:paraId="50D65156" w14:textId="77777777" w:rsidTr="00C015BC">
        <w:tc>
          <w:tcPr>
            <w:tcW w:w="2060" w:type="dxa"/>
          </w:tcPr>
          <w:p w14:paraId="68081ED1" w14:textId="77777777" w:rsidR="00FC7C34" w:rsidRPr="00536AA8" w:rsidRDefault="00FC7C34" w:rsidP="009852AA">
            <w:r w:rsidRPr="00536AA8">
              <w:t>Тип контента/</w:t>
            </w:r>
          </w:p>
          <w:p w14:paraId="1A9324CD" w14:textId="77777777" w:rsidR="00FC7C34" w:rsidRPr="00536AA8" w:rsidRDefault="00FC7C34" w:rsidP="009852AA">
            <w:pPr>
              <w:jc w:val="right"/>
            </w:pPr>
            <w:r w:rsidRPr="00536AA8">
              <w:t>День недели</w:t>
            </w:r>
          </w:p>
        </w:tc>
        <w:tc>
          <w:tcPr>
            <w:tcW w:w="2096" w:type="dxa"/>
          </w:tcPr>
          <w:p w14:paraId="19F77D07" w14:textId="77777777" w:rsidR="00FC7C34" w:rsidRPr="00536AA8" w:rsidRDefault="00FC7C34" w:rsidP="009852AA">
            <w:r w:rsidRPr="00536AA8">
              <w:t>понедельник</w:t>
            </w:r>
          </w:p>
        </w:tc>
        <w:tc>
          <w:tcPr>
            <w:tcW w:w="2022" w:type="dxa"/>
          </w:tcPr>
          <w:p w14:paraId="468443FE" w14:textId="77777777" w:rsidR="00FC7C34" w:rsidRPr="00536AA8" w:rsidRDefault="00FC7C34" w:rsidP="009852AA">
            <w:r w:rsidRPr="00536AA8">
              <w:t>вторник</w:t>
            </w:r>
          </w:p>
        </w:tc>
        <w:tc>
          <w:tcPr>
            <w:tcW w:w="2025" w:type="dxa"/>
          </w:tcPr>
          <w:p w14:paraId="5B3147EE" w14:textId="77777777" w:rsidR="00FC7C34" w:rsidRPr="00536AA8" w:rsidRDefault="00FC7C34" w:rsidP="009852AA">
            <w:r w:rsidRPr="00536AA8">
              <w:t>среда</w:t>
            </w:r>
          </w:p>
        </w:tc>
        <w:tc>
          <w:tcPr>
            <w:tcW w:w="2014" w:type="dxa"/>
          </w:tcPr>
          <w:p w14:paraId="0CA15B71" w14:textId="77777777" w:rsidR="00FC7C34" w:rsidRPr="00536AA8" w:rsidRDefault="00FC7C34" w:rsidP="009852AA">
            <w:r w:rsidRPr="00536AA8">
              <w:t>четверг</w:t>
            </w:r>
          </w:p>
        </w:tc>
        <w:tc>
          <w:tcPr>
            <w:tcW w:w="2051" w:type="dxa"/>
          </w:tcPr>
          <w:p w14:paraId="253DB9B2" w14:textId="77777777" w:rsidR="00FC7C34" w:rsidRPr="00536AA8" w:rsidRDefault="00FC7C34" w:rsidP="009852AA">
            <w:r w:rsidRPr="00536AA8">
              <w:t>пятница</w:t>
            </w:r>
          </w:p>
        </w:tc>
        <w:tc>
          <w:tcPr>
            <w:tcW w:w="2010" w:type="dxa"/>
          </w:tcPr>
          <w:p w14:paraId="4C09AB9E" w14:textId="77777777" w:rsidR="00FC7C34" w:rsidRPr="00536AA8" w:rsidRDefault="00FC7C34" w:rsidP="009852AA">
            <w:r w:rsidRPr="00536AA8">
              <w:t>суббота</w:t>
            </w:r>
          </w:p>
        </w:tc>
        <w:tc>
          <w:tcPr>
            <w:tcW w:w="2013" w:type="dxa"/>
          </w:tcPr>
          <w:p w14:paraId="2A09B0F4" w14:textId="77777777" w:rsidR="00FC7C34" w:rsidRPr="00536AA8" w:rsidRDefault="00FC7C34" w:rsidP="009852AA">
            <w:r w:rsidRPr="00536AA8">
              <w:t>исполнитель</w:t>
            </w:r>
          </w:p>
        </w:tc>
      </w:tr>
      <w:tr w:rsidR="00C015BC" w14:paraId="0F069EEC" w14:textId="77777777" w:rsidTr="00C015BC">
        <w:tc>
          <w:tcPr>
            <w:tcW w:w="2060" w:type="dxa"/>
            <w:vMerge w:val="restart"/>
          </w:tcPr>
          <w:p w14:paraId="62580D2A" w14:textId="71DBCEBC" w:rsidR="00C015BC" w:rsidRPr="00536AA8" w:rsidRDefault="00C015BC" w:rsidP="009852AA">
            <w:r>
              <w:t>информационный</w:t>
            </w:r>
          </w:p>
        </w:tc>
        <w:tc>
          <w:tcPr>
            <w:tcW w:w="2096" w:type="dxa"/>
          </w:tcPr>
          <w:p w14:paraId="66FDDF98" w14:textId="77777777" w:rsidR="00C015BC" w:rsidRPr="00536AA8" w:rsidRDefault="00C015BC" w:rsidP="009852AA"/>
        </w:tc>
        <w:tc>
          <w:tcPr>
            <w:tcW w:w="2022" w:type="dxa"/>
          </w:tcPr>
          <w:p w14:paraId="3477B42B" w14:textId="77777777" w:rsidR="00C015BC" w:rsidRPr="00536AA8" w:rsidRDefault="00C015BC" w:rsidP="009852AA"/>
        </w:tc>
        <w:tc>
          <w:tcPr>
            <w:tcW w:w="2025" w:type="dxa"/>
          </w:tcPr>
          <w:p w14:paraId="6F47A950" w14:textId="77777777" w:rsidR="00C015BC" w:rsidRPr="00536AA8" w:rsidRDefault="00C015BC" w:rsidP="009852AA"/>
        </w:tc>
        <w:tc>
          <w:tcPr>
            <w:tcW w:w="2014" w:type="dxa"/>
          </w:tcPr>
          <w:p w14:paraId="2B375E25" w14:textId="77777777" w:rsidR="00C015BC" w:rsidRPr="00536AA8" w:rsidRDefault="00C015BC" w:rsidP="009852AA"/>
        </w:tc>
        <w:tc>
          <w:tcPr>
            <w:tcW w:w="2051" w:type="dxa"/>
          </w:tcPr>
          <w:p w14:paraId="01490041" w14:textId="77777777" w:rsidR="00C015BC" w:rsidRPr="00100CE9" w:rsidRDefault="00C015BC" w:rsidP="00D90F51">
            <w:pPr>
              <w:contextualSpacing/>
              <w:rPr>
                <w:color w:val="C00000"/>
              </w:rPr>
            </w:pPr>
            <w:r w:rsidRPr="00100CE9">
              <w:rPr>
                <w:color w:val="C00000"/>
              </w:rPr>
              <w:t>13.01</w:t>
            </w:r>
          </w:p>
          <w:p w14:paraId="62701236" w14:textId="2F40B501" w:rsidR="00C015BC" w:rsidRPr="006F05ED" w:rsidRDefault="00C015BC" w:rsidP="00D90F51">
            <w:pPr>
              <w:contextualSpacing/>
            </w:pPr>
            <w:r>
              <w:t>Школьный о</w:t>
            </w:r>
            <w:r w:rsidRPr="006F05ED">
              <w:t>нлайн конкурс «Мир ЛЕГО»</w:t>
            </w:r>
          </w:p>
          <w:p w14:paraId="0623837E" w14:textId="70E74C8D" w:rsidR="00C015BC" w:rsidRPr="00536AA8" w:rsidRDefault="00C015BC" w:rsidP="009852AA">
            <w:r w:rsidRPr="00100CE9">
              <w:rPr>
                <w:color w:val="0070C0"/>
              </w:rPr>
              <w:t>Анонс. Документ-положение.</w:t>
            </w:r>
          </w:p>
        </w:tc>
        <w:tc>
          <w:tcPr>
            <w:tcW w:w="2010" w:type="dxa"/>
          </w:tcPr>
          <w:p w14:paraId="1B782848" w14:textId="77777777" w:rsidR="00C015BC" w:rsidRPr="00536AA8" w:rsidRDefault="00C015BC" w:rsidP="009852AA"/>
        </w:tc>
        <w:tc>
          <w:tcPr>
            <w:tcW w:w="2013" w:type="dxa"/>
            <w:vMerge w:val="restart"/>
          </w:tcPr>
          <w:p w14:paraId="685D9CB3" w14:textId="77777777" w:rsidR="00C015BC" w:rsidRDefault="00C015BC" w:rsidP="009852AA">
            <w:r>
              <w:t>Ученики 7 «А» класса, классный руководитель</w:t>
            </w:r>
          </w:p>
          <w:p w14:paraId="4E4988A1" w14:textId="77777777" w:rsidR="00C015BC" w:rsidRDefault="00C015BC" w:rsidP="009852AA"/>
          <w:p w14:paraId="6BAE0BC6" w14:textId="25E4322D" w:rsidR="00C015BC" w:rsidRPr="00536AA8" w:rsidRDefault="00C015BC" w:rsidP="009852AA"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C015BC" w14:paraId="20C470ED" w14:textId="77777777" w:rsidTr="00C015BC">
        <w:tc>
          <w:tcPr>
            <w:tcW w:w="2060" w:type="dxa"/>
            <w:vMerge/>
          </w:tcPr>
          <w:p w14:paraId="27E92B7A" w14:textId="27712F05" w:rsidR="00C015BC" w:rsidRPr="00536AA8" w:rsidRDefault="00C015BC" w:rsidP="009852AA"/>
        </w:tc>
        <w:tc>
          <w:tcPr>
            <w:tcW w:w="2096" w:type="dxa"/>
          </w:tcPr>
          <w:p w14:paraId="3735A690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2" w:type="dxa"/>
          </w:tcPr>
          <w:p w14:paraId="2043A17B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5" w:type="dxa"/>
          </w:tcPr>
          <w:p w14:paraId="5F219C75" w14:textId="77777777" w:rsidR="00C015BC" w:rsidRPr="007450E0" w:rsidRDefault="00C015BC" w:rsidP="000B72A1">
            <w:pPr>
              <w:rPr>
                <w:color w:val="C00000"/>
              </w:rPr>
            </w:pPr>
            <w:r w:rsidRPr="007450E0">
              <w:rPr>
                <w:color w:val="C00000"/>
              </w:rPr>
              <w:t>18.01</w:t>
            </w:r>
          </w:p>
          <w:p w14:paraId="277C1BAF" w14:textId="77777777" w:rsidR="00C015BC" w:rsidRPr="007450E0" w:rsidRDefault="00C015BC" w:rsidP="000B72A1">
            <w:pPr>
              <w:rPr>
                <w:color w:val="0070C0"/>
              </w:rPr>
            </w:pPr>
            <w:r w:rsidRPr="007450E0">
              <w:rPr>
                <w:color w:val="0070C0"/>
              </w:rPr>
              <w:t>Пост</w:t>
            </w:r>
          </w:p>
          <w:p w14:paraId="5D96A3E1" w14:textId="5F3EC09E" w:rsidR="00C015BC" w:rsidRDefault="00C015BC" w:rsidP="000B72A1">
            <w:pPr>
              <w:rPr>
                <w:b/>
              </w:rPr>
            </w:pPr>
            <w:hyperlink r:id="rId26" w:history="1">
              <w:r w:rsidRPr="007450E0">
                <w:t>День рождения детского телевидения в России</w:t>
              </w:r>
            </w:hyperlink>
          </w:p>
        </w:tc>
        <w:tc>
          <w:tcPr>
            <w:tcW w:w="2014" w:type="dxa"/>
          </w:tcPr>
          <w:p w14:paraId="3483D82E" w14:textId="46C3C321" w:rsidR="00C015BC" w:rsidRPr="007450E0" w:rsidRDefault="00C015BC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731B0C07" w14:textId="77777777" w:rsidR="00C015BC" w:rsidRPr="007450E0" w:rsidRDefault="00C015BC" w:rsidP="000B72A1">
            <w:pPr>
              <w:rPr>
                <w:color w:val="C00000"/>
              </w:rPr>
            </w:pPr>
            <w:r w:rsidRPr="007450E0">
              <w:rPr>
                <w:color w:val="C00000"/>
              </w:rPr>
              <w:t>20.01</w:t>
            </w:r>
          </w:p>
          <w:p w14:paraId="6FA9521D" w14:textId="77777777" w:rsidR="00C015BC" w:rsidRPr="007450E0" w:rsidRDefault="00C015BC" w:rsidP="000B72A1">
            <w:pPr>
              <w:rPr>
                <w:color w:val="0070C0"/>
              </w:rPr>
            </w:pPr>
            <w:r w:rsidRPr="007450E0">
              <w:rPr>
                <w:color w:val="0070C0"/>
              </w:rPr>
              <w:t>Пост</w:t>
            </w:r>
          </w:p>
          <w:p w14:paraId="41091C2D" w14:textId="4DC02030" w:rsidR="00C015BC" w:rsidRDefault="00C015BC" w:rsidP="000B72A1">
            <w:pPr>
              <w:rPr>
                <w:b/>
              </w:rPr>
            </w:pPr>
            <w:r w:rsidRPr="007450E0">
              <w:rPr>
                <w:color w:val="000000"/>
              </w:rPr>
              <w:lastRenderedPageBreak/>
              <w:t>День Республики Крым</w:t>
            </w:r>
          </w:p>
        </w:tc>
        <w:tc>
          <w:tcPr>
            <w:tcW w:w="2010" w:type="dxa"/>
          </w:tcPr>
          <w:p w14:paraId="06B7E112" w14:textId="7ABD8A54" w:rsidR="00C015BC" w:rsidRDefault="00C015BC" w:rsidP="009852AA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57422CFB" w14:textId="19A03CE2" w:rsidR="00C015BC" w:rsidRDefault="00C015BC" w:rsidP="009852AA">
            <w:pPr>
              <w:rPr>
                <w:b/>
              </w:rPr>
            </w:pPr>
          </w:p>
        </w:tc>
      </w:tr>
      <w:tr w:rsidR="00C015BC" w14:paraId="125A4E00" w14:textId="77777777" w:rsidTr="00C015BC">
        <w:tc>
          <w:tcPr>
            <w:tcW w:w="2060" w:type="dxa"/>
            <w:vMerge/>
          </w:tcPr>
          <w:p w14:paraId="2B2D0279" w14:textId="77777777" w:rsidR="00C015BC" w:rsidRPr="00536AA8" w:rsidRDefault="00C015BC" w:rsidP="009852AA"/>
        </w:tc>
        <w:tc>
          <w:tcPr>
            <w:tcW w:w="2096" w:type="dxa"/>
          </w:tcPr>
          <w:p w14:paraId="78C4B5A5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2" w:type="dxa"/>
          </w:tcPr>
          <w:p w14:paraId="2D79650B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5" w:type="dxa"/>
          </w:tcPr>
          <w:p w14:paraId="77AB7A2C" w14:textId="77777777" w:rsidR="00C015BC" w:rsidRPr="007450E0" w:rsidRDefault="00C015BC" w:rsidP="000B72A1">
            <w:pPr>
              <w:rPr>
                <w:color w:val="C00000"/>
              </w:rPr>
            </w:pPr>
            <w:r w:rsidRPr="007450E0">
              <w:rPr>
                <w:color w:val="C00000"/>
              </w:rPr>
              <w:t>25.01.</w:t>
            </w:r>
          </w:p>
          <w:p w14:paraId="087AD669" w14:textId="77777777" w:rsidR="00C015BC" w:rsidRPr="007450E0" w:rsidRDefault="00C015BC" w:rsidP="000B72A1">
            <w:pPr>
              <w:rPr>
                <w:color w:val="0070C0"/>
              </w:rPr>
            </w:pPr>
            <w:r w:rsidRPr="007450E0">
              <w:rPr>
                <w:color w:val="0070C0"/>
              </w:rPr>
              <w:t>Пост</w:t>
            </w:r>
          </w:p>
          <w:p w14:paraId="25261244" w14:textId="6B802753" w:rsidR="00C015BC" w:rsidRDefault="00C015BC" w:rsidP="000B72A1">
            <w:pPr>
              <w:rPr>
                <w:b/>
              </w:rPr>
            </w:pPr>
            <w:r>
              <w:t>День рождения МГУ. День студента</w:t>
            </w:r>
            <w:r w:rsidRPr="002F56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4" w:type="dxa"/>
          </w:tcPr>
          <w:p w14:paraId="10501F83" w14:textId="7440DEAD" w:rsidR="00C015BC" w:rsidRDefault="00C015BC" w:rsidP="002F565D">
            <w:pPr>
              <w:rPr>
                <w:b/>
              </w:rPr>
            </w:pPr>
          </w:p>
        </w:tc>
        <w:tc>
          <w:tcPr>
            <w:tcW w:w="2051" w:type="dxa"/>
          </w:tcPr>
          <w:p w14:paraId="6CD58D0C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10" w:type="dxa"/>
          </w:tcPr>
          <w:p w14:paraId="64C23F47" w14:textId="77777777" w:rsidR="00C015BC" w:rsidRPr="00CE3BA3" w:rsidRDefault="00C015BC" w:rsidP="00CE3BA3">
            <w:pPr>
              <w:contextualSpacing/>
              <w:rPr>
                <w:color w:val="C00000"/>
              </w:rPr>
            </w:pPr>
            <w:r w:rsidRPr="00CE3BA3">
              <w:rPr>
                <w:color w:val="C00000"/>
              </w:rPr>
              <w:t>28.01.</w:t>
            </w:r>
          </w:p>
          <w:p w14:paraId="1411B189" w14:textId="6FEFFCCD" w:rsidR="00C015BC" w:rsidRPr="006F05ED" w:rsidRDefault="00C015BC" w:rsidP="00CE3BA3">
            <w:pPr>
              <w:contextualSpacing/>
            </w:pPr>
            <w:r w:rsidRPr="006F05ED">
              <w:t>Пилотный проект от TB-студии «Лица 80-ой»</w:t>
            </w:r>
          </w:p>
          <w:p w14:paraId="579108DB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20DB15E" w14:textId="77777777" w:rsidR="00C015BC" w:rsidRDefault="00C015BC" w:rsidP="009852AA">
            <w:pPr>
              <w:rPr>
                <w:b/>
              </w:rPr>
            </w:pPr>
          </w:p>
        </w:tc>
      </w:tr>
      <w:tr w:rsidR="00CC53ED" w14:paraId="4F18E415" w14:textId="77777777" w:rsidTr="00C015BC">
        <w:trPr>
          <w:trHeight w:val="841"/>
        </w:trPr>
        <w:tc>
          <w:tcPr>
            <w:tcW w:w="2060" w:type="dxa"/>
            <w:vMerge w:val="restart"/>
          </w:tcPr>
          <w:p w14:paraId="2701FAF4" w14:textId="77777777" w:rsidR="007450E0" w:rsidRPr="00536AA8" w:rsidRDefault="007450E0" w:rsidP="009852AA">
            <w:r w:rsidRPr="00536AA8">
              <w:t>образовательный</w:t>
            </w:r>
          </w:p>
        </w:tc>
        <w:tc>
          <w:tcPr>
            <w:tcW w:w="2096" w:type="dxa"/>
          </w:tcPr>
          <w:p w14:paraId="6AB54C9B" w14:textId="77777777" w:rsidR="00522ADE" w:rsidRPr="00DF0108" w:rsidRDefault="00522ADE" w:rsidP="009852AA">
            <w:pPr>
              <w:rPr>
                <w:color w:val="C00000"/>
              </w:rPr>
            </w:pPr>
            <w:r w:rsidRPr="00DF0108">
              <w:rPr>
                <w:color w:val="C00000"/>
              </w:rPr>
              <w:t>09.01</w:t>
            </w:r>
          </w:p>
          <w:p w14:paraId="259E03A7" w14:textId="77777777" w:rsidR="007450E0" w:rsidRPr="00DF0108" w:rsidRDefault="00522ADE" w:rsidP="009852AA">
            <w:r w:rsidRPr="00DF0108">
              <w:t>С</w:t>
            </w:r>
            <w:r w:rsidRPr="00DF0108">
              <w:t>емейные праздники и мечты</w:t>
            </w:r>
          </w:p>
          <w:p w14:paraId="10473B4B" w14:textId="77777777" w:rsidR="002431C3" w:rsidRPr="00DF0108" w:rsidRDefault="002431C3" w:rsidP="002431C3">
            <w:pPr>
              <w:rPr>
                <w:color w:val="0070C0"/>
                <w:shd w:val="clear" w:color="auto" w:fill="FFFFFF"/>
              </w:rPr>
            </w:pPr>
            <w:r w:rsidRPr="00DF0108">
              <w:rPr>
                <w:bCs/>
                <w:color w:val="0070C0"/>
              </w:rPr>
              <w:t>Пост.</w:t>
            </w:r>
            <w:r w:rsidRPr="00DF0108">
              <w:rPr>
                <w:b/>
                <w:color w:val="0070C0"/>
              </w:rPr>
              <w:t xml:space="preserve"> </w:t>
            </w:r>
            <w:r w:rsidRPr="00DF0108">
              <w:rPr>
                <w:color w:val="0070C0"/>
                <w:shd w:val="clear" w:color="auto" w:fill="FFFFFF"/>
              </w:rPr>
              <w:t>Формат открытой стены или предложенных записей.</w:t>
            </w:r>
          </w:p>
          <w:p w14:paraId="120527F4" w14:textId="17BA6F62" w:rsidR="002431C3" w:rsidRDefault="002431C3" w:rsidP="009852AA">
            <w:pPr>
              <w:rPr>
                <w:b/>
              </w:rPr>
            </w:pPr>
          </w:p>
        </w:tc>
        <w:tc>
          <w:tcPr>
            <w:tcW w:w="2022" w:type="dxa"/>
          </w:tcPr>
          <w:p w14:paraId="6ADA6FCA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25" w:type="dxa"/>
          </w:tcPr>
          <w:p w14:paraId="4F6F1A4B" w14:textId="77777777" w:rsidR="007450E0" w:rsidRDefault="007450E0" w:rsidP="007450E0">
            <w:pPr>
              <w:spacing w:after="60"/>
              <w:rPr>
                <w:color w:val="C00000"/>
              </w:rPr>
            </w:pPr>
            <w:r w:rsidRPr="007450E0">
              <w:rPr>
                <w:color w:val="C00000"/>
              </w:rPr>
              <w:t>11.01</w:t>
            </w:r>
            <w:r>
              <w:rPr>
                <w:color w:val="C00000"/>
              </w:rPr>
              <w:t xml:space="preserve">. </w:t>
            </w:r>
          </w:p>
          <w:p w14:paraId="58FF8268" w14:textId="22F313AA" w:rsidR="007450E0" w:rsidRPr="000B72A1" w:rsidRDefault="007450E0" w:rsidP="000B72A1">
            <w:pPr>
              <w:rPr>
                <w:color w:val="4F81BD" w:themeColor="accent1"/>
              </w:rPr>
            </w:pPr>
            <w:r w:rsidRPr="00814B8D">
              <w:rPr>
                <w:color w:val="0070C0"/>
              </w:rPr>
              <w:t xml:space="preserve">Пост. </w:t>
            </w:r>
            <w:r w:rsidR="000B72A1" w:rsidRPr="00814B8D">
              <w:rPr>
                <w:color w:val="0070C0"/>
              </w:rPr>
              <w:t>Путешествие по заповедникам родной страны.</w:t>
            </w:r>
            <w:hyperlink r:id="rId27" w:history="1">
              <w:r w:rsidRPr="007450E0">
                <w:rPr>
                  <w:color w:val="24A1E1"/>
                  <w:u w:val="single"/>
                </w:rPr>
                <w:br/>
              </w:r>
              <w:r w:rsidRPr="007450E0">
                <w:rPr>
                  <w:rStyle w:val="a4"/>
                  <w:color w:val="auto"/>
                  <w:u w:val="none"/>
                </w:rPr>
                <w:t>День заповедников и национальных парков</w:t>
              </w:r>
            </w:hyperlink>
          </w:p>
        </w:tc>
        <w:tc>
          <w:tcPr>
            <w:tcW w:w="2014" w:type="dxa"/>
          </w:tcPr>
          <w:p w14:paraId="5D3AAA85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2EAC88E2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10" w:type="dxa"/>
          </w:tcPr>
          <w:p w14:paraId="2C0C1467" w14:textId="77777777" w:rsidR="007450E0" w:rsidRDefault="007450E0" w:rsidP="009852AA"/>
          <w:p w14:paraId="16CAA5C7" w14:textId="77777777" w:rsidR="007450E0" w:rsidRDefault="007450E0" w:rsidP="009852AA"/>
          <w:p w14:paraId="66778623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13" w:type="dxa"/>
          </w:tcPr>
          <w:p w14:paraId="1261DAF0" w14:textId="6F22220A" w:rsidR="007450E0" w:rsidRDefault="00365460" w:rsidP="009852AA">
            <w:pPr>
              <w:rPr>
                <w:b/>
              </w:rPr>
            </w:pPr>
            <w:r>
              <w:t>Ученики 7 «Б» класса, классный руководитель</w:t>
            </w:r>
          </w:p>
        </w:tc>
      </w:tr>
      <w:tr w:rsidR="00CC53ED" w14:paraId="502D3584" w14:textId="77777777" w:rsidTr="00C015BC">
        <w:tc>
          <w:tcPr>
            <w:tcW w:w="2060" w:type="dxa"/>
            <w:vMerge/>
          </w:tcPr>
          <w:p w14:paraId="37D543C9" w14:textId="77777777" w:rsidR="007450E0" w:rsidRPr="00536AA8" w:rsidRDefault="007450E0" w:rsidP="009852AA"/>
        </w:tc>
        <w:tc>
          <w:tcPr>
            <w:tcW w:w="2096" w:type="dxa"/>
          </w:tcPr>
          <w:p w14:paraId="744A3B7D" w14:textId="77777777" w:rsidR="00B22D94" w:rsidRPr="00B22D94" w:rsidRDefault="00B22D94" w:rsidP="009852AA">
            <w:pPr>
              <w:rPr>
                <w:color w:val="C00000"/>
              </w:rPr>
            </w:pPr>
            <w:r w:rsidRPr="00B22D94">
              <w:rPr>
                <w:color w:val="C00000"/>
              </w:rPr>
              <w:t>16.09.</w:t>
            </w:r>
          </w:p>
          <w:p w14:paraId="194A15C6" w14:textId="77777777" w:rsidR="007450E0" w:rsidRDefault="00B22D94" w:rsidP="009852AA">
            <w:r>
              <w:t>Ц</w:t>
            </w:r>
            <w:r>
              <w:t>ифровая безопасность</w:t>
            </w:r>
          </w:p>
          <w:p w14:paraId="0B965794" w14:textId="116D3B43" w:rsidR="00B22D94" w:rsidRPr="00DF0108" w:rsidRDefault="00DF0108" w:rsidP="009852AA">
            <w:pPr>
              <w:rPr>
                <w:bCs/>
              </w:rPr>
            </w:pPr>
            <w:r w:rsidRPr="00DF0108">
              <w:rPr>
                <w:bCs/>
                <w:color w:val="0070C0"/>
              </w:rPr>
              <w:t>Пост. Информационный материал</w:t>
            </w:r>
          </w:p>
        </w:tc>
        <w:tc>
          <w:tcPr>
            <w:tcW w:w="2022" w:type="dxa"/>
          </w:tcPr>
          <w:p w14:paraId="21AA8F46" w14:textId="77777777" w:rsidR="007450E0" w:rsidRDefault="007450E0" w:rsidP="009852AA"/>
        </w:tc>
        <w:tc>
          <w:tcPr>
            <w:tcW w:w="2025" w:type="dxa"/>
          </w:tcPr>
          <w:p w14:paraId="27474759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14" w:type="dxa"/>
          </w:tcPr>
          <w:p w14:paraId="7488EFC7" w14:textId="77777777" w:rsidR="007450E0" w:rsidRDefault="007450E0" w:rsidP="009852AA"/>
          <w:p w14:paraId="4463AC50" w14:textId="77777777" w:rsidR="007450E0" w:rsidRDefault="007450E0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73F60D28" w14:textId="62764E89" w:rsidR="000B72A1" w:rsidRDefault="000B72A1" w:rsidP="000B72A1">
            <w:pPr>
              <w:rPr>
                <w:color w:val="C00000"/>
              </w:rPr>
            </w:pPr>
            <w:r w:rsidRPr="000B72A1">
              <w:rPr>
                <w:color w:val="C00000"/>
              </w:rPr>
              <w:t>27.01</w:t>
            </w:r>
          </w:p>
          <w:p w14:paraId="41639BDC" w14:textId="2AA3A178" w:rsidR="000B72A1" w:rsidRPr="000B72A1" w:rsidRDefault="00177C1F" w:rsidP="000B72A1">
            <w:hyperlink r:id="rId28" w:history="1">
              <w:r w:rsidR="000B72A1" w:rsidRPr="000B72A1">
                <w:t>Международный день памяти жертв Холокоста</w:t>
              </w:r>
            </w:hyperlink>
            <w:r w:rsidR="000B72A1">
              <w:t>.</w:t>
            </w:r>
          </w:p>
          <w:p w14:paraId="1AF655F1" w14:textId="77777777" w:rsidR="00DF0108" w:rsidRDefault="00DF0108" w:rsidP="00DF0108">
            <w:pPr>
              <w:rPr>
                <w:color w:val="C00000"/>
              </w:rPr>
            </w:pPr>
            <w:r w:rsidRPr="000B72A1">
              <w:rPr>
                <w:color w:val="C00000"/>
              </w:rPr>
              <w:t>27.01</w:t>
            </w:r>
          </w:p>
          <w:p w14:paraId="7C99778A" w14:textId="77777777" w:rsidR="007450E0" w:rsidRDefault="000B72A1" w:rsidP="000B72A1">
            <w:pPr>
              <w:rPr>
                <w:color w:val="000000"/>
              </w:rPr>
            </w:pPr>
            <w:r w:rsidRPr="000B72A1">
              <w:rPr>
                <w:color w:val="000000"/>
              </w:rPr>
              <w:t>День снятия блокады г. Ленинграда</w:t>
            </w:r>
          </w:p>
          <w:p w14:paraId="3ED65F31" w14:textId="3171793E" w:rsidR="00DF0108" w:rsidRPr="00DF0108" w:rsidRDefault="00DF0108" w:rsidP="000B72A1">
            <w:pPr>
              <w:rPr>
                <w:color w:val="0070C0"/>
              </w:rPr>
            </w:pPr>
            <w:r w:rsidRPr="00814B8D">
              <w:rPr>
                <w:color w:val="0070C0"/>
              </w:rPr>
              <w:t xml:space="preserve">Пост. </w:t>
            </w:r>
            <w:r>
              <w:rPr>
                <w:color w:val="0070C0"/>
              </w:rPr>
              <w:t>Анонс школьных событий.</w:t>
            </w:r>
          </w:p>
        </w:tc>
        <w:tc>
          <w:tcPr>
            <w:tcW w:w="2010" w:type="dxa"/>
          </w:tcPr>
          <w:p w14:paraId="4669B35E" w14:textId="3068A8C9" w:rsidR="007450E0" w:rsidRDefault="007450E0" w:rsidP="009852AA">
            <w:pPr>
              <w:rPr>
                <w:b/>
              </w:rPr>
            </w:pPr>
          </w:p>
        </w:tc>
        <w:tc>
          <w:tcPr>
            <w:tcW w:w="2013" w:type="dxa"/>
          </w:tcPr>
          <w:p w14:paraId="6012E6CD" w14:textId="09FAC578" w:rsidR="007450E0" w:rsidRDefault="00B74914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C34DD1" w14:paraId="5910D547" w14:textId="77777777" w:rsidTr="00C015BC">
        <w:tc>
          <w:tcPr>
            <w:tcW w:w="2060" w:type="dxa"/>
          </w:tcPr>
          <w:p w14:paraId="73BD9F8B" w14:textId="77777777" w:rsidR="00C34DD1" w:rsidRPr="00536AA8" w:rsidRDefault="00C34DD1" w:rsidP="009852AA"/>
        </w:tc>
        <w:tc>
          <w:tcPr>
            <w:tcW w:w="2096" w:type="dxa"/>
          </w:tcPr>
          <w:p w14:paraId="6AE392CE" w14:textId="5AB83491" w:rsidR="00C34DD1" w:rsidRPr="001F0CA2" w:rsidRDefault="00C34DD1" w:rsidP="009852AA">
            <w:pPr>
              <w:rPr>
                <w:color w:val="C00000"/>
              </w:rPr>
            </w:pPr>
            <w:r w:rsidRPr="001F0CA2">
              <w:rPr>
                <w:color w:val="C00000"/>
              </w:rPr>
              <w:t>30.01.</w:t>
            </w:r>
          </w:p>
          <w:p w14:paraId="74BE6D39" w14:textId="77777777" w:rsidR="00C34DD1" w:rsidRDefault="00C34DD1" w:rsidP="009852AA">
            <w:r>
              <w:t>1</w:t>
            </w:r>
            <w:r>
              <w:t>60 лет со дня рождения К.С. Станиславского</w:t>
            </w:r>
            <w:r w:rsidR="001F0CA2">
              <w:t xml:space="preserve"> </w:t>
            </w:r>
            <w:r>
              <w:t>(Великие люди России</w:t>
            </w:r>
            <w:r w:rsidR="001F0CA2">
              <w:t>)</w:t>
            </w:r>
          </w:p>
          <w:p w14:paraId="4C9E7B00" w14:textId="0EAD2E84" w:rsidR="001F0CA2" w:rsidRPr="00B22D94" w:rsidRDefault="00137AD9" w:rsidP="009852AA">
            <w:pPr>
              <w:rPr>
                <w:color w:val="C00000"/>
              </w:rPr>
            </w:pPr>
            <w:r w:rsidRPr="00137AD9">
              <w:rPr>
                <w:color w:val="0070C0"/>
              </w:rPr>
              <w:t>Пост</w:t>
            </w:r>
          </w:p>
        </w:tc>
        <w:tc>
          <w:tcPr>
            <w:tcW w:w="2022" w:type="dxa"/>
          </w:tcPr>
          <w:p w14:paraId="76E1913A" w14:textId="77777777" w:rsidR="00C34DD1" w:rsidRDefault="00C34DD1" w:rsidP="009852AA"/>
        </w:tc>
        <w:tc>
          <w:tcPr>
            <w:tcW w:w="2025" w:type="dxa"/>
          </w:tcPr>
          <w:p w14:paraId="468D634B" w14:textId="77777777" w:rsidR="00C34DD1" w:rsidRDefault="00C34DD1" w:rsidP="009852AA">
            <w:pPr>
              <w:rPr>
                <w:b/>
              </w:rPr>
            </w:pPr>
          </w:p>
        </w:tc>
        <w:tc>
          <w:tcPr>
            <w:tcW w:w="2014" w:type="dxa"/>
          </w:tcPr>
          <w:p w14:paraId="39270C96" w14:textId="77777777" w:rsidR="00C34DD1" w:rsidRDefault="00C34DD1" w:rsidP="009852AA"/>
        </w:tc>
        <w:tc>
          <w:tcPr>
            <w:tcW w:w="2051" w:type="dxa"/>
          </w:tcPr>
          <w:p w14:paraId="2A1AB641" w14:textId="77777777" w:rsidR="00C34DD1" w:rsidRPr="000B72A1" w:rsidRDefault="00C34DD1" w:rsidP="000B72A1">
            <w:pPr>
              <w:rPr>
                <w:color w:val="C00000"/>
              </w:rPr>
            </w:pPr>
          </w:p>
        </w:tc>
        <w:tc>
          <w:tcPr>
            <w:tcW w:w="2010" w:type="dxa"/>
          </w:tcPr>
          <w:p w14:paraId="5DCE9455" w14:textId="77777777" w:rsidR="00C34DD1" w:rsidRDefault="00C34DD1" w:rsidP="009852AA">
            <w:pPr>
              <w:rPr>
                <w:b/>
              </w:rPr>
            </w:pPr>
          </w:p>
        </w:tc>
        <w:tc>
          <w:tcPr>
            <w:tcW w:w="2013" w:type="dxa"/>
          </w:tcPr>
          <w:p w14:paraId="591D6DF9" w14:textId="10BAB23D" w:rsidR="00C34DD1" w:rsidRPr="009325B3" w:rsidRDefault="00C015BC" w:rsidP="009852AA">
            <w:r>
              <w:t>Ученики 7 «Б» класса, классный руководитель</w:t>
            </w:r>
          </w:p>
        </w:tc>
      </w:tr>
      <w:tr w:rsidR="00C015BC" w14:paraId="0B783278" w14:textId="77777777" w:rsidTr="00C015BC">
        <w:tc>
          <w:tcPr>
            <w:tcW w:w="2060" w:type="dxa"/>
            <w:vMerge w:val="restart"/>
          </w:tcPr>
          <w:p w14:paraId="716AEA22" w14:textId="77777777" w:rsidR="00C015BC" w:rsidRPr="00536AA8" w:rsidRDefault="00C015BC" w:rsidP="009852AA">
            <w:r w:rsidRPr="00536AA8">
              <w:t>развлекательный</w:t>
            </w:r>
          </w:p>
        </w:tc>
        <w:tc>
          <w:tcPr>
            <w:tcW w:w="2096" w:type="dxa"/>
          </w:tcPr>
          <w:p w14:paraId="2DA50ABF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2" w:type="dxa"/>
          </w:tcPr>
          <w:p w14:paraId="2F9A068C" w14:textId="77777777" w:rsidR="00C015BC" w:rsidRPr="00D10D8C" w:rsidRDefault="00C015BC" w:rsidP="009852AA">
            <w:pPr>
              <w:spacing w:line="276" w:lineRule="atLeast"/>
              <w:outlineLvl w:val="0"/>
              <w:rPr>
                <w:color w:val="C00000"/>
              </w:rPr>
            </w:pPr>
            <w:r w:rsidRPr="00D10D8C">
              <w:rPr>
                <w:color w:val="C00000"/>
              </w:rPr>
              <w:t>03.01.</w:t>
            </w:r>
          </w:p>
          <w:p w14:paraId="10A3669D" w14:textId="77777777" w:rsidR="00C015BC" w:rsidRDefault="00C015BC" w:rsidP="00BA28DB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lastRenderedPageBreak/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42F9F570" w14:textId="77777777" w:rsidR="00C015BC" w:rsidRPr="00D10D8C" w:rsidRDefault="00C015BC" w:rsidP="00FC7C34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D10D8C">
              <w:rPr>
                <w:color w:val="000000"/>
              </w:rPr>
              <w:t>Новогодние каникулы. Фестиваль сонного дня </w:t>
            </w:r>
          </w:p>
        </w:tc>
        <w:tc>
          <w:tcPr>
            <w:tcW w:w="2025" w:type="dxa"/>
          </w:tcPr>
          <w:p w14:paraId="0A499598" w14:textId="77777777" w:rsidR="00C015BC" w:rsidRPr="00D10D8C" w:rsidRDefault="00C015BC" w:rsidP="00FC7C34">
            <w:pPr>
              <w:rPr>
                <w:color w:val="C00000"/>
              </w:rPr>
            </w:pPr>
            <w:r w:rsidRPr="00D10D8C">
              <w:rPr>
                <w:color w:val="C00000"/>
              </w:rPr>
              <w:lastRenderedPageBreak/>
              <w:t>04.01.</w:t>
            </w:r>
          </w:p>
          <w:p w14:paraId="6565A9F4" w14:textId="77777777" w:rsidR="00C015BC" w:rsidRDefault="00C015BC" w:rsidP="00BA28DB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lastRenderedPageBreak/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43FC9BC5" w14:textId="77777777" w:rsidR="00C015BC" w:rsidRPr="00D10D8C" w:rsidRDefault="00C015BC" w:rsidP="00FC7C34">
            <w:pPr>
              <w:rPr>
                <w:color w:val="000000"/>
              </w:rPr>
            </w:pPr>
            <w:r w:rsidRPr="00D10D8C">
              <w:rPr>
                <w:color w:val="000000"/>
              </w:rPr>
              <w:t xml:space="preserve">Новогодние </w:t>
            </w:r>
          </w:p>
          <w:p w14:paraId="4CF0AD35" w14:textId="77777777" w:rsidR="00C015BC" w:rsidRPr="00D10D8C" w:rsidRDefault="00C015BC" w:rsidP="00FC7C34">
            <w:pPr>
              <w:rPr>
                <w:color w:val="000000"/>
              </w:rPr>
            </w:pPr>
            <w:r w:rsidRPr="00D10D8C">
              <w:rPr>
                <w:color w:val="000000"/>
              </w:rPr>
              <w:t>День музыкального поп- чарта</w:t>
            </w:r>
          </w:p>
          <w:p w14:paraId="48319F86" w14:textId="77777777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14" w:type="dxa"/>
          </w:tcPr>
          <w:p w14:paraId="32C1A648" w14:textId="77777777" w:rsidR="00C015BC" w:rsidRPr="00D10D8C" w:rsidRDefault="00C015BC" w:rsidP="00FC7C34">
            <w:pPr>
              <w:rPr>
                <w:color w:val="C00000"/>
              </w:rPr>
            </w:pPr>
            <w:r w:rsidRPr="00D10D8C">
              <w:rPr>
                <w:color w:val="C00000"/>
              </w:rPr>
              <w:lastRenderedPageBreak/>
              <w:t>05.01</w:t>
            </w:r>
          </w:p>
          <w:p w14:paraId="1E84748B" w14:textId="77777777" w:rsidR="00C015BC" w:rsidRDefault="00C015BC" w:rsidP="00BA28DB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lastRenderedPageBreak/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4A14E063" w14:textId="77777777" w:rsidR="00C015BC" w:rsidRPr="00D10D8C" w:rsidRDefault="00C015BC" w:rsidP="00FC7C34">
            <w:pPr>
              <w:rPr>
                <w:color w:val="000000"/>
              </w:rPr>
            </w:pPr>
            <w:r w:rsidRPr="00D10D8C">
              <w:rPr>
                <w:color w:val="000000"/>
              </w:rPr>
              <w:t>Новогодние каникулы </w:t>
            </w:r>
          </w:p>
          <w:p w14:paraId="1DF113B4" w14:textId="77777777" w:rsidR="00C015BC" w:rsidRPr="00D10D8C" w:rsidRDefault="00C015BC" w:rsidP="00FC7C34">
            <w:pPr>
              <w:rPr>
                <w:color w:val="000000"/>
              </w:rPr>
            </w:pPr>
            <w:r w:rsidRPr="00D10D8C">
              <w:rPr>
                <w:color w:val="000000"/>
              </w:rPr>
              <w:t>День маленьких историй</w:t>
            </w:r>
          </w:p>
          <w:p w14:paraId="448D9CC8" w14:textId="77777777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07C48DEF" w14:textId="77777777" w:rsidR="00C015BC" w:rsidRPr="00D10D8C" w:rsidRDefault="00C015BC" w:rsidP="009852AA">
            <w:pPr>
              <w:rPr>
                <w:color w:val="C00000"/>
              </w:rPr>
            </w:pPr>
            <w:r w:rsidRPr="00D10D8C">
              <w:rPr>
                <w:color w:val="C00000"/>
              </w:rPr>
              <w:lastRenderedPageBreak/>
              <w:t>06.01.</w:t>
            </w:r>
          </w:p>
          <w:p w14:paraId="5F1B73D0" w14:textId="77777777" w:rsidR="00C015BC" w:rsidRDefault="00C015BC" w:rsidP="00BA28DB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lastRenderedPageBreak/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1A85C52C" w14:textId="77777777" w:rsidR="00C015BC" w:rsidRPr="00D10D8C" w:rsidRDefault="00C015BC" w:rsidP="009852AA">
            <w:pPr>
              <w:rPr>
                <w:color w:val="000000"/>
              </w:rPr>
            </w:pPr>
            <w:r w:rsidRPr="00D10D8C">
              <w:rPr>
                <w:color w:val="000000"/>
              </w:rPr>
              <w:t>Новогодние каникулы.</w:t>
            </w:r>
          </w:p>
          <w:p w14:paraId="18E9D711" w14:textId="77777777" w:rsidR="00C015BC" w:rsidRPr="00D10D8C" w:rsidRDefault="00C015BC" w:rsidP="00FC7C34">
            <w:pPr>
              <w:rPr>
                <w:b/>
              </w:rPr>
            </w:pPr>
            <w:r w:rsidRPr="00D10D8C">
              <w:rPr>
                <w:color w:val="000000"/>
              </w:rPr>
              <w:t>День лыжных и коньковых следов</w:t>
            </w:r>
          </w:p>
        </w:tc>
        <w:tc>
          <w:tcPr>
            <w:tcW w:w="2010" w:type="dxa"/>
          </w:tcPr>
          <w:p w14:paraId="5DEC75D9" w14:textId="77777777" w:rsidR="00C015BC" w:rsidRDefault="00C015BC" w:rsidP="009852AA">
            <w:pPr>
              <w:rPr>
                <w:b/>
              </w:rPr>
            </w:pPr>
          </w:p>
          <w:p w14:paraId="5371FB65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56C62B4E" w14:textId="13E8F699" w:rsidR="00C015BC" w:rsidRDefault="00C015BC" w:rsidP="009852AA">
            <w:pPr>
              <w:rPr>
                <w:b/>
              </w:rPr>
            </w:pPr>
            <w:r w:rsidRPr="009325B3">
              <w:lastRenderedPageBreak/>
              <w:t>ТВ «Шанс»</w:t>
            </w:r>
            <w:r>
              <w:t>, руководитель А.Д. Горячев</w:t>
            </w:r>
          </w:p>
        </w:tc>
      </w:tr>
      <w:tr w:rsidR="00C015BC" w14:paraId="1ED45185" w14:textId="77777777" w:rsidTr="00C015BC">
        <w:tc>
          <w:tcPr>
            <w:tcW w:w="2060" w:type="dxa"/>
            <w:vMerge/>
          </w:tcPr>
          <w:p w14:paraId="12DA06F6" w14:textId="77777777" w:rsidR="00C015BC" w:rsidRPr="00536AA8" w:rsidRDefault="00C015BC" w:rsidP="009852AA"/>
        </w:tc>
        <w:tc>
          <w:tcPr>
            <w:tcW w:w="2096" w:type="dxa"/>
          </w:tcPr>
          <w:p w14:paraId="5149CE5A" w14:textId="77777777" w:rsidR="00C015BC" w:rsidRDefault="00C015BC" w:rsidP="009852AA">
            <w:pPr>
              <w:rPr>
                <w:rFonts w:ascii="Arial" w:hAnsi="Arial" w:cs="Arial"/>
                <w:color w:val="000000"/>
              </w:rPr>
            </w:pPr>
          </w:p>
          <w:p w14:paraId="177E3B5F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022" w:type="dxa"/>
          </w:tcPr>
          <w:p w14:paraId="60B87BD5" w14:textId="77777777" w:rsidR="00C015BC" w:rsidRPr="00D10D8C" w:rsidRDefault="00C015BC" w:rsidP="009852AA">
            <w:pPr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25" w:type="dxa"/>
          </w:tcPr>
          <w:p w14:paraId="20738FCB" w14:textId="77777777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14" w:type="dxa"/>
          </w:tcPr>
          <w:p w14:paraId="0C602A6D" w14:textId="77777777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60485C9B" w14:textId="77777777" w:rsidR="00C015BC" w:rsidRPr="00CC53ED" w:rsidRDefault="00C015BC" w:rsidP="002F565D">
            <w:pPr>
              <w:rPr>
                <w:color w:val="C00000"/>
              </w:rPr>
            </w:pPr>
            <w:r w:rsidRPr="00CC53ED">
              <w:rPr>
                <w:color w:val="C00000"/>
              </w:rPr>
              <w:t>20.01</w:t>
            </w:r>
          </w:p>
          <w:p w14:paraId="367DF4A6" w14:textId="77777777" w:rsidR="00C015BC" w:rsidRDefault="00C015BC" w:rsidP="00CC53ED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7C8E5034" w14:textId="2967E6EF" w:rsidR="00C015BC" w:rsidRPr="00CC53ED" w:rsidRDefault="00C015BC" w:rsidP="009852AA">
            <w:pPr>
              <w:rPr>
                <w:color w:val="000000"/>
              </w:rPr>
            </w:pPr>
            <w:r w:rsidRPr="00D10D8C">
              <w:rPr>
                <w:color w:val="000000"/>
              </w:rPr>
              <w:t>Зимний день согревания мира</w:t>
            </w:r>
          </w:p>
        </w:tc>
        <w:tc>
          <w:tcPr>
            <w:tcW w:w="2010" w:type="dxa"/>
          </w:tcPr>
          <w:p w14:paraId="010758EB" w14:textId="77777777" w:rsidR="00C015BC" w:rsidRDefault="00C015BC" w:rsidP="002F565D">
            <w:pPr>
              <w:rPr>
                <w:color w:val="C00000"/>
              </w:rPr>
            </w:pPr>
            <w:r w:rsidRPr="00CC53ED">
              <w:rPr>
                <w:color w:val="C00000"/>
              </w:rPr>
              <w:t xml:space="preserve">21.01. </w:t>
            </w:r>
          </w:p>
          <w:p w14:paraId="5EBB4DF7" w14:textId="52AAE45B" w:rsidR="00C015BC" w:rsidRPr="00CC53ED" w:rsidRDefault="00C015BC" w:rsidP="002F565D">
            <w:pPr>
              <w:rPr>
                <w:color w:val="0070C0"/>
              </w:rPr>
            </w:pPr>
            <w:r w:rsidRPr="00CC53ED">
              <w:rPr>
                <w:color w:val="0070C0"/>
              </w:rPr>
              <w:t>Репортаж школьных событий</w:t>
            </w:r>
          </w:p>
          <w:p w14:paraId="7AA7DA6A" w14:textId="6C2B9335" w:rsidR="00C015BC" w:rsidRPr="00CC53ED" w:rsidRDefault="00C015BC" w:rsidP="002F565D">
            <w:pPr>
              <w:rPr>
                <w:b/>
              </w:rPr>
            </w:pPr>
            <w:r w:rsidRPr="00CC53ED">
              <w:rPr>
                <w:color w:val="000000"/>
              </w:rPr>
              <w:t>Всемирный день снега</w:t>
            </w:r>
          </w:p>
        </w:tc>
        <w:tc>
          <w:tcPr>
            <w:tcW w:w="2013" w:type="dxa"/>
            <w:vMerge/>
          </w:tcPr>
          <w:p w14:paraId="14731AB5" w14:textId="77777777" w:rsidR="00C015BC" w:rsidRDefault="00C015BC" w:rsidP="009852AA">
            <w:pPr>
              <w:rPr>
                <w:b/>
              </w:rPr>
            </w:pPr>
          </w:p>
        </w:tc>
      </w:tr>
      <w:tr w:rsidR="00C015BC" w14:paraId="6457B60B" w14:textId="77777777" w:rsidTr="00C015BC">
        <w:tc>
          <w:tcPr>
            <w:tcW w:w="2060" w:type="dxa"/>
            <w:vMerge/>
          </w:tcPr>
          <w:p w14:paraId="524824E5" w14:textId="77777777" w:rsidR="00C015BC" w:rsidRPr="00536AA8" w:rsidRDefault="00C015BC" w:rsidP="009852AA"/>
        </w:tc>
        <w:tc>
          <w:tcPr>
            <w:tcW w:w="2096" w:type="dxa"/>
          </w:tcPr>
          <w:p w14:paraId="34BC4D45" w14:textId="77777777" w:rsidR="00C015BC" w:rsidRDefault="00C015BC" w:rsidP="00985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</w:tcPr>
          <w:p w14:paraId="7B2EBA35" w14:textId="77777777" w:rsidR="00C015BC" w:rsidRPr="00CC53ED" w:rsidRDefault="00C015BC" w:rsidP="00690B14">
            <w:pPr>
              <w:rPr>
                <w:color w:val="C00000"/>
              </w:rPr>
            </w:pPr>
            <w:r w:rsidRPr="00CC53ED">
              <w:rPr>
                <w:color w:val="C00000"/>
              </w:rPr>
              <w:t>24.01.</w:t>
            </w:r>
          </w:p>
          <w:p w14:paraId="4AAA7811" w14:textId="77777777" w:rsidR="00C015BC" w:rsidRDefault="00C015BC" w:rsidP="00690B14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  <w:p w14:paraId="36ED0F02" w14:textId="08CD04E9" w:rsidR="00C015BC" w:rsidRPr="00D10D8C" w:rsidRDefault="00C015BC" w:rsidP="00690B14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 w:rsidRPr="00D10D8C">
              <w:rPr>
                <w:color w:val="000000"/>
              </w:rPr>
              <w:t>День комплиментов</w:t>
            </w:r>
          </w:p>
        </w:tc>
        <w:tc>
          <w:tcPr>
            <w:tcW w:w="2025" w:type="dxa"/>
          </w:tcPr>
          <w:p w14:paraId="35543D48" w14:textId="323A72C3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14" w:type="dxa"/>
          </w:tcPr>
          <w:p w14:paraId="7BBFD456" w14:textId="77777777" w:rsidR="00C015BC" w:rsidRPr="00D10D8C" w:rsidRDefault="00C015BC" w:rsidP="009852AA">
            <w:pPr>
              <w:rPr>
                <w:b/>
              </w:rPr>
            </w:pPr>
          </w:p>
        </w:tc>
        <w:tc>
          <w:tcPr>
            <w:tcW w:w="2051" w:type="dxa"/>
          </w:tcPr>
          <w:p w14:paraId="0941D7A3" w14:textId="77777777" w:rsidR="00C015BC" w:rsidRPr="00D10D8C" w:rsidRDefault="00C015BC" w:rsidP="002F565D">
            <w:pPr>
              <w:rPr>
                <w:color w:val="000000"/>
              </w:rPr>
            </w:pPr>
          </w:p>
        </w:tc>
        <w:tc>
          <w:tcPr>
            <w:tcW w:w="2010" w:type="dxa"/>
          </w:tcPr>
          <w:p w14:paraId="3DFA4D60" w14:textId="77777777" w:rsidR="00C015BC" w:rsidRDefault="00C015BC" w:rsidP="002F56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  <w:vMerge/>
          </w:tcPr>
          <w:p w14:paraId="46772874" w14:textId="77777777" w:rsidR="00C015BC" w:rsidRDefault="00C015BC" w:rsidP="009852AA">
            <w:pPr>
              <w:rPr>
                <w:b/>
              </w:rPr>
            </w:pPr>
          </w:p>
        </w:tc>
      </w:tr>
    </w:tbl>
    <w:p w14:paraId="13EF9DEA" w14:textId="7AAA87A2" w:rsidR="002F565D" w:rsidRDefault="00FB7325" w:rsidP="002F565D">
      <w:pPr>
        <w:rPr>
          <w:b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6A89CC48" w14:textId="17B2EF1B" w:rsidR="002F565D" w:rsidRPr="006907BA" w:rsidRDefault="006907BA" w:rsidP="002F565D">
      <w:r>
        <w:t>Ежедневно: поздравление учеников за успехи в спорте и дополнительном образовании</w:t>
      </w:r>
    </w:p>
    <w:p w14:paraId="2AD7BD55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436EE1CA" w14:textId="77777777" w:rsidR="002F565D" w:rsidRDefault="002F565D" w:rsidP="002F565D">
      <w:pPr>
        <w:rPr>
          <w:b/>
        </w:rPr>
      </w:pPr>
    </w:p>
    <w:p w14:paraId="0FD8D0FC" w14:textId="77777777" w:rsidR="002F565D" w:rsidRDefault="002F565D" w:rsidP="002F565D">
      <w:pPr>
        <w:rPr>
          <w:b/>
        </w:rPr>
      </w:pPr>
      <w:r>
        <w:rPr>
          <w:b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1925"/>
        <w:gridCol w:w="1759"/>
        <w:gridCol w:w="2345"/>
        <w:gridCol w:w="2404"/>
        <w:gridCol w:w="1958"/>
        <w:gridCol w:w="1970"/>
        <w:gridCol w:w="1870"/>
      </w:tblGrid>
      <w:tr w:rsidR="008B36F2" w14:paraId="3E61924B" w14:textId="77777777" w:rsidTr="00FB7325">
        <w:tc>
          <w:tcPr>
            <w:tcW w:w="2060" w:type="dxa"/>
          </w:tcPr>
          <w:p w14:paraId="0BD61BC8" w14:textId="77777777" w:rsidR="002F565D" w:rsidRPr="00536AA8" w:rsidRDefault="002F565D" w:rsidP="009852AA">
            <w:r w:rsidRPr="00536AA8">
              <w:t>Тип контента/</w:t>
            </w:r>
          </w:p>
          <w:p w14:paraId="2FF47F08" w14:textId="77777777" w:rsidR="002F565D" w:rsidRPr="00536AA8" w:rsidRDefault="002F565D" w:rsidP="009852AA">
            <w:pPr>
              <w:jc w:val="right"/>
            </w:pPr>
            <w:r w:rsidRPr="00536AA8">
              <w:t>День недели</w:t>
            </w:r>
          </w:p>
        </w:tc>
        <w:tc>
          <w:tcPr>
            <w:tcW w:w="1925" w:type="dxa"/>
          </w:tcPr>
          <w:p w14:paraId="51BA124C" w14:textId="77777777" w:rsidR="002F565D" w:rsidRPr="00536AA8" w:rsidRDefault="002F565D" w:rsidP="009852AA">
            <w:r w:rsidRPr="00536AA8">
              <w:t>понедельник</w:t>
            </w:r>
          </w:p>
        </w:tc>
        <w:tc>
          <w:tcPr>
            <w:tcW w:w="1759" w:type="dxa"/>
          </w:tcPr>
          <w:p w14:paraId="6A5CD6E2" w14:textId="77777777" w:rsidR="002F565D" w:rsidRPr="00536AA8" w:rsidRDefault="002F565D" w:rsidP="009852AA">
            <w:r w:rsidRPr="00536AA8">
              <w:t>вторник</w:t>
            </w:r>
          </w:p>
        </w:tc>
        <w:tc>
          <w:tcPr>
            <w:tcW w:w="2345" w:type="dxa"/>
          </w:tcPr>
          <w:p w14:paraId="06AC7DD0" w14:textId="77777777" w:rsidR="002F565D" w:rsidRPr="00536AA8" w:rsidRDefault="002F565D" w:rsidP="009852AA">
            <w:r w:rsidRPr="00536AA8">
              <w:t>среда</w:t>
            </w:r>
          </w:p>
        </w:tc>
        <w:tc>
          <w:tcPr>
            <w:tcW w:w="2404" w:type="dxa"/>
          </w:tcPr>
          <w:p w14:paraId="226342A5" w14:textId="77777777" w:rsidR="002F565D" w:rsidRPr="00536AA8" w:rsidRDefault="002F565D" w:rsidP="009852AA">
            <w:r w:rsidRPr="00536AA8">
              <w:t>четверг</w:t>
            </w:r>
          </w:p>
        </w:tc>
        <w:tc>
          <w:tcPr>
            <w:tcW w:w="1958" w:type="dxa"/>
          </w:tcPr>
          <w:p w14:paraId="5500829D" w14:textId="77777777" w:rsidR="002F565D" w:rsidRPr="00536AA8" w:rsidRDefault="002F565D" w:rsidP="009852AA">
            <w:r w:rsidRPr="00536AA8">
              <w:t>пятница</w:t>
            </w:r>
          </w:p>
        </w:tc>
        <w:tc>
          <w:tcPr>
            <w:tcW w:w="1970" w:type="dxa"/>
          </w:tcPr>
          <w:p w14:paraId="0F9FB69A" w14:textId="77777777" w:rsidR="002F565D" w:rsidRPr="00536AA8" w:rsidRDefault="002F565D" w:rsidP="009852AA">
            <w:r w:rsidRPr="00536AA8">
              <w:t>суббота</w:t>
            </w:r>
          </w:p>
        </w:tc>
        <w:tc>
          <w:tcPr>
            <w:tcW w:w="1870" w:type="dxa"/>
          </w:tcPr>
          <w:p w14:paraId="7D2CE531" w14:textId="77777777" w:rsidR="002F565D" w:rsidRPr="00536AA8" w:rsidRDefault="002F565D" w:rsidP="009852AA">
            <w:r w:rsidRPr="00536AA8">
              <w:t>исполнитель</w:t>
            </w:r>
          </w:p>
        </w:tc>
      </w:tr>
      <w:tr w:rsidR="00C015BC" w14:paraId="1087F696" w14:textId="77777777" w:rsidTr="00FB7325">
        <w:tc>
          <w:tcPr>
            <w:tcW w:w="2060" w:type="dxa"/>
            <w:vMerge w:val="restart"/>
          </w:tcPr>
          <w:p w14:paraId="6632272D" w14:textId="164F363D" w:rsidR="00C015BC" w:rsidRPr="00536AA8" w:rsidRDefault="00C015BC" w:rsidP="009852AA">
            <w:r w:rsidRPr="00536AA8">
              <w:t>информационный</w:t>
            </w:r>
          </w:p>
        </w:tc>
        <w:tc>
          <w:tcPr>
            <w:tcW w:w="1925" w:type="dxa"/>
          </w:tcPr>
          <w:p w14:paraId="2D15DC5D" w14:textId="77777777" w:rsidR="00C015BC" w:rsidRPr="00536AA8" w:rsidRDefault="00C015BC" w:rsidP="009852AA"/>
        </w:tc>
        <w:tc>
          <w:tcPr>
            <w:tcW w:w="1759" w:type="dxa"/>
          </w:tcPr>
          <w:p w14:paraId="3AB3AEA8" w14:textId="77777777" w:rsidR="00C015BC" w:rsidRPr="00536AA8" w:rsidRDefault="00C015BC" w:rsidP="009852AA"/>
        </w:tc>
        <w:tc>
          <w:tcPr>
            <w:tcW w:w="2345" w:type="dxa"/>
          </w:tcPr>
          <w:p w14:paraId="1A4038D4" w14:textId="77777777" w:rsidR="00C015BC" w:rsidRPr="00536AA8" w:rsidRDefault="00C015BC" w:rsidP="009852AA"/>
        </w:tc>
        <w:tc>
          <w:tcPr>
            <w:tcW w:w="2404" w:type="dxa"/>
          </w:tcPr>
          <w:p w14:paraId="2CD0CFAB" w14:textId="77777777" w:rsidR="00C015BC" w:rsidRPr="00536AA8" w:rsidRDefault="00C015BC" w:rsidP="009852AA"/>
        </w:tc>
        <w:tc>
          <w:tcPr>
            <w:tcW w:w="1958" w:type="dxa"/>
          </w:tcPr>
          <w:p w14:paraId="61BBA4DE" w14:textId="77777777" w:rsidR="00C015BC" w:rsidRPr="00536AA8" w:rsidRDefault="00C015BC" w:rsidP="009852AA"/>
        </w:tc>
        <w:tc>
          <w:tcPr>
            <w:tcW w:w="1970" w:type="dxa"/>
          </w:tcPr>
          <w:p w14:paraId="60559E26" w14:textId="77777777" w:rsidR="00C015BC" w:rsidRPr="00F27F83" w:rsidRDefault="00C015BC" w:rsidP="009852AA">
            <w:pPr>
              <w:rPr>
                <w:color w:val="C00000"/>
              </w:rPr>
            </w:pPr>
            <w:r w:rsidRPr="00F27F83">
              <w:rPr>
                <w:color w:val="C00000"/>
              </w:rPr>
              <w:t>04.02</w:t>
            </w:r>
          </w:p>
          <w:p w14:paraId="0F08B32B" w14:textId="325346B4" w:rsidR="00C015BC" w:rsidRPr="006F05ED" w:rsidRDefault="00C015BC" w:rsidP="00F27F83">
            <w:pPr>
              <w:contextualSpacing/>
            </w:pPr>
            <w:r>
              <w:t xml:space="preserve">Итоги </w:t>
            </w:r>
            <w:r w:rsidRPr="006F05ED">
              <w:t>конкурс</w:t>
            </w:r>
            <w:r>
              <w:t>а</w:t>
            </w:r>
            <w:r w:rsidRPr="006F05ED">
              <w:t xml:space="preserve"> «Мир ЛЕГО»</w:t>
            </w:r>
          </w:p>
          <w:p w14:paraId="76B0B901" w14:textId="1C326F38" w:rsidR="00C015BC" w:rsidRPr="00536AA8" w:rsidRDefault="00C015BC" w:rsidP="009852AA">
            <w:r w:rsidRPr="00F27F83">
              <w:rPr>
                <w:color w:val="0070C0"/>
              </w:rPr>
              <w:t>Пост. Фото</w:t>
            </w:r>
          </w:p>
        </w:tc>
        <w:tc>
          <w:tcPr>
            <w:tcW w:w="1870" w:type="dxa"/>
            <w:vMerge w:val="restart"/>
          </w:tcPr>
          <w:p w14:paraId="74B64BD4" w14:textId="222B1CB7" w:rsidR="00C015BC" w:rsidRPr="00536AA8" w:rsidRDefault="00C015BC" w:rsidP="009852AA">
            <w:r>
              <w:t>Ученики 7 «В» класса, классный руководитель</w:t>
            </w:r>
          </w:p>
        </w:tc>
      </w:tr>
      <w:tr w:rsidR="00C015BC" w14:paraId="71B91182" w14:textId="77777777" w:rsidTr="00FB7325">
        <w:tc>
          <w:tcPr>
            <w:tcW w:w="2060" w:type="dxa"/>
            <w:vMerge/>
          </w:tcPr>
          <w:p w14:paraId="51D49617" w14:textId="183B567A" w:rsidR="00C015BC" w:rsidRPr="00536AA8" w:rsidRDefault="00C015BC" w:rsidP="009852AA"/>
        </w:tc>
        <w:tc>
          <w:tcPr>
            <w:tcW w:w="1925" w:type="dxa"/>
          </w:tcPr>
          <w:p w14:paraId="638ED6DB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759" w:type="dxa"/>
          </w:tcPr>
          <w:p w14:paraId="79D57BFA" w14:textId="77777777" w:rsidR="00C015BC" w:rsidRDefault="00C015BC" w:rsidP="009852AA">
            <w:pPr>
              <w:rPr>
                <w:b/>
              </w:rPr>
            </w:pPr>
          </w:p>
          <w:p w14:paraId="0E021FA8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345" w:type="dxa"/>
          </w:tcPr>
          <w:p w14:paraId="02853100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62567F23" w14:textId="77777777" w:rsidR="00C015BC" w:rsidRPr="00ED3DE1" w:rsidRDefault="00C015BC" w:rsidP="008A4563">
            <w:pPr>
              <w:rPr>
                <w:color w:val="C00000"/>
              </w:rPr>
            </w:pPr>
            <w:r w:rsidRPr="00ED3DE1">
              <w:rPr>
                <w:color w:val="C00000"/>
              </w:rPr>
              <w:t xml:space="preserve">09.02 </w:t>
            </w:r>
          </w:p>
          <w:p w14:paraId="2B5845E5" w14:textId="77777777" w:rsidR="00C015BC" w:rsidRPr="00ED3DE1" w:rsidRDefault="00C015BC" w:rsidP="008A4563">
            <w:pPr>
              <w:rPr>
                <w:color w:val="0070C0"/>
              </w:rPr>
            </w:pPr>
            <w:r w:rsidRPr="00ED3DE1">
              <w:rPr>
                <w:color w:val="0070C0"/>
              </w:rPr>
              <w:t>Пост</w:t>
            </w:r>
          </w:p>
          <w:p w14:paraId="4AB56C9F" w14:textId="747E3668" w:rsidR="00C015BC" w:rsidRDefault="00C015BC" w:rsidP="008A4563">
            <w:pPr>
              <w:rPr>
                <w:b/>
              </w:rPr>
            </w:pPr>
            <w:hyperlink r:id="rId29" w:history="1">
              <w:r w:rsidRPr="00ED3DE1">
                <w:t>День зимних видов спорта в России</w:t>
              </w:r>
            </w:hyperlink>
          </w:p>
        </w:tc>
        <w:tc>
          <w:tcPr>
            <w:tcW w:w="1958" w:type="dxa"/>
          </w:tcPr>
          <w:p w14:paraId="4E19808C" w14:textId="709CE814" w:rsidR="00C015BC" w:rsidRPr="00ED3DE1" w:rsidRDefault="00C015BC" w:rsidP="009852AA"/>
        </w:tc>
        <w:tc>
          <w:tcPr>
            <w:tcW w:w="1970" w:type="dxa"/>
          </w:tcPr>
          <w:p w14:paraId="436553F3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14:paraId="215269FF" w14:textId="3C63A02F" w:rsidR="00C015BC" w:rsidRDefault="00C015BC" w:rsidP="009852AA">
            <w:pPr>
              <w:rPr>
                <w:b/>
              </w:rPr>
            </w:pPr>
          </w:p>
        </w:tc>
      </w:tr>
      <w:tr w:rsidR="00C015BC" w14:paraId="5BF46F9D" w14:textId="77777777" w:rsidTr="00FB7325">
        <w:tc>
          <w:tcPr>
            <w:tcW w:w="2060" w:type="dxa"/>
            <w:vMerge/>
          </w:tcPr>
          <w:p w14:paraId="433E0012" w14:textId="77777777" w:rsidR="00C015BC" w:rsidRPr="00536AA8" w:rsidRDefault="00C015BC" w:rsidP="009852AA"/>
        </w:tc>
        <w:tc>
          <w:tcPr>
            <w:tcW w:w="1925" w:type="dxa"/>
          </w:tcPr>
          <w:p w14:paraId="42909EBA" w14:textId="77777777" w:rsidR="00C015BC" w:rsidRPr="00106C5E" w:rsidRDefault="00C015BC" w:rsidP="00691FEB">
            <w:pPr>
              <w:rPr>
                <w:color w:val="C00000"/>
              </w:rPr>
            </w:pPr>
            <w:r w:rsidRPr="00106C5E">
              <w:fldChar w:fldCharType="begin"/>
            </w:r>
            <w:r w:rsidRPr="00106C5E">
              <w:instrText xml:space="preserve"> HYPERLINK "https://my-calend.ru/holidays/vsemirnyy-den-bezopasnogo-interneta" </w:instrText>
            </w:r>
            <w:r w:rsidRPr="00106C5E">
              <w:fldChar w:fldCharType="separate"/>
            </w:r>
            <w:r w:rsidRPr="00106C5E">
              <w:rPr>
                <w:color w:val="C00000"/>
              </w:rPr>
              <w:t>13.02.</w:t>
            </w:r>
          </w:p>
          <w:p w14:paraId="3C958629" w14:textId="5C34DAFE" w:rsidR="00C015BC" w:rsidRPr="00691FEB" w:rsidRDefault="00C015BC" w:rsidP="009852AA">
            <w:r w:rsidRPr="008B36F2">
              <w:rPr>
                <w:color w:val="0070C0"/>
              </w:rPr>
              <w:lastRenderedPageBreak/>
              <w:t>Пост. Видео-урок.</w:t>
            </w:r>
            <w:r>
              <w:t xml:space="preserve"> </w:t>
            </w:r>
            <w:r w:rsidRPr="00742D56">
              <w:rPr>
                <w:color w:val="0070C0"/>
              </w:rPr>
              <w:t>Документ.</w:t>
            </w:r>
            <w:r>
              <w:t xml:space="preserve"> </w:t>
            </w:r>
            <w:r w:rsidRPr="00106C5E">
              <w:t>Всемирный день безопасного Интернета</w:t>
            </w:r>
            <w:r w:rsidRPr="00106C5E">
              <w:fldChar w:fldCharType="end"/>
            </w:r>
          </w:p>
        </w:tc>
        <w:tc>
          <w:tcPr>
            <w:tcW w:w="1759" w:type="dxa"/>
          </w:tcPr>
          <w:p w14:paraId="3741836E" w14:textId="77777777" w:rsidR="00C015BC" w:rsidRPr="00597657" w:rsidRDefault="00C015BC" w:rsidP="00597657">
            <w:pPr>
              <w:contextualSpacing/>
              <w:rPr>
                <w:color w:val="C00000"/>
              </w:rPr>
            </w:pPr>
            <w:r w:rsidRPr="00597657">
              <w:rPr>
                <w:color w:val="C00000"/>
              </w:rPr>
              <w:lastRenderedPageBreak/>
              <w:t>28.02</w:t>
            </w:r>
          </w:p>
          <w:p w14:paraId="4F48A1A5" w14:textId="75C2EA30" w:rsidR="00C015BC" w:rsidRPr="00597657" w:rsidRDefault="00C015BC" w:rsidP="009852AA">
            <w:pPr>
              <w:contextualSpacing/>
            </w:pPr>
            <w:r w:rsidRPr="006F05ED">
              <w:lastRenderedPageBreak/>
              <w:t>Пилотный проект от TB-студии «Лица 80-ой»</w:t>
            </w:r>
          </w:p>
        </w:tc>
        <w:tc>
          <w:tcPr>
            <w:tcW w:w="2345" w:type="dxa"/>
          </w:tcPr>
          <w:p w14:paraId="306E0D1C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08F9C0AB" w14:textId="77777777" w:rsidR="00C015BC" w:rsidRPr="00ED3DE1" w:rsidRDefault="00C015BC" w:rsidP="008A4563">
            <w:pPr>
              <w:rPr>
                <w:color w:val="C00000"/>
              </w:rPr>
            </w:pPr>
          </w:p>
        </w:tc>
        <w:tc>
          <w:tcPr>
            <w:tcW w:w="1958" w:type="dxa"/>
          </w:tcPr>
          <w:p w14:paraId="70611D43" w14:textId="77777777" w:rsidR="00C015BC" w:rsidRPr="00ED3DE1" w:rsidRDefault="00C015BC" w:rsidP="009852AA"/>
        </w:tc>
        <w:tc>
          <w:tcPr>
            <w:tcW w:w="1970" w:type="dxa"/>
          </w:tcPr>
          <w:p w14:paraId="58AC7592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14:paraId="6B2740F9" w14:textId="77777777" w:rsidR="00C015BC" w:rsidRDefault="00C015BC" w:rsidP="009852AA"/>
        </w:tc>
      </w:tr>
      <w:tr w:rsidR="00C015BC" w14:paraId="2E6CD9A7" w14:textId="77777777" w:rsidTr="00FB7325">
        <w:tc>
          <w:tcPr>
            <w:tcW w:w="2060" w:type="dxa"/>
            <w:vMerge w:val="restart"/>
          </w:tcPr>
          <w:p w14:paraId="4326B829" w14:textId="77777777" w:rsidR="00C015BC" w:rsidRPr="00536AA8" w:rsidRDefault="00C015BC" w:rsidP="009852AA">
            <w:r w:rsidRPr="00536AA8">
              <w:t>образовательный</w:t>
            </w:r>
          </w:p>
        </w:tc>
        <w:tc>
          <w:tcPr>
            <w:tcW w:w="1925" w:type="dxa"/>
          </w:tcPr>
          <w:p w14:paraId="3F73C5A6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759" w:type="dxa"/>
          </w:tcPr>
          <w:p w14:paraId="57725974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345" w:type="dxa"/>
          </w:tcPr>
          <w:p w14:paraId="58DEA369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7624F345" w14:textId="77777777" w:rsidR="00C015BC" w:rsidRPr="00ED3DE1" w:rsidRDefault="00C015BC" w:rsidP="009F62B9">
            <w:pPr>
              <w:rPr>
                <w:color w:val="C00000"/>
              </w:rPr>
            </w:pPr>
            <w:r w:rsidRPr="00ED3DE1">
              <w:rPr>
                <w:color w:val="C00000"/>
              </w:rPr>
              <w:t>02.02</w:t>
            </w:r>
          </w:p>
          <w:p w14:paraId="02959AAD" w14:textId="72A55576" w:rsidR="00C015BC" w:rsidRPr="00ED3DE1" w:rsidRDefault="00C015BC" w:rsidP="009F62B9">
            <w:pPr>
              <w:rPr>
                <w:color w:val="0070C0"/>
              </w:rPr>
            </w:pPr>
            <w:r w:rsidRPr="00ED3DE1">
              <w:rPr>
                <w:color w:val="0070C0"/>
              </w:rPr>
              <w:t>Пост</w:t>
            </w:r>
            <w:r>
              <w:rPr>
                <w:color w:val="0070C0"/>
              </w:rPr>
              <w:t>. Видео материал</w:t>
            </w:r>
          </w:p>
          <w:p w14:paraId="702FDF0A" w14:textId="405B9505" w:rsidR="00C015BC" w:rsidRPr="00ED3DE1" w:rsidRDefault="00C015BC" w:rsidP="009F62B9">
            <w:pPr>
              <w:rPr>
                <w:b/>
              </w:rPr>
            </w:pPr>
            <w:r w:rsidRPr="00ED3DE1">
              <w:rPr>
                <w:color w:val="000000"/>
              </w:rPr>
              <w:t>Сталинградская битва – День воинской славы России</w:t>
            </w:r>
          </w:p>
        </w:tc>
        <w:tc>
          <w:tcPr>
            <w:tcW w:w="1958" w:type="dxa"/>
          </w:tcPr>
          <w:p w14:paraId="62003A75" w14:textId="73DD8DD7" w:rsidR="00C015BC" w:rsidRPr="00ED3DE1" w:rsidRDefault="00C015BC" w:rsidP="009852AA">
            <w:pPr>
              <w:rPr>
                <w:b/>
              </w:rPr>
            </w:pPr>
          </w:p>
        </w:tc>
        <w:tc>
          <w:tcPr>
            <w:tcW w:w="1970" w:type="dxa"/>
          </w:tcPr>
          <w:p w14:paraId="3DCF7D56" w14:textId="77777777" w:rsidR="00C015BC" w:rsidRDefault="00C015BC" w:rsidP="009852AA"/>
          <w:p w14:paraId="5C08161F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 w:val="restart"/>
          </w:tcPr>
          <w:p w14:paraId="50302255" w14:textId="77777777" w:rsidR="00C015BC" w:rsidRDefault="00C015BC" w:rsidP="009852AA">
            <w:pPr>
              <w:rPr>
                <w:b/>
              </w:rPr>
            </w:pPr>
            <w:r>
              <w:t>Ученики 7 «Г» класса, классный руководитель</w:t>
            </w:r>
          </w:p>
          <w:p w14:paraId="79A27D78" w14:textId="77777777" w:rsidR="00C015BC" w:rsidRDefault="00C015BC" w:rsidP="009852AA"/>
          <w:p w14:paraId="483E1B46" w14:textId="77777777" w:rsidR="00C015BC" w:rsidRDefault="00C015BC" w:rsidP="009852AA"/>
          <w:p w14:paraId="3D4580D9" w14:textId="69B462C5" w:rsidR="00C015BC" w:rsidRDefault="00C015BC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C015BC" w14:paraId="0C6C1C0C" w14:textId="77777777" w:rsidTr="00FB7325">
        <w:tc>
          <w:tcPr>
            <w:tcW w:w="2060" w:type="dxa"/>
            <w:vMerge/>
          </w:tcPr>
          <w:p w14:paraId="20E6A6D3" w14:textId="77777777" w:rsidR="00C015BC" w:rsidRPr="00536AA8" w:rsidRDefault="00C015BC" w:rsidP="009852AA"/>
        </w:tc>
        <w:tc>
          <w:tcPr>
            <w:tcW w:w="1925" w:type="dxa"/>
          </w:tcPr>
          <w:p w14:paraId="66F5FE1D" w14:textId="77777777" w:rsidR="00C015BC" w:rsidRPr="009B5224" w:rsidRDefault="00C015BC" w:rsidP="009852AA">
            <w:pPr>
              <w:rPr>
                <w:color w:val="C00000"/>
              </w:rPr>
            </w:pPr>
            <w:r w:rsidRPr="009B5224">
              <w:rPr>
                <w:color w:val="C00000"/>
              </w:rPr>
              <w:t>06.02</w:t>
            </w:r>
          </w:p>
          <w:p w14:paraId="2E2E2B0E" w14:textId="77777777" w:rsidR="00C015BC" w:rsidRDefault="00C015BC" w:rsidP="009852AA">
            <w:r>
              <w:t>Д</w:t>
            </w:r>
            <w:r>
              <w:t>ень российской науки</w:t>
            </w:r>
            <w:r>
              <w:t xml:space="preserve">. </w:t>
            </w:r>
            <w:r>
              <w:t>Ценность научного познания</w:t>
            </w:r>
            <w:r>
              <w:t>.</w:t>
            </w:r>
          </w:p>
          <w:p w14:paraId="4B9AA73F" w14:textId="3F2ACDF7" w:rsidR="00C015BC" w:rsidRPr="006F71F6" w:rsidRDefault="00C015BC" w:rsidP="009852AA">
            <w:pPr>
              <w:rPr>
                <w:bCs/>
              </w:rPr>
            </w:pPr>
            <w:r w:rsidRPr="006F71F6">
              <w:rPr>
                <w:bCs/>
                <w:color w:val="0070C0"/>
              </w:rPr>
              <w:t>Пост</w:t>
            </w:r>
          </w:p>
        </w:tc>
        <w:tc>
          <w:tcPr>
            <w:tcW w:w="1759" w:type="dxa"/>
          </w:tcPr>
          <w:p w14:paraId="070EF761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345" w:type="dxa"/>
          </w:tcPr>
          <w:p w14:paraId="3CFA2BCD" w14:textId="77777777" w:rsidR="00C015BC" w:rsidRDefault="00C015BC" w:rsidP="009F62B9">
            <w:pPr>
              <w:rPr>
                <w:color w:val="C00000"/>
              </w:rPr>
            </w:pPr>
            <w:r w:rsidRPr="00ED3DE1">
              <w:rPr>
                <w:color w:val="C00000"/>
              </w:rPr>
              <w:t>08.02</w:t>
            </w:r>
          </w:p>
          <w:p w14:paraId="646F30A3" w14:textId="77777777" w:rsidR="00C015BC" w:rsidRPr="00C86C8C" w:rsidRDefault="00C015BC" w:rsidP="009F62B9">
            <w:pPr>
              <w:rPr>
                <w:color w:val="0070C0"/>
              </w:rPr>
            </w:pPr>
            <w:r w:rsidRPr="00C86C8C">
              <w:rPr>
                <w:color w:val="0070C0"/>
              </w:rPr>
              <w:t>Пост</w:t>
            </w:r>
          </w:p>
          <w:p w14:paraId="18A9BCE7" w14:textId="77777777" w:rsidR="00C015BC" w:rsidRDefault="00C015BC" w:rsidP="009F62B9">
            <w:hyperlink r:id="rId30" w:history="1">
              <w:r w:rsidRPr="00ED3DE1">
                <w:t>День российской науки</w:t>
              </w:r>
            </w:hyperlink>
          </w:p>
          <w:p w14:paraId="6434EF65" w14:textId="42C09BAC" w:rsidR="00C015BC" w:rsidRDefault="00C015BC" w:rsidP="009F62B9">
            <w:pPr>
              <w:spacing w:after="60"/>
              <w:rPr>
                <w:b/>
              </w:rPr>
            </w:pPr>
            <w:r w:rsidRPr="00790E32">
              <w:rPr>
                <w:bCs/>
                <w:color w:val="0070C0"/>
              </w:rPr>
              <w:t xml:space="preserve">Анонс </w:t>
            </w:r>
            <w:r w:rsidRPr="00790E32">
              <w:rPr>
                <w:bCs/>
              </w:rPr>
              <w:t>Дней науки в школе</w:t>
            </w:r>
          </w:p>
        </w:tc>
        <w:tc>
          <w:tcPr>
            <w:tcW w:w="2404" w:type="dxa"/>
          </w:tcPr>
          <w:p w14:paraId="324E3CB2" w14:textId="5F78EBC7" w:rsidR="00C015BC" w:rsidRPr="00790E32" w:rsidRDefault="00C015BC" w:rsidP="009852AA">
            <w:pPr>
              <w:rPr>
                <w:bCs/>
              </w:rPr>
            </w:pPr>
          </w:p>
        </w:tc>
        <w:tc>
          <w:tcPr>
            <w:tcW w:w="1958" w:type="dxa"/>
          </w:tcPr>
          <w:p w14:paraId="0C03D1CB" w14:textId="77777777" w:rsidR="00C015BC" w:rsidRPr="00790E32" w:rsidRDefault="00C015BC" w:rsidP="00F30C2B">
            <w:pPr>
              <w:pStyle w:val="1"/>
              <w:spacing w:before="0" w:line="276" w:lineRule="atLeast"/>
              <w:outlineLvl w:val="0"/>
              <w:rPr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</w:pPr>
            <w:r w:rsidRPr="00790E32">
              <w:rPr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10.02</w:t>
            </w:r>
          </w:p>
          <w:p w14:paraId="09940DCD" w14:textId="77777777" w:rsidR="00C015BC" w:rsidRPr="00790E32" w:rsidRDefault="00C015BC" w:rsidP="00F30C2B">
            <w:pPr>
              <w:pStyle w:val="1"/>
              <w:spacing w:before="0" w:line="276" w:lineRule="atLeast"/>
              <w:outlineLvl w:val="0"/>
              <w:rPr>
                <w:rFonts w:ascii="Times New Roman" w:eastAsia="Times New Roman" w:hAnsi="Times New Roman" w:cs="Times New Roman"/>
                <w:b w:val="0"/>
                <w:color w:val="0070C0"/>
                <w:kern w:val="36"/>
                <w:sz w:val="22"/>
                <w:szCs w:val="22"/>
              </w:rPr>
            </w:pPr>
            <w:r w:rsidRPr="00790E32">
              <w:rPr>
                <w:rFonts w:ascii="Times New Roman" w:eastAsia="Times New Roman" w:hAnsi="Times New Roman" w:cs="Times New Roman"/>
                <w:b w:val="0"/>
                <w:color w:val="0070C0"/>
                <w:kern w:val="36"/>
                <w:sz w:val="22"/>
                <w:szCs w:val="22"/>
              </w:rPr>
              <w:t>Пост.</w:t>
            </w:r>
          </w:p>
          <w:p w14:paraId="0FE215AB" w14:textId="77777777" w:rsidR="00C015BC" w:rsidRPr="009852AA" w:rsidRDefault="00C015BC" w:rsidP="00F30C2B">
            <w:pPr>
              <w:pStyle w:val="1"/>
              <w:spacing w:before="0" w:line="276" w:lineRule="atLeast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2"/>
                <w:szCs w:val="22"/>
              </w:rPr>
            </w:pPr>
            <w:r w:rsidRPr="009852AA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2"/>
                <w:szCs w:val="22"/>
              </w:rPr>
              <w:t>День памяти А.С. Пушкина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2"/>
                <w:szCs w:val="22"/>
              </w:rPr>
              <w:t>.</w:t>
            </w:r>
          </w:p>
          <w:p w14:paraId="6F65EA54" w14:textId="77777777" w:rsidR="00C015BC" w:rsidRDefault="00C015BC" w:rsidP="00F30C2B">
            <w:pPr>
              <w:rPr>
                <w:color w:val="000000"/>
                <w:sz w:val="22"/>
                <w:szCs w:val="22"/>
              </w:rPr>
            </w:pPr>
            <w:r w:rsidRPr="00790E32">
              <w:rPr>
                <w:color w:val="0070C0"/>
                <w:sz w:val="22"/>
                <w:szCs w:val="22"/>
              </w:rPr>
              <w:t>Выставка</w:t>
            </w:r>
            <w:r w:rsidRPr="009852AA">
              <w:rPr>
                <w:color w:val="000000"/>
                <w:sz w:val="22"/>
                <w:szCs w:val="22"/>
              </w:rPr>
              <w:t xml:space="preserve"> личных фотографий поэта, семейн</w:t>
            </w:r>
            <w:r>
              <w:rPr>
                <w:color w:val="000000"/>
                <w:sz w:val="22"/>
                <w:szCs w:val="22"/>
              </w:rPr>
              <w:t>ых альбомов, картин художников.</w:t>
            </w:r>
          </w:p>
          <w:p w14:paraId="7E7B43AA" w14:textId="7F164303" w:rsidR="00C015BC" w:rsidRDefault="00C015BC" w:rsidP="00F30C2B">
            <w:pPr>
              <w:rPr>
                <w:b/>
              </w:rPr>
            </w:pPr>
            <w:r>
              <w:rPr>
                <w:color w:val="0070C0"/>
                <w:sz w:val="22"/>
                <w:szCs w:val="22"/>
              </w:rPr>
              <w:t xml:space="preserve">Исполнение </w:t>
            </w:r>
            <w:r w:rsidRPr="009852AA">
              <w:rPr>
                <w:color w:val="000000"/>
                <w:sz w:val="22"/>
                <w:szCs w:val="22"/>
              </w:rPr>
              <w:t>произведений</w:t>
            </w:r>
            <w:r>
              <w:rPr>
                <w:color w:val="000000"/>
                <w:sz w:val="22"/>
                <w:szCs w:val="22"/>
              </w:rPr>
              <w:t xml:space="preserve"> Пушкина учениками школы </w:t>
            </w:r>
            <w:r w:rsidRPr="001C0138">
              <w:rPr>
                <w:color w:val="0070C0"/>
                <w:sz w:val="22"/>
                <w:szCs w:val="22"/>
              </w:rPr>
              <w:t>(видео-журнал)</w:t>
            </w:r>
          </w:p>
        </w:tc>
        <w:tc>
          <w:tcPr>
            <w:tcW w:w="1970" w:type="dxa"/>
          </w:tcPr>
          <w:p w14:paraId="096DFE1B" w14:textId="196BDD46" w:rsidR="00C015BC" w:rsidRPr="009852AA" w:rsidRDefault="00C015BC" w:rsidP="009852AA">
            <w:r w:rsidRPr="009852A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70" w:type="dxa"/>
            <w:vMerge/>
          </w:tcPr>
          <w:p w14:paraId="5BBA12B2" w14:textId="683B829F" w:rsidR="00C015BC" w:rsidRDefault="00C015BC" w:rsidP="009852AA">
            <w:pPr>
              <w:rPr>
                <w:b/>
              </w:rPr>
            </w:pPr>
          </w:p>
        </w:tc>
      </w:tr>
      <w:tr w:rsidR="00C015BC" w14:paraId="39DA5942" w14:textId="77777777" w:rsidTr="00FB7325">
        <w:tc>
          <w:tcPr>
            <w:tcW w:w="2060" w:type="dxa"/>
            <w:vMerge/>
          </w:tcPr>
          <w:p w14:paraId="2A7CA29F" w14:textId="77777777" w:rsidR="00C015BC" w:rsidRPr="00536AA8" w:rsidRDefault="00C015BC" w:rsidP="009852AA"/>
        </w:tc>
        <w:tc>
          <w:tcPr>
            <w:tcW w:w="1925" w:type="dxa"/>
          </w:tcPr>
          <w:p w14:paraId="40311860" w14:textId="77777777" w:rsidR="00C015BC" w:rsidRPr="00691FEB" w:rsidRDefault="00C015BC" w:rsidP="009852AA">
            <w:pPr>
              <w:rPr>
                <w:color w:val="C00000"/>
              </w:rPr>
            </w:pPr>
            <w:r w:rsidRPr="00691FEB">
              <w:rPr>
                <w:color w:val="C00000"/>
              </w:rPr>
              <w:t>13.02.</w:t>
            </w:r>
          </w:p>
          <w:p w14:paraId="0A777253" w14:textId="3680F3F7" w:rsidR="00C015BC" w:rsidRDefault="00C015BC" w:rsidP="009852AA">
            <w:pPr>
              <w:rPr>
                <w:b/>
              </w:rPr>
            </w:pPr>
            <w:r>
              <w:t xml:space="preserve">Россия в мире </w:t>
            </w:r>
            <w:r w:rsidRPr="00691FEB">
              <w:rPr>
                <w:color w:val="0070C0"/>
              </w:rPr>
              <w:t>(видео-урок от ИРИ)</w:t>
            </w:r>
          </w:p>
        </w:tc>
        <w:tc>
          <w:tcPr>
            <w:tcW w:w="1759" w:type="dxa"/>
          </w:tcPr>
          <w:p w14:paraId="3FB83806" w14:textId="77777777" w:rsidR="00C015BC" w:rsidRPr="00106C5E" w:rsidRDefault="00C015BC" w:rsidP="009852AA">
            <w:hyperlink r:id="rId31" w:history="1"/>
          </w:p>
        </w:tc>
        <w:tc>
          <w:tcPr>
            <w:tcW w:w="2345" w:type="dxa"/>
          </w:tcPr>
          <w:p w14:paraId="7038E294" w14:textId="77777777" w:rsidR="00C015BC" w:rsidRPr="008B36F2" w:rsidRDefault="00C015BC" w:rsidP="00F30C2B">
            <w:pPr>
              <w:rPr>
                <w:color w:val="C00000"/>
              </w:rPr>
            </w:pPr>
            <w:r w:rsidRPr="008B36F2">
              <w:rPr>
                <w:color w:val="C00000"/>
              </w:rPr>
              <w:t>15.02</w:t>
            </w:r>
          </w:p>
          <w:p w14:paraId="1A7324C2" w14:textId="77777777" w:rsidR="00C015BC" w:rsidRDefault="00C015BC" w:rsidP="00F30C2B">
            <w:pPr>
              <w:rPr>
                <w:color w:val="000000" w:themeColor="text1"/>
              </w:rPr>
            </w:pPr>
            <w:hyperlink r:id="rId32" w:history="1">
              <w:r w:rsidRPr="008B36F2">
                <w:rPr>
                  <w:color w:val="000000" w:themeColor="text1"/>
                </w:rPr>
                <w:t>День памяти воинов-интернационалистов</w:t>
              </w:r>
            </w:hyperlink>
          </w:p>
          <w:p w14:paraId="194A0CA2" w14:textId="45758997" w:rsidR="00C015BC" w:rsidRPr="00793301" w:rsidRDefault="00C015BC" w:rsidP="00F30C2B">
            <w:pPr>
              <w:rPr>
                <w:color w:val="0070C0"/>
              </w:rPr>
            </w:pPr>
            <w:r w:rsidRPr="00E87DC2">
              <w:rPr>
                <w:color w:val="0070C0"/>
              </w:rPr>
              <w:t>Пост. Видео материалы торжественной линейки.</w:t>
            </w:r>
          </w:p>
        </w:tc>
        <w:tc>
          <w:tcPr>
            <w:tcW w:w="2404" w:type="dxa"/>
          </w:tcPr>
          <w:p w14:paraId="6FA93A6B" w14:textId="7FA5CC97" w:rsidR="00C015BC" w:rsidRPr="008B36F2" w:rsidRDefault="00C015BC" w:rsidP="009852AA">
            <w:pPr>
              <w:rPr>
                <w:b/>
              </w:rPr>
            </w:pPr>
          </w:p>
        </w:tc>
        <w:tc>
          <w:tcPr>
            <w:tcW w:w="1958" w:type="dxa"/>
          </w:tcPr>
          <w:p w14:paraId="4A32FCE1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970" w:type="dxa"/>
          </w:tcPr>
          <w:p w14:paraId="211C0DB2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14:paraId="4C4623DB" w14:textId="2312341A" w:rsidR="00C015BC" w:rsidRDefault="00C015BC" w:rsidP="009852AA">
            <w:pPr>
              <w:rPr>
                <w:b/>
              </w:rPr>
            </w:pPr>
          </w:p>
        </w:tc>
      </w:tr>
      <w:tr w:rsidR="00C015BC" w14:paraId="209C46A9" w14:textId="77777777" w:rsidTr="00FB7325">
        <w:tc>
          <w:tcPr>
            <w:tcW w:w="2060" w:type="dxa"/>
            <w:vMerge/>
          </w:tcPr>
          <w:p w14:paraId="089F0482" w14:textId="77777777" w:rsidR="00C015BC" w:rsidRPr="00536AA8" w:rsidRDefault="00C015BC" w:rsidP="009852AA"/>
        </w:tc>
        <w:tc>
          <w:tcPr>
            <w:tcW w:w="1925" w:type="dxa"/>
          </w:tcPr>
          <w:p w14:paraId="577CA64C" w14:textId="77777777" w:rsidR="00C015BC" w:rsidRPr="008B36F2" w:rsidRDefault="00C015BC" w:rsidP="009852AA">
            <w:pPr>
              <w:rPr>
                <w:color w:val="FF0000"/>
              </w:rPr>
            </w:pPr>
            <w:r w:rsidRPr="008B36F2">
              <w:rPr>
                <w:color w:val="FF0000"/>
              </w:rPr>
              <w:t>20.02</w:t>
            </w:r>
          </w:p>
          <w:p w14:paraId="64049EDA" w14:textId="353B4E8F" w:rsidR="00C015BC" w:rsidRPr="00793301" w:rsidRDefault="00C015BC" w:rsidP="009852AA">
            <w:pPr>
              <w:rPr>
                <w:color w:val="0070C0"/>
              </w:rPr>
            </w:pPr>
            <w:r>
              <w:t xml:space="preserve">Дни воинской славы. Торжественная линейка, </w:t>
            </w:r>
            <w:r>
              <w:lastRenderedPageBreak/>
              <w:t>посвящённая</w:t>
            </w:r>
            <w:r w:rsidRPr="0058018C">
              <w:t xml:space="preserve"> Дн</w:t>
            </w:r>
            <w:r>
              <w:t>ю защитников Отечества - 23 февраля</w:t>
            </w:r>
            <w:r w:rsidRPr="00E87DC2">
              <w:rPr>
                <w:color w:val="0070C0"/>
              </w:rPr>
              <w:t xml:space="preserve"> </w:t>
            </w:r>
            <w:r w:rsidRPr="00E87DC2">
              <w:rPr>
                <w:color w:val="0070C0"/>
              </w:rPr>
              <w:t>Пост. Видео материалы торжественной линейки.</w:t>
            </w:r>
          </w:p>
        </w:tc>
        <w:tc>
          <w:tcPr>
            <w:tcW w:w="1759" w:type="dxa"/>
          </w:tcPr>
          <w:p w14:paraId="204F0AF5" w14:textId="77777777" w:rsidR="00C015BC" w:rsidRDefault="00C015BC" w:rsidP="009852AA"/>
        </w:tc>
        <w:tc>
          <w:tcPr>
            <w:tcW w:w="2345" w:type="dxa"/>
          </w:tcPr>
          <w:p w14:paraId="136412DA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0133F15E" w14:textId="77777777" w:rsidR="00C015BC" w:rsidRDefault="00C015BC" w:rsidP="009852AA"/>
          <w:p w14:paraId="40BF5128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958" w:type="dxa"/>
          </w:tcPr>
          <w:p w14:paraId="0699333E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970" w:type="dxa"/>
          </w:tcPr>
          <w:p w14:paraId="3E4F89F2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14:paraId="0C6BDA24" w14:textId="77777777" w:rsidR="00C015BC" w:rsidRDefault="00C015BC" w:rsidP="009852AA">
            <w:pPr>
              <w:rPr>
                <w:b/>
              </w:rPr>
            </w:pPr>
          </w:p>
        </w:tc>
      </w:tr>
      <w:tr w:rsidR="00C015BC" w14:paraId="6B4DFBA7" w14:textId="77777777" w:rsidTr="00FB7325">
        <w:tc>
          <w:tcPr>
            <w:tcW w:w="2060" w:type="dxa"/>
            <w:vMerge w:val="restart"/>
          </w:tcPr>
          <w:p w14:paraId="264F81FC" w14:textId="77777777" w:rsidR="00C015BC" w:rsidRPr="00536AA8" w:rsidRDefault="00C015BC" w:rsidP="009852AA">
            <w:r w:rsidRPr="00536AA8">
              <w:t>развлекательный</w:t>
            </w:r>
          </w:p>
        </w:tc>
        <w:tc>
          <w:tcPr>
            <w:tcW w:w="1925" w:type="dxa"/>
          </w:tcPr>
          <w:p w14:paraId="533A6A0D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759" w:type="dxa"/>
          </w:tcPr>
          <w:p w14:paraId="030355D5" w14:textId="77777777" w:rsidR="00C015BC" w:rsidRPr="00C440ED" w:rsidRDefault="00C015BC" w:rsidP="009852AA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345" w:type="dxa"/>
          </w:tcPr>
          <w:p w14:paraId="32008F71" w14:textId="77777777" w:rsidR="00C015BC" w:rsidRDefault="00C015BC" w:rsidP="002F565D">
            <w:pPr>
              <w:rPr>
                <w:b/>
              </w:rPr>
            </w:pPr>
          </w:p>
        </w:tc>
        <w:tc>
          <w:tcPr>
            <w:tcW w:w="2404" w:type="dxa"/>
          </w:tcPr>
          <w:p w14:paraId="56A3BFBB" w14:textId="77777777" w:rsidR="00C015BC" w:rsidRPr="00742D56" w:rsidRDefault="00C015BC" w:rsidP="00DB29D0">
            <w:pPr>
              <w:rPr>
                <w:color w:val="000000"/>
              </w:rPr>
            </w:pPr>
            <w:r w:rsidRPr="00AE3E70">
              <w:rPr>
                <w:color w:val="C00000"/>
              </w:rPr>
              <w:t>02.02</w:t>
            </w:r>
            <w:r w:rsidRPr="00742D56">
              <w:rPr>
                <w:color w:val="000000"/>
              </w:rPr>
              <w:t>.</w:t>
            </w:r>
          </w:p>
          <w:p w14:paraId="5A8BAB55" w14:textId="62FF5A00" w:rsidR="00C015BC" w:rsidRDefault="00C015BC" w:rsidP="00DB29D0">
            <w:pPr>
              <w:rPr>
                <w:b/>
              </w:rPr>
            </w:pPr>
            <w:r w:rsidRPr="00742D56">
              <w:rPr>
                <w:color w:val="000000"/>
              </w:rPr>
              <w:t>День буквы Ы</w:t>
            </w:r>
            <w:r w:rsidRPr="00D648D6">
              <w:rPr>
                <w:color w:val="0070C0"/>
              </w:rPr>
              <w:t xml:space="preserve"> Пост об истории буквы. Эскизы буквы</w:t>
            </w:r>
            <w:r>
              <w:rPr>
                <w:color w:val="000000"/>
              </w:rPr>
              <w:t>.</w:t>
            </w:r>
          </w:p>
        </w:tc>
        <w:tc>
          <w:tcPr>
            <w:tcW w:w="1958" w:type="dxa"/>
          </w:tcPr>
          <w:p w14:paraId="03DC6A52" w14:textId="77777777" w:rsidR="00C015BC" w:rsidRPr="0074608F" w:rsidRDefault="00C015BC" w:rsidP="00DB29D0">
            <w:pPr>
              <w:rPr>
                <w:bCs/>
                <w:color w:val="C00000"/>
              </w:rPr>
            </w:pPr>
            <w:r>
              <w:rPr>
                <w:color w:val="000000"/>
              </w:rPr>
              <w:t xml:space="preserve"> </w:t>
            </w:r>
            <w:r w:rsidRPr="0074608F">
              <w:rPr>
                <w:bCs/>
                <w:color w:val="C00000"/>
              </w:rPr>
              <w:t>03.02</w:t>
            </w:r>
          </w:p>
          <w:p w14:paraId="0B07755A" w14:textId="39E77B12" w:rsidR="00C015BC" w:rsidRPr="00742D56" w:rsidRDefault="00C015BC" w:rsidP="00DB29D0">
            <w:pPr>
              <w:rPr>
                <w:b/>
              </w:rPr>
            </w:pPr>
            <w:hyperlink r:id="rId33" w:history="1">
              <w:r w:rsidRPr="0074608F">
                <w:t>Праздник хорошего настроения</w:t>
              </w:r>
            </w:hyperlink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 xml:space="preserve"> Формат открытой стены или предложенных записе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й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70" w:type="dxa"/>
          </w:tcPr>
          <w:p w14:paraId="4F2BB18A" w14:textId="4F47783C" w:rsidR="00C015BC" w:rsidRPr="0074608F" w:rsidRDefault="00C015BC" w:rsidP="009852AA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0" w:type="dxa"/>
            <w:vMerge w:val="restart"/>
          </w:tcPr>
          <w:p w14:paraId="5A46DB0A" w14:textId="47DF94E5" w:rsidR="00C015BC" w:rsidRDefault="00C015BC" w:rsidP="009852AA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C015BC" w14:paraId="3E302C94" w14:textId="77777777" w:rsidTr="00FB7325">
        <w:tc>
          <w:tcPr>
            <w:tcW w:w="2060" w:type="dxa"/>
            <w:vMerge/>
          </w:tcPr>
          <w:p w14:paraId="29BC1A86" w14:textId="77777777" w:rsidR="00C015BC" w:rsidRPr="00536AA8" w:rsidRDefault="00C015BC" w:rsidP="009852AA"/>
        </w:tc>
        <w:tc>
          <w:tcPr>
            <w:tcW w:w="1925" w:type="dxa"/>
          </w:tcPr>
          <w:p w14:paraId="30524D0A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759" w:type="dxa"/>
          </w:tcPr>
          <w:p w14:paraId="6062419C" w14:textId="77777777" w:rsidR="00C015BC" w:rsidRDefault="00C015BC" w:rsidP="009852AA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345" w:type="dxa"/>
          </w:tcPr>
          <w:p w14:paraId="347BFABA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5FCCD8F2" w14:textId="77777777" w:rsidR="00C015BC" w:rsidRPr="00D648D6" w:rsidRDefault="00C015BC" w:rsidP="00DB29D0">
            <w:pPr>
              <w:rPr>
                <w:color w:val="C00000"/>
              </w:rPr>
            </w:pPr>
            <w:r w:rsidRPr="00D648D6">
              <w:rPr>
                <w:color w:val="C00000"/>
              </w:rPr>
              <w:t>09.02</w:t>
            </w:r>
          </w:p>
          <w:p w14:paraId="50ABB885" w14:textId="77777777" w:rsidR="00C015BC" w:rsidRDefault="00C015BC" w:rsidP="00DB29D0">
            <w:hyperlink r:id="rId34" w:history="1">
              <w:r w:rsidRPr="00D648D6">
                <w:t>День рождения волейбола</w:t>
              </w:r>
            </w:hyperlink>
          </w:p>
          <w:p w14:paraId="13F03A42" w14:textId="2397C391" w:rsidR="00C015BC" w:rsidRDefault="00C015BC" w:rsidP="00023490">
            <w:pPr>
              <w:pStyle w:val="a5"/>
              <w:tabs>
                <w:tab w:val="left" w:pos="209"/>
              </w:tabs>
              <w:ind w:left="0"/>
              <w:rPr>
                <w:sz w:val="22"/>
                <w:szCs w:val="22"/>
              </w:rPr>
            </w:pPr>
            <w:r w:rsidRPr="007D4DA1">
              <w:rPr>
                <w:bCs/>
                <w:color w:val="0070C0"/>
              </w:rPr>
              <w:t xml:space="preserve">Пост об истории игры. </w:t>
            </w:r>
            <w:r w:rsidRPr="00023490">
              <w:rPr>
                <w:color w:val="0070C0"/>
                <w:sz w:val="22"/>
                <w:szCs w:val="22"/>
              </w:rPr>
              <w:t>Обзор Первенства школы по волейболу. Интервью с тренером и игроками после игр.</w:t>
            </w:r>
          </w:p>
          <w:p w14:paraId="134E917B" w14:textId="01F7C1BC" w:rsidR="00C015BC" w:rsidRDefault="00C015BC" w:rsidP="00DB29D0">
            <w:pPr>
              <w:rPr>
                <w:b/>
              </w:rPr>
            </w:pPr>
          </w:p>
        </w:tc>
        <w:tc>
          <w:tcPr>
            <w:tcW w:w="1958" w:type="dxa"/>
          </w:tcPr>
          <w:p w14:paraId="700B0875" w14:textId="371C2015" w:rsidR="00C015BC" w:rsidRPr="007D4DA1" w:rsidRDefault="00C015BC" w:rsidP="009852AA">
            <w:pPr>
              <w:rPr>
                <w:bCs/>
              </w:rPr>
            </w:pPr>
          </w:p>
        </w:tc>
        <w:tc>
          <w:tcPr>
            <w:tcW w:w="1970" w:type="dxa"/>
          </w:tcPr>
          <w:p w14:paraId="72505D12" w14:textId="77777777" w:rsidR="00C015BC" w:rsidRPr="00742D56" w:rsidRDefault="00C015BC" w:rsidP="009852AA">
            <w:pPr>
              <w:rPr>
                <w:b/>
              </w:rPr>
            </w:pPr>
          </w:p>
        </w:tc>
        <w:tc>
          <w:tcPr>
            <w:tcW w:w="1870" w:type="dxa"/>
            <w:vMerge/>
          </w:tcPr>
          <w:p w14:paraId="100F8363" w14:textId="13B9F76C" w:rsidR="00C015BC" w:rsidRDefault="00C015BC" w:rsidP="009852AA">
            <w:pPr>
              <w:rPr>
                <w:b/>
              </w:rPr>
            </w:pPr>
          </w:p>
        </w:tc>
      </w:tr>
      <w:tr w:rsidR="00C015BC" w14:paraId="204DB339" w14:textId="77777777" w:rsidTr="00FB7325">
        <w:tc>
          <w:tcPr>
            <w:tcW w:w="2060" w:type="dxa"/>
            <w:vMerge/>
          </w:tcPr>
          <w:p w14:paraId="6598CC14" w14:textId="77777777" w:rsidR="00C015BC" w:rsidRPr="00536AA8" w:rsidRDefault="00C015BC" w:rsidP="009852AA"/>
        </w:tc>
        <w:tc>
          <w:tcPr>
            <w:tcW w:w="1925" w:type="dxa"/>
          </w:tcPr>
          <w:p w14:paraId="31DA0956" w14:textId="77777777" w:rsidR="00C015BC" w:rsidRPr="00B448F5" w:rsidRDefault="00C015BC" w:rsidP="009852AA">
            <w:pPr>
              <w:rPr>
                <w:bCs/>
                <w:color w:val="C00000"/>
              </w:rPr>
            </w:pPr>
            <w:r w:rsidRPr="00B448F5">
              <w:rPr>
                <w:bCs/>
                <w:color w:val="C00000"/>
              </w:rPr>
              <w:t>20.02.</w:t>
            </w:r>
          </w:p>
          <w:p w14:paraId="353638A3" w14:textId="77777777" w:rsidR="00C015BC" w:rsidRDefault="00C015BC" w:rsidP="009852AA">
            <w:pPr>
              <w:rPr>
                <w:bCs/>
              </w:rPr>
            </w:pPr>
            <w:r>
              <w:rPr>
                <w:bCs/>
              </w:rPr>
              <w:t>Масленичные гуляния.</w:t>
            </w:r>
          </w:p>
          <w:p w14:paraId="14A4FB91" w14:textId="67527BFA" w:rsidR="00C015BC" w:rsidRPr="002075D9" w:rsidRDefault="00C015BC" w:rsidP="009852AA">
            <w:pPr>
              <w:rPr>
                <w:color w:val="000000"/>
              </w:rPr>
            </w:pPr>
            <w:r w:rsidRPr="002075D9">
              <w:rPr>
                <w:color w:val="0070C0"/>
              </w:rPr>
              <w:t>Пост о празднике. Анонс событий школы</w:t>
            </w:r>
          </w:p>
        </w:tc>
        <w:tc>
          <w:tcPr>
            <w:tcW w:w="1759" w:type="dxa"/>
          </w:tcPr>
          <w:p w14:paraId="18539C8E" w14:textId="77777777" w:rsidR="00C015BC" w:rsidRDefault="00C015BC" w:rsidP="009852AA">
            <w:pPr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345" w:type="dxa"/>
          </w:tcPr>
          <w:p w14:paraId="5AA9B3E0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2404" w:type="dxa"/>
          </w:tcPr>
          <w:p w14:paraId="3B666C5F" w14:textId="77777777" w:rsidR="00C015BC" w:rsidRDefault="00C015BC" w:rsidP="009852AA">
            <w:pPr>
              <w:rPr>
                <w:b/>
              </w:rPr>
            </w:pPr>
          </w:p>
        </w:tc>
        <w:tc>
          <w:tcPr>
            <w:tcW w:w="1958" w:type="dxa"/>
          </w:tcPr>
          <w:p w14:paraId="635843BD" w14:textId="77777777" w:rsidR="00C015BC" w:rsidRDefault="00C015BC" w:rsidP="00985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</w:tcPr>
          <w:p w14:paraId="4C2B9196" w14:textId="77777777" w:rsidR="00C015BC" w:rsidRPr="007D4DA1" w:rsidRDefault="00C015BC" w:rsidP="009852AA">
            <w:pPr>
              <w:rPr>
                <w:color w:val="C00000"/>
              </w:rPr>
            </w:pPr>
            <w:r w:rsidRPr="007D4DA1">
              <w:rPr>
                <w:color w:val="C00000"/>
              </w:rPr>
              <w:t>25.02.</w:t>
            </w:r>
          </w:p>
          <w:p w14:paraId="0D2E26D7" w14:textId="77777777" w:rsidR="00C015BC" w:rsidRDefault="00C015BC" w:rsidP="009852AA">
            <w:r>
              <w:t>День виртуального музея.</w:t>
            </w:r>
          </w:p>
          <w:p w14:paraId="3E7CFEDC" w14:textId="482E9DF4" w:rsidR="00C015BC" w:rsidRDefault="00C015BC" w:rsidP="009852AA">
            <w:pPr>
              <w:rPr>
                <w:rFonts w:ascii="Arial" w:hAnsi="Arial" w:cs="Arial"/>
                <w:color w:val="000000"/>
              </w:rPr>
            </w:pPr>
            <w:r w:rsidRPr="00B448F5">
              <w:rPr>
                <w:color w:val="0070C0"/>
              </w:rPr>
              <w:t>Анонс образовательных экскурсий</w:t>
            </w:r>
          </w:p>
        </w:tc>
        <w:tc>
          <w:tcPr>
            <w:tcW w:w="1870" w:type="dxa"/>
            <w:vMerge/>
          </w:tcPr>
          <w:p w14:paraId="5C4A0FD1" w14:textId="77777777" w:rsidR="00C015BC" w:rsidRDefault="00C015BC" w:rsidP="009852AA">
            <w:pPr>
              <w:rPr>
                <w:b/>
              </w:rPr>
            </w:pPr>
          </w:p>
        </w:tc>
      </w:tr>
    </w:tbl>
    <w:p w14:paraId="5FE15391" w14:textId="7B224324" w:rsidR="00184D86" w:rsidRDefault="00FB7325" w:rsidP="00184D8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491A4926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281DDBA3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76C7C60A" w14:textId="77777777" w:rsidR="006907BA" w:rsidRDefault="006907BA" w:rsidP="00184D86">
      <w:pPr>
        <w:rPr>
          <w:b/>
        </w:rPr>
      </w:pPr>
    </w:p>
    <w:p w14:paraId="624FD4EA" w14:textId="77777777" w:rsidR="00184D86" w:rsidRDefault="00184D86" w:rsidP="00184D86">
      <w:pPr>
        <w:rPr>
          <w:b/>
        </w:rPr>
      </w:pPr>
      <w:r>
        <w:rPr>
          <w:b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1968"/>
        <w:gridCol w:w="1960"/>
        <w:gridCol w:w="2049"/>
        <w:gridCol w:w="2047"/>
        <w:gridCol w:w="2124"/>
        <w:gridCol w:w="2124"/>
        <w:gridCol w:w="1958"/>
      </w:tblGrid>
      <w:tr w:rsidR="00024C5A" w14:paraId="79B45D22" w14:textId="77777777" w:rsidTr="00FB7325">
        <w:tc>
          <w:tcPr>
            <w:tcW w:w="2061" w:type="dxa"/>
          </w:tcPr>
          <w:p w14:paraId="2BA7FCC9" w14:textId="77777777" w:rsidR="00184D86" w:rsidRPr="00536AA8" w:rsidRDefault="00184D86" w:rsidP="00293C0C">
            <w:r w:rsidRPr="00536AA8">
              <w:t>Тип контента/</w:t>
            </w:r>
          </w:p>
          <w:p w14:paraId="66997472" w14:textId="77777777" w:rsidR="00184D86" w:rsidRPr="00536AA8" w:rsidRDefault="00184D86" w:rsidP="00293C0C">
            <w:pPr>
              <w:jc w:val="right"/>
            </w:pPr>
            <w:r w:rsidRPr="00536AA8">
              <w:lastRenderedPageBreak/>
              <w:t>День недели</w:t>
            </w:r>
          </w:p>
        </w:tc>
        <w:tc>
          <w:tcPr>
            <w:tcW w:w="1968" w:type="dxa"/>
          </w:tcPr>
          <w:p w14:paraId="281539EB" w14:textId="77777777" w:rsidR="00184D86" w:rsidRPr="00536AA8" w:rsidRDefault="00184D86" w:rsidP="00293C0C">
            <w:r w:rsidRPr="00536AA8">
              <w:lastRenderedPageBreak/>
              <w:t>понедельник</w:t>
            </w:r>
          </w:p>
        </w:tc>
        <w:tc>
          <w:tcPr>
            <w:tcW w:w="1960" w:type="dxa"/>
          </w:tcPr>
          <w:p w14:paraId="515BB38D" w14:textId="77777777" w:rsidR="00184D86" w:rsidRPr="00536AA8" w:rsidRDefault="00184D86" w:rsidP="00293C0C">
            <w:r w:rsidRPr="00536AA8">
              <w:t>вторник</w:t>
            </w:r>
          </w:p>
        </w:tc>
        <w:tc>
          <w:tcPr>
            <w:tcW w:w="2049" w:type="dxa"/>
          </w:tcPr>
          <w:p w14:paraId="4604177E" w14:textId="77777777" w:rsidR="00184D86" w:rsidRPr="00536AA8" w:rsidRDefault="00184D86" w:rsidP="00293C0C">
            <w:r w:rsidRPr="00536AA8">
              <w:t>среда</w:t>
            </w:r>
          </w:p>
        </w:tc>
        <w:tc>
          <w:tcPr>
            <w:tcW w:w="2047" w:type="dxa"/>
          </w:tcPr>
          <w:p w14:paraId="26060C80" w14:textId="77777777" w:rsidR="00184D86" w:rsidRPr="00536AA8" w:rsidRDefault="00184D86" w:rsidP="00293C0C">
            <w:r w:rsidRPr="00536AA8">
              <w:t>четверг</w:t>
            </w:r>
          </w:p>
        </w:tc>
        <w:tc>
          <w:tcPr>
            <w:tcW w:w="2124" w:type="dxa"/>
          </w:tcPr>
          <w:p w14:paraId="511A482A" w14:textId="77777777" w:rsidR="00184D86" w:rsidRPr="00536AA8" w:rsidRDefault="00184D86" w:rsidP="00293C0C">
            <w:r w:rsidRPr="00536AA8">
              <w:t>пятница</w:t>
            </w:r>
          </w:p>
        </w:tc>
        <w:tc>
          <w:tcPr>
            <w:tcW w:w="2124" w:type="dxa"/>
          </w:tcPr>
          <w:p w14:paraId="784F5FE7" w14:textId="77777777" w:rsidR="00184D86" w:rsidRPr="00536AA8" w:rsidRDefault="00184D86" w:rsidP="00293C0C">
            <w:r w:rsidRPr="00536AA8">
              <w:t>суббота</w:t>
            </w:r>
          </w:p>
        </w:tc>
        <w:tc>
          <w:tcPr>
            <w:tcW w:w="1958" w:type="dxa"/>
          </w:tcPr>
          <w:p w14:paraId="181F094C" w14:textId="77777777" w:rsidR="00184D86" w:rsidRPr="00536AA8" w:rsidRDefault="00184D86" w:rsidP="00293C0C">
            <w:r w:rsidRPr="00536AA8">
              <w:t>исполнитель</w:t>
            </w:r>
          </w:p>
        </w:tc>
      </w:tr>
      <w:tr w:rsidR="00EB331D" w14:paraId="06E4CFF3" w14:textId="77777777" w:rsidTr="00FB7325">
        <w:tc>
          <w:tcPr>
            <w:tcW w:w="2061" w:type="dxa"/>
            <w:vMerge w:val="restart"/>
          </w:tcPr>
          <w:p w14:paraId="1765C7DB" w14:textId="77777777" w:rsidR="00EB331D" w:rsidRPr="00536AA8" w:rsidRDefault="00EB331D" w:rsidP="00293C0C">
            <w:r w:rsidRPr="00536AA8">
              <w:t>информационный</w:t>
            </w:r>
          </w:p>
        </w:tc>
        <w:tc>
          <w:tcPr>
            <w:tcW w:w="1968" w:type="dxa"/>
          </w:tcPr>
          <w:p w14:paraId="36B0E29E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3AF29ADF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2049" w:type="dxa"/>
          </w:tcPr>
          <w:p w14:paraId="5C374866" w14:textId="77777777" w:rsidR="00E5717C" w:rsidRDefault="00E5717C" w:rsidP="00E5717C">
            <w:pPr>
              <w:spacing w:after="60"/>
              <w:rPr>
                <w:color w:val="C00000"/>
              </w:rPr>
            </w:pPr>
            <w:r w:rsidRPr="001D1AF7">
              <w:rPr>
                <w:color w:val="C00000"/>
              </w:rPr>
              <w:t>01.03</w:t>
            </w:r>
            <w:r>
              <w:rPr>
                <w:color w:val="C00000"/>
              </w:rPr>
              <w:t xml:space="preserve"> </w:t>
            </w:r>
          </w:p>
          <w:p w14:paraId="4FE15B9A" w14:textId="77777777" w:rsidR="00E5717C" w:rsidRPr="002D36C2" w:rsidRDefault="00E5717C" w:rsidP="00E5717C">
            <w:pPr>
              <w:spacing w:after="60"/>
              <w:rPr>
                <w:color w:val="C00000"/>
              </w:rPr>
            </w:pPr>
            <w:r w:rsidRPr="00E34C11">
              <w:rPr>
                <w:color w:val="0070C0"/>
              </w:rPr>
              <w:t>Пост.</w:t>
            </w:r>
          </w:p>
          <w:p w14:paraId="082C1DD4" w14:textId="13840807" w:rsidR="00EB331D" w:rsidRDefault="00E5717C" w:rsidP="00E5717C">
            <w:pPr>
              <w:rPr>
                <w:b/>
              </w:rPr>
            </w:pPr>
            <w:r>
              <w:t>Всемирный День гражданской обороны</w:t>
            </w:r>
          </w:p>
        </w:tc>
        <w:tc>
          <w:tcPr>
            <w:tcW w:w="2047" w:type="dxa"/>
          </w:tcPr>
          <w:p w14:paraId="1F810610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33D2688F" w14:textId="2220B7C8" w:rsidR="00EB331D" w:rsidRPr="00D8200D" w:rsidRDefault="00177C1F" w:rsidP="00293C0C">
            <w:pPr>
              <w:spacing w:after="60"/>
              <w:rPr>
                <w:rFonts w:ascii="Arial" w:hAnsi="Arial" w:cs="Arial"/>
                <w:color w:val="000000"/>
              </w:rPr>
            </w:pPr>
            <w:hyperlink r:id="rId35" w:history="1"/>
          </w:p>
        </w:tc>
        <w:tc>
          <w:tcPr>
            <w:tcW w:w="2124" w:type="dxa"/>
          </w:tcPr>
          <w:p w14:paraId="04497B7F" w14:textId="77777777" w:rsidR="00EB331D" w:rsidRPr="00024C5A" w:rsidRDefault="00D1425A" w:rsidP="00293C0C">
            <w:pPr>
              <w:rPr>
                <w:bCs/>
                <w:color w:val="C00000"/>
              </w:rPr>
            </w:pPr>
            <w:r w:rsidRPr="00024C5A">
              <w:rPr>
                <w:bCs/>
                <w:color w:val="C00000"/>
              </w:rPr>
              <w:t>04.03</w:t>
            </w:r>
          </w:p>
          <w:p w14:paraId="7C6F8218" w14:textId="0FA1948E" w:rsidR="00E00F29" w:rsidRPr="00E00F29" w:rsidRDefault="0099519E" w:rsidP="00E00F29">
            <w:pPr>
              <w:rPr>
                <w:bCs/>
                <w:color w:val="0070C0"/>
              </w:rPr>
            </w:pPr>
            <w:r w:rsidRPr="00024C5A">
              <w:rPr>
                <w:bCs/>
                <w:color w:val="0070C0"/>
              </w:rPr>
              <w:t xml:space="preserve">Анонс школьного </w:t>
            </w:r>
            <w:r w:rsidR="00E00F29">
              <w:rPr>
                <w:bCs/>
                <w:color w:val="0070C0"/>
              </w:rPr>
              <w:t xml:space="preserve">проекта </w:t>
            </w:r>
            <w:r w:rsidR="00E00F29" w:rsidRPr="006F05ED">
              <w:t>«</w:t>
            </w:r>
            <w:proofErr w:type="spellStart"/>
            <w:r w:rsidR="00E00F29" w:rsidRPr="006F05ED">
              <w:t>Мурал</w:t>
            </w:r>
            <w:proofErr w:type="spellEnd"/>
            <w:r w:rsidR="00E00F29" w:rsidRPr="006F05ED">
              <w:t>»</w:t>
            </w:r>
          </w:p>
          <w:p w14:paraId="28E5CF6E" w14:textId="5CDEC6EE" w:rsidR="0099519E" w:rsidRDefault="0099519E" w:rsidP="00293C0C">
            <w:pPr>
              <w:rPr>
                <w:b/>
              </w:rPr>
            </w:pPr>
          </w:p>
        </w:tc>
        <w:tc>
          <w:tcPr>
            <w:tcW w:w="1958" w:type="dxa"/>
          </w:tcPr>
          <w:p w14:paraId="13538A14" w14:textId="77777777" w:rsidR="00EB331D" w:rsidRDefault="00EB331D" w:rsidP="00293C0C">
            <w:pPr>
              <w:rPr>
                <w:b/>
              </w:rPr>
            </w:pPr>
          </w:p>
        </w:tc>
      </w:tr>
      <w:tr w:rsidR="00EB331D" w14:paraId="2D289ECD" w14:textId="77777777" w:rsidTr="00FB7325">
        <w:tc>
          <w:tcPr>
            <w:tcW w:w="2061" w:type="dxa"/>
            <w:vMerge/>
          </w:tcPr>
          <w:p w14:paraId="130A56FA" w14:textId="77777777" w:rsidR="00EB331D" w:rsidRPr="00536AA8" w:rsidRDefault="00EB331D" w:rsidP="00293C0C"/>
        </w:tc>
        <w:tc>
          <w:tcPr>
            <w:tcW w:w="1968" w:type="dxa"/>
          </w:tcPr>
          <w:p w14:paraId="0EB7630E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2C5FC656" w14:textId="77777777" w:rsidR="00EB331D" w:rsidRDefault="00EB331D" w:rsidP="00293C0C">
            <w:pPr>
              <w:rPr>
                <w:b/>
              </w:rPr>
            </w:pPr>
          </w:p>
          <w:p w14:paraId="71489832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2049" w:type="dxa"/>
          </w:tcPr>
          <w:p w14:paraId="1B7D6A18" w14:textId="77777777" w:rsidR="00E5717C" w:rsidRDefault="00E5717C" w:rsidP="00E5717C">
            <w:pPr>
              <w:rPr>
                <w:color w:val="C00000"/>
              </w:rPr>
            </w:pPr>
            <w:r w:rsidRPr="00D32DF1">
              <w:rPr>
                <w:color w:val="C00000"/>
              </w:rPr>
              <w:t>08.03</w:t>
            </w:r>
            <w:r>
              <w:rPr>
                <w:color w:val="C00000"/>
              </w:rPr>
              <w:t xml:space="preserve">. </w:t>
            </w:r>
          </w:p>
          <w:p w14:paraId="355BDE9B" w14:textId="77777777" w:rsidR="00E5717C" w:rsidRPr="00D32DF1" w:rsidRDefault="00E5717C" w:rsidP="00E5717C">
            <w:pPr>
              <w:rPr>
                <w:color w:val="C00000"/>
              </w:rPr>
            </w:pPr>
            <w:r w:rsidRPr="00FA086A">
              <w:rPr>
                <w:color w:val="0070C0"/>
              </w:rPr>
              <w:t>Пост</w:t>
            </w:r>
          </w:p>
          <w:p w14:paraId="0903B6E5" w14:textId="2077A984" w:rsidR="00EB331D" w:rsidRDefault="00177C1F" w:rsidP="00E5717C">
            <w:pPr>
              <w:rPr>
                <w:b/>
              </w:rPr>
            </w:pPr>
            <w:hyperlink r:id="rId36" w:history="1">
              <w:r w:rsidR="00E5717C" w:rsidRPr="00FA086A">
                <w:t>8 Марта (Международный женский день)</w:t>
              </w:r>
            </w:hyperlink>
          </w:p>
        </w:tc>
        <w:tc>
          <w:tcPr>
            <w:tcW w:w="2047" w:type="dxa"/>
          </w:tcPr>
          <w:p w14:paraId="6E8C2510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14D640CA" w14:textId="5420360A" w:rsidR="00EB331D" w:rsidRPr="00D32DF1" w:rsidRDefault="00EB331D" w:rsidP="00184D86">
            <w:pPr>
              <w:rPr>
                <w:b/>
              </w:rPr>
            </w:pPr>
          </w:p>
        </w:tc>
        <w:tc>
          <w:tcPr>
            <w:tcW w:w="2124" w:type="dxa"/>
          </w:tcPr>
          <w:p w14:paraId="7A80472B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1958" w:type="dxa"/>
          </w:tcPr>
          <w:p w14:paraId="263728E5" w14:textId="77777777" w:rsidR="00EB331D" w:rsidRDefault="00EB331D" w:rsidP="00293C0C">
            <w:pPr>
              <w:rPr>
                <w:b/>
              </w:rPr>
            </w:pPr>
          </w:p>
        </w:tc>
      </w:tr>
      <w:tr w:rsidR="00EB331D" w14:paraId="7943B45D" w14:textId="77777777" w:rsidTr="00FB7325">
        <w:tc>
          <w:tcPr>
            <w:tcW w:w="2061" w:type="dxa"/>
            <w:vMerge/>
          </w:tcPr>
          <w:p w14:paraId="0A60EE80" w14:textId="77777777" w:rsidR="00EB331D" w:rsidRPr="00536AA8" w:rsidRDefault="00EB331D" w:rsidP="00293C0C"/>
        </w:tc>
        <w:tc>
          <w:tcPr>
            <w:tcW w:w="1968" w:type="dxa"/>
          </w:tcPr>
          <w:p w14:paraId="43AA57AD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78F26402" w14:textId="77777777" w:rsidR="00EB331D" w:rsidRDefault="00EB331D" w:rsidP="00293C0C">
            <w:pPr>
              <w:rPr>
                <w:b/>
              </w:rPr>
            </w:pPr>
          </w:p>
        </w:tc>
        <w:tc>
          <w:tcPr>
            <w:tcW w:w="2049" w:type="dxa"/>
          </w:tcPr>
          <w:p w14:paraId="2066F55C" w14:textId="77777777" w:rsidR="009C0F0D" w:rsidRPr="00FA086A" w:rsidRDefault="009C0F0D" w:rsidP="009C0F0D">
            <w:pPr>
              <w:rPr>
                <w:color w:val="C00000"/>
              </w:rPr>
            </w:pPr>
            <w:r w:rsidRPr="00FA086A">
              <w:rPr>
                <w:color w:val="C00000"/>
              </w:rPr>
              <w:t>15.03</w:t>
            </w:r>
          </w:p>
          <w:p w14:paraId="28DF9294" w14:textId="77777777" w:rsidR="009C0F0D" w:rsidRDefault="00177C1F" w:rsidP="009C0F0D">
            <w:hyperlink r:id="rId37" w:history="1">
              <w:r w:rsidR="009C0F0D" w:rsidRPr="00545BFF">
                <w:t>День добрых дел</w:t>
              </w:r>
            </w:hyperlink>
          </w:p>
          <w:p w14:paraId="05F38A9B" w14:textId="24070E89" w:rsidR="00EB331D" w:rsidRDefault="009C0F0D" w:rsidP="009C0F0D">
            <w:pPr>
              <w:rPr>
                <w:b/>
              </w:rPr>
            </w:pPr>
            <w:r w:rsidRPr="005F4B2C">
              <w:rPr>
                <w:bCs/>
                <w:color w:val="0070C0"/>
              </w:rPr>
              <w:t xml:space="preserve">Пост. Анонс добрых дел школы. </w:t>
            </w:r>
            <w:proofErr w:type="gramStart"/>
            <w:r w:rsidRPr="005F4B2C">
              <w:rPr>
                <w:bCs/>
                <w:color w:val="0070C0"/>
              </w:rPr>
              <w:t>Фото материалы</w:t>
            </w:r>
            <w:proofErr w:type="gramEnd"/>
          </w:p>
        </w:tc>
        <w:tc>
          <w:tcPr>
            <w:tcW w:w="2047" w:type="dxa"/>
          </w:tcPr>
          <w:p w14:paraId="586C8D12" w14:textId="77777777" w:rsidR="00895F03" w:rsidRPr="00895F03" w:rsidRDefault="007E4EB5" w:rsidP="00293C0C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895F03">
              <w:rPr>
                <w:color w:val="C00000"/>
                <w:sz w:val="22"/>
                <w:szCs w:val="22"/>
                <w:shd w:val="clear" w:color="auto" w:fill="FFFFFF"/>
              </w:rPr>
              <w:t>16.</w:t>
            </w:r>
            <w:r w:rsidR="00895F03" w:rsidRPr="00895F03">
              <w:rPr>
                <w:color w:val="C00000"/>
                <w:sz w:val="22"/>
                <w:szCs w:val="22"/>
                <w:shd w:val="clear" w:color="auto" w:fill="FFFFFF"/>
              </w:rPr>
              <w:t>03.</w:t>
            </w:r>
          </w:p>
          <w:p w14:paraId="6B1902BF" w14:textId="1A7060F1" w:rsidR="00EB331D" w:rsidRDefault="007E4EB5" w:rsidP="00293C0C">
            <w:pPr>
              <w:rPr>
                <w:b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E61D52">
              <w:rPr>
                <w:color w:val="0070C0"/>
              </w:rPr>
              <w:t xml:space="preserve"> </w:t>
            </w:r>
            <w:r w:rsidRPr="00922137">
              <w:t xml:space="preserve">«Безопасность в дни </w:t>
            </w:r>
            <w:r w:rsidR="00895F03">
              <w:t xml:space="preserve">весенних </w:t>
            </w:r>
            <w:r w:rsidRPr="00922137">
              <w:t>каникул»</w:t>
            </w:r>
          </w:p>
        </w:tc>
        <w:tc>
          <w:tcPr>
            <w:tcW w:w="2124" w:type="dxa"/>
          </w:tcPr>
          <w:p w14:paraId="2D445DB7" w14:textId="6C31DC21" w:rsidR="00EB331D" w:rsidRPr="005F4B2C" w:rsidRDefault="00EB331D" w:rsidP="00293C0C">
            <w:pPr>
              <w:rPr>
                <w:bCs/>
              </w:rPr>
            </w:pPr>
          </w:p>
        </w:tc>
        <w:tc>
          <w:tcPr>
            <w:tcW w:w="2124" w:type="dxa"/>
          </w:tcPr>
          <w:p w14:paraId="32CC0F3F" w14:textId="66E65684" w:rsidR="00EB331D" w:rsidRPr="000B3387" w:rsidRDefault="000B3387" w:rsidP="000B3387">
            <w:pPr>
              <w:contextualSpacing/>
              <w:rPr>
                <w:color w:val="C00000"/>
              </w:rPr>
            </w:pPr>
            <w:r w:rsidRPr="000B3387">
              <w:rPr>
                <w:color w:val="C00000"/>
              </w:rPr>
              <w:t>17.03.</w:t>
            </w:r>
            <w:r w:rsidR="000C6153">
              <w:rPr>
                <w:color w:val="C00000"/>
              </w:rPr>
              <w:t xml:space="preserve"> </w:t>
            </w:r>
            <w:r w:rsidR="00881D52" w:rsidRPr="000B3387">
              <w:rPr>
                <w:color w:val="0070C0"/>
              </w:rPr>
              <w:t xml:space="preserve">Анонс </w:t>
            </w:r>
            <w:r w:rsidR="00881D52" w:rsidRPr="006F05ED">
              <w:t xml:space="preserve">национальных проектов «Благоустройство городской среды», </w:t>
            </w:r>
            <w:r w:rsidR="00881D52" w:rsidRPr="000B3387">
              <w:rPr>
                <w:color w:val="0070C0"/>
              </w:rPr>
              <w:t>интервью с учащимис</w:t>
            </w:r>
            <w:r w:rsidRPr="000B3387">
              <w:rPr>
                <w:color w:val="0070C0"/>
              </w:rPr>
              <w:t>я</w:t>
            </w:r>
          </w:p>
        </w:tc>
        <w:tc>
          <w:tcPr>
            <w:tcW w:w="1958" w:type="dxa"/>
          </w:tcPr>
          <w:p w14:paraId="5971AE97" w14:textId="77777777" w:rsidR="00EB331D" w:rsidRDefault="00EB331D" w:rsidP="00293C0C">
            <w:pPr>
              <w:rPr>
                <w:b/>
              </w:rPr>
            </w:pPr>
          </w:p>
        </w:tc>
      </w:tr>
      <w:tr w:rsidR="00A915CD" w14:paraId="0AE875C3" w14:textId="77777777" w:rsidTr="00FB7325">
        <w:tc>
          <w:tcPr>
            <w:tcW w:w="2061" w:type="dxa"/>
            <w:vMerge/>
          </w:tcPr>
          <w:p w14:paraId="356B4800" w14:textId="77777777" w:rsidR="00A915CD" w:rsidRPr="00536AA8" w:rsidRDefault="00A915CD" w:rsidP="00293C0C"/>
        </w:tc>
        <w:tc>
          <w:tcPr>
            <w:tcW w:w="1968" w:type="dxa"/>
          </w:tcPr>
          <w:p w14:paraId="776C92E9" w14:textId="77777777" w:rsidR="00A915CD" w:rsidRPr="008503C3" w:rsidRDefault="00A915CD" w:rsidP="000517F0">
            <w:pPr>
              <w:rPr>
                <w:color w:val="C00000"/>
              </w:rPr>
            </w:pPr>
            <w:r w:rsidRPr="008503C3">
              <w:rPr>
                <w:color w:val="C00000"/>
              </w:rPr>
              <w:t>20.03</w:t>
            </w:r>
          </w:p>
          <w:p w14:paraId="1B4CE590" w14:textId="77777777" w:rsidR="00A915CD" w:rsidRPr="008503C3" w:rsidRDefault="00A915CD" w:rsidP="000517F0">
            <w:pPr>
              <w:rPr>
                <w:color w:val="0070C0"/>
              </w:rPr>
            </w:pPr>
            <w:r w:rsidRPr="008503C3">
              <w:rPr>
                <w:color w:val="0070C0"/>
              </w:rPr>
              <w:t>Пост.</w:t>
            </w:r>
          </w:p>
          <w:p w14:paraId="6FB5F759" w14:textId="700F94F5" w:rsidR="00A915CD" w:rsidRDefault="00A915CD" w:rsidP="000517F0">
            <w:pPr>
              <w:rPr>
                <w:b/>
              </w:rPr>
            </w:pPr>
            <w:hyperlink r:id="rId38" w:history="1">
              <w:r w:rsidRPr="008503C3">
                <w:t>День весеннего равноденствия</w:t>
              </w:r>
            </w:hyperlink>
            <w:r w:rsidRPr="008503C3">
              <w:rPr>
                <w:color w:val="000000"/>
              </w:rPr>
              <w:t> </w:t>
            </w:r>
          </w:p>
        </w:tc>
        <w:tc>
          <w:tcPr>
            <w:tcW w:w="1960" w:type="dxa"/>
          </w:tcPr>
          <w:p w14:paraId="775CF633" w14:textId="77777777" w:rsidR="00A915CD" w:rsidRPr="005F4B2C" w:rsidRDefault="00A915CD" w:rsidP="000517F0">
            <w:pPr>
              <w:rPr>
                <w:color w:val="C00000"/>
              </w:rPr>
            </w:pPr>
            <w:r w:rsidRPr="005F4B2C">
              <w:rPr>
                <w:color w:val="C00000"/>
              </w:rPr>
              <w:t>21.03.</w:t>
            </w:r>
            <w:r w:rsidRPr="005F4B2C">
              <w:rPr>
                <w:color w:val="C00000"/>
              </w:rPr>
              <w:tab/>
            </w:r>
          </w:p>
          <w:p w14:paraId="445DF44E" w14:textId="77777777" w:rsidR="00A915CD" w:rsidRPr="005F4B2C" w:rsidRDefault="00A915CD" w:rsidP="000517F0">
            <w:pPr>
              <w:rPr>
                <w:color w:val="0070C0"/>
              </w:rPr>
            </w:pPr>
            <w:r w:rsidRPr="005F4B2C">
              <w:rPr>
                <w:color w:val="0070C0"/>
              </w:rPr>
              <w:t>Пост</w:t>
            </w:r>
          </w:p>
          <w:p w14:paraId="32DEF8E2" w14:textId="63723A9C" w:rsidR="00A915CD" w:rsidRDefault="00A915CD" w:rsidP="000517F0">
            <w:pPr>
              <w:rPr>
                <w:b/>
              </w:rPr>
            </w:pPr>
            <w:r w:rsidRPr="00063876">
              <w:t>Международный день лесов</w:t>
            </w:r>
          </w:p>
        </w:tc>
        <w:tc>
          <w:tcPr>
            <w:tcW w:w="2049" w:type="dxa"/>
          </w:tcPr>
          <w:p w14:paraId="2D538B28" w14:textId="77777777" w:rsidR="00A915CD" w:rsidRPr="005F4B2C" w:rsidRDefault="00A915CD" w:rsidP="000517F0">
            <w:pPr>
              <w:rPr>
                <w:color w:val="C00000"/>
              </w:rPr>
            </w:pPr>
            <w:r w:rsidRPr="005F4B2C">
              <w:rPr>
                <w:color w:val="C00000"/>
              </w:rPr>
              <w:t>22.03</w:t>
            </w:r>
            <w:r w:rsidRPr="005F4B2C">
              <w:rPr>
                <w:color w:val="C00000"/>
              </w:rPr>
              <w:tab/>
            </w:r>
          </w:p>
          <w:p w14:paraId="790E4C47" w14:textId="77777777" w:rsidR="00A915CD" w:rsidRPr="00EB331D" w:rsidRDefault="00A915CD" w:rsidP="000517F0">
            <w:pPr>
              <w:rPr>
                <w:color w:val="0070C0"/>
              </w:rPr>
            </w:pPr>
            <w:r w:rsidRPr="00EB331D">
              <w:rPr>
                <w:color w:val="0070C0"/>
              </w:rPr>
              <w:t>Пост</w:t>
            </w:r>
            <w:r>
              <w:rPr>
                <w:color w:val="0070C0"/>
              </w:rPr>
              <w:t>.</w:t>
            </w:r>
          </w:p>
          <w:p w14:paraId="2EFED124" w14:textId="34913C53" w:rsidR="00A915CD" w:rsidRPr="008503C3" w:rsidRDefault="00A915CD" w:rsidP="000517F0">
            <w:pPr>
              <w:rPr>
                <w:b/>
              </w:rPr>
            </w:pPr>
            <w:r w:rsidRPr="00063876">
              <w:t>Всемирный день водных ресурсов</w:t>
            </w:r>
          </w:p>
        </w:tc>
        <w:tc>
          <w:tcPr>
            <w:tcW w:w="2047" w:type="dxa"/>
          </w:tcPr>
          <w:p w14:paraId="19A05C5A" w14:textId="1DB6580F" w:rsidR="00A915CD" w:rsidRDefault="00A915CD" w:rsidP="00063876">
            <w:pPr>
              <w:rPr>
                <w:b/>
              </w:rPr>
            </w:pPr>
          </w:p>
        </w:tc>
        <w:tc>
          <w:tcPr>
            <w:tcW w:w="2124" w:type="dxa"/>
          </w:tcPr>
          <w:p w14:paraId="6C3FC7BD" w14:textId="77777777" w:rsidR="00A915CD" w:rsidRPr="00410572" w:rsidRDefault="00A915CD" w:rsidP="00410572">
            <w:pPr>
              <w:contextualSpacing/>
              <w:rPr>
                <w:color w:val="C00000"/>
              </w:rPr>
            </w:pPr>
            <w:r w:rsidRPr="00410572">
              <w:rPr>
                <w:color w:val="C00000"/>
              </w:rPr>
              <w:t>24.03</w:t>
            </w:r>
          </w:p>
          <w:p w14:paraId="05418B46" w14:textId="6C7F572A" w:rsidR="00A915CD" w:rsidRPr="006F05ED" w:rsidRDefault="00A915CD" w:rsidP="00410572">
            <w:pPr>
              <w:contextualSpacing/>
            </w:pPr>
            <w:r w:rsidRPr="006F05ED">
              <w:t>Пилотный проект от TB-студии «Лица 80-ой»</w:t>
            </w:r>
          </w:p>
          <w:p w14:paraId="7CB38ADB" w14:textId="06D99017" w:rsidR="00A915CD" w:rsidRDefault="00A915CD" w:rsidP="00063876">
            <w:pPr>
              <w:rPr>
                <w:b/>
              </w:rPr>
            </w:pPr>
          </w:p>
        </w:tc>
        <w:tc>
          <w:tcPr>
            <w:tcW w:w="2124" w:type="dxa"/>
          </w:tcPr>
          <w:p w14:paraId="0EE2DDCF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1958" w:type="dxa"/>
            <w:vMerge w:val="restart"/>
          </w:tcPr>
          <w:p w14:paraId="2D69D9DD" w14:textId="6FA19254" w:rsidR="00A915CD" w:rsidRDefault="00A915CD" w:rsidP="00EA3913">
            <w:pPr>
              <w:rPr>
                <w:b/>
              </w:rPr>
            </w:pPr>
            <w:r>
              <w:t xml:space="preserve">Ученики </w:t>
            </w:r>
            <w:r>
              <w:t>6</w:t>
            </w:r>
            <w:r>
              <w:t xml:space="preserve"> «</w:t>
            </w:r>
            <w:r>
              <w:t>А</w:t>
            </w:r>
            <w:r>
              <w:t>» класса, классный руководитель</w:t>
            </w:r>
          </w:p>
          <w:p w14:paraId="3064178E" w14:textId="77777777" w:rsidR="00A915CD" w:rsidRDefault="00A915CD" w:rsidP="00293C0C">
            <w:pPr>
              <w:rPr>
                <w:b/>
              </w:rPr>
            </w:pPr>
          </w:p>
        </w:tc>
      </w:tr>
      <w:tr w:rsidR="00A915CD" w14:paraId="2EF7D913" w14:textId="77777777" w:rsidTr="00FB7325">
        <w:tc>
          <w:tcPr>
            <w:tcW w:w="2061" w:type="dxa"/>
            <w:vMerge/>
          </w:tcPr>
          <w:p w14:paraId="12FA5EC8" w14:textId="77777777" w:rsidR="00A915CD" w:rsidRPr="00536AA8" w:rsidRDefault="00A915CD" w:rsidP="00293C0C"/>
        </w:tc>
        <w:tc>
          <w:tcPr>
            <w:tcW w:w="1968" w:type="dxa"/>
          </w:tcPr>
          <w:p w14:paraId="2A12E730" w14:textId="552F3E0C" w:rsidR="00A915CD" w:rsidRDefault="00A915CD" w:rsidP="000517F0">
            <w:pPr>
              <w:rPr>
                <w:b/>
              </w:rPr>
            </w:pPr>
          </w:p>
        </w:tc>
        <w:tc>
          <w:tcPr>
            <w:tcW w:w="1960" w:type="dxa"/>
          </w:tcPr>
          <w:p w14:paraId="323BEFAF" w14:textId="77777777" w:rsidR="00A915CD" w:rsidRDefault="00A915CD" w:rsidP="00293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</w:tcPr>
          <w:p w14:paraId="4066DED9" w14:textId="514497D0" w:rsidR="00A915CD" w:rsidRDefault="00A915CD" w:rsidP="004F77B0">
            <w:pPr>
              <w:rPr>
                <w:b/>
              </w:rPr>
            </w:pPr>
          </w:p>
        </w:tc>
        <w:tc>
          <w:tcPr>
            <w:tcW w:w="2047" w:type="dxa"/>
          </w:tcPr>
          <w:p w14:paraId="78062652" w14:textId="77777777" w:rsidR="00A915CD" w:rsidRDefault="00A915CD" w:rsidP="000517F0">
            <w:r w:rsidRPr="005F4B2C">
              <w:rPr>
                <w:color w:val="C00000"/>
              </w:rPr>
              <w:t>30.03</w:t>
            </w:r>
            <w:r>
              <w:tab/>
            </w:r>
          </w:p>
          <w:p w14:paraId="1EF90A95" w14:textId="77777777" w:rsidR="00A915CD" w:rsidRPr="00EB331D" w:rsidRDefault="00A915CD" w:rsidP="000517F0">
            <w:pPr>
              <w:rPr>
                <w:color w:val="0070C0"/>
              </w:rPr>
            </w:pPr>
            <w:r w:rsidRPr="00EB331D">
              <w:rPr>
                <w:color w:val="0070C0"/>
              </w:rPr>
              <w:t>Пост</w:t>
            </w:r>
          </w:p>
          <w:p w14:paraId="457FEF3E" w14:textId="5317BFA2" w:rsidR="00A915CD" w:rsidRDefault="00A915CD" w:rsidP="000517F0">
            <w:pPr>
              <w:rPr>
                <w:b/>
              </w:rPr>
            </w:pPr>
            <w:r>
              <w:t>День защиты Земли</w:t>
            </w:r>
          </w:p>
        </w:tc>
        <w:tc>
          <w:tcPr>
            <w:tcW w:w="2124" w:type="dxa"/>
          </w:tcPr>
          <w:p w14:paraId="5809F124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6FD618F7" w14:textId="185E34A5" w:rsidR="00A915CD" w:rsidRDefault="00A915CD" w:rsidP="00063876"/>
        </w:tc>
        <w:tc>
          <w:tcPr>
            <w:tcW w:w="1958" w:type="dxa"/>
            <w:vMerge/>
          </w:tcPr>
          <w:p w14:paraId="0388B797" w14:textId="77777777" w:rsidR="00A915CD" w:rsidRDefault="00A915CD" w:rsidP="00293C0C">
            <w:pPr>
              <w:rPr>
                <w:b/>
              </w:rPr>
            </w:pPr>
          </w:p>
        </w:tc>
      </w:tr>
      <w:tr w:rsidR="00A915CD" w14:paraId="78B47AAD" w14:textId="77777777" w:rsidTr="00FB7325">
        <w:tc>
          <w:tcPr>
            <w:tcW w:w="2061" w:type="dxa"/>
            <w:vMerge w:val="restart"/>
          </w:tcPr>
          <w:p w14:paraId="754F70BC" w14:textId="77777777" w:rsidR="00A915CD" w:rsidRPr="00536AA8" w:rsidRDefault="00A915CD" w:rsidP="00293C0C">
            <w:r w:rsidRPr="00536AA8">
              <w:t>образовательный</w:t>
            </w:r>
          </w:p>
        </w:tc>
        <w:tc>
          <w:tcPr>
            <w:tcW w:w="1968" w:type="dxa"/>
          </w:tcPr>
          <w:p w14:paraId="66CE6AB1" w14:textId="1E0D84BF" w:rsidR="00A915CD" w:rsidRPr="00AC5F3E" w:rsidRDefault="00A915CD" w:rsidP="00293C0C">
            <w:pPr>
              <w:rPr>
                <w:bCs/>
              </w:rPr>
            </w:pPr>
          </w:p>
        </w:tc>
        <w:tc>
          <w:tcPr>
            <w:tcW w:w="1960" w:type="dxa"/>
          </w:tcPr>
          <w:p w14:paraId="17E003EF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9" w:type="dxa"/>
          </w:tcPr>
          <w:p w14:paraId="0803B66E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7" w:type="dxa"/>
          </w:tcPr>
          <w:p w14:paraId="117A3BD5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4B02A390" w14:textId="77777777" w:rsidR="00A915CD" w:rsidRPr="009277B8" w:rsidRDefault="00A915CD" w:rsidP="00293C0C">
            <w:pPr>
              <w:rPr>
                <w:color w:val="C00000"/>
              </w:rPr>
            </w:pPr>
            <w:r w:rsidRPr="009277B8">
              <w:rPr>
                <w:color w:val="C00000"/>
              </w:rPr>
              <w:t>03.03</w:t>
            </w:r>
          </w:p>
          <w:p w14:paraId="3F5FF58E" w14:textId="77777777" w:rsidR="00A915CD" w:rsidRDefault="00A915CD" w:rsidP="00293C0C">
            <w:r>
              <w:t>2</w:t>
            </w:r>
            <w:r>
              <w:t>00 лет со дня рождения Константина Дмитриевича Ушинского</w:t>
            </w:r>
          </w:p>
          <w:p w14:paraId="195611C1" w14:textId="5601CAFE" w:rsidR="00A915CD" w:rsidRDefault="00A915CD" w:rsidP="00293C0C">
            <w:pPr>
              <w:rPr>
                <w:b/>
              </w:rPr>
            </w:pPr>
            <w:r w:rsidRPr="00AB2091">
              <w:rPr>
                <w:color w:val="0070C0"/>
              </w:rPr>
              <w:t>Пост</w:t>
            </w:r>
          </w:p>
        </w:tc>
        <w:tc>
          <w:tcPr>
            <w:tcW w:w="2124" w:type="dxa"/>
          </w:tcPr>
          <w:p w14:paraId="07AA5A46" w14:textId="77777777" w:rsidR="00A915CD" w:rsidRPr="008321C7" w:rsidRDefault="00A915CD" w:rsidP="00B75D9C">
            <w:pPr>
              <w:rPr>
                <w:color w:val="C00000"/>
              </w:rPr>
            </w:pPr>
            <w:r w:rsidRPr="008321C7">
              <w:rPr>
                <w:color w:val="C00000"/>
              </w:rPr>
              <w:t>04.03</w:t>
            </w:r>
          </w:p>
          <w:p w14:paraId="2D55DC77" w14:textId="77777777" w:rsidR="00A915CD" w:rsidRDefault="00A915CD" w:rsidP="00B75D9C">
            <w:pPr>
              <w:rPr>
                <w:color w:val="000000"/>
              </w:rPr>
            </w:pPr>
            <w:r w:rsidRPr="008321C7">
              <w:rPr>
                <w:color w:val="000000"/>
              </w:rPr>
              <w:t>День грамматики</w:t>
            </w:r>
          </w:p>
          <w:p w14:paraId="46529F23" w14:textId="5B5460AE" w:rsidR="00A915CD" w:rsidRPr="00F459E8" w:rsidRDefault="00A915CD" w:rsidP="00293C0C">
            <w:r w:rsidRPr="00AC5F3E">
              <w:rPr>
                <w:bCs/>
                <w:color w:val="0070C0"/>
              </w:rPr>
              <w:t>Пост. Рубрика «Вопро</w:t>
            </w:r>
            <w:r>
              <w:rPr>
                <w:bCs/>
                <w:color w:val="0070C0"/>
              </w:rPr>
              <w:t>с</w:t>
            </w:r>
            <w:r w:rsidRPr="00AC5F3E">
              <w:rPr>
                <w:bCs/>
                <w:color w:val="0070C0"/>
              </w:rPr>
              <w:t>-ответ»</w:t>
            </w:r>
          </w:p>
        </w:tc>
        <w:tc>
          <w:tcPr>
            <w:tcW w:w="1958" w:type="dxa"/>
            <w:vMerge w:val="restart"/>
          </w:tcPr>
          <w:p w14:paraId="54024A53" w14:textId="1B29B410" w:rsidR="00A915CD" w:rsidRDefault="00A915CD" w:rsidP="00EA3913">
            <w:pPr>
              <w:rPr>
                <w:b/>
              </w:rPr>
            </w:pPr>
            <w:r>
              <w:t xml:space="preserve">Ученики </w:t>
            </w:r>
            <w:r>
              <w:t>6</w:t>
            </w:r>
            <w:r>
              <w:t xml:space="preserve"> «</w:t>
            </w:r>
            <w:r w:rsidR="00D31B2B">
              <w:t>В</w:t>
            </w:r>
            <w:r>
              <w:t>» класса, классный руководитель</w:t>
            </w:r>
          </w:p>
          <w:p w14:paraId="6AAFE36B" w14:textId="77777777" w:rsidR="00A915CD" w:rsidRDefault="00A915CD" w:rsidP="00293C0C">
            <w:pPr>
              <w:rPr>
                <w:b/>
              </w:rPr>
            </w:pPr>
          </w:p>
        </w:tc>
      </w:tr>
      <w:tr w:rsidR="00A915CD" w14:paraId="42E2B435" w14:textId="77777777" w:rsidTr="00FB7325">
        <w:tc>
          <w:tcPr>
            <w:tcW w:w="2061" w:type="dxa"/>
            <w:vMerge/>
          </w:tcPr>
          <w:p w14:paraId="1E21441E" w14:textId="77777777" w:rsidR="00A915CD" w:rsidRPr="00536AA8" w:rsidRDefault="00A915CD" w:rsidP="00293C0C"/>
        </w:tc>
        <w:tc>
          <w:tcPr>
            <w:tcW w:w="1968" w:type="dxa"/>
          </w:tcPr>
          <w:p w14:paraId="0B88FC5A" w14:textId="77777777" w:rsidR="00A915CD" w:rsidRPr="005A0BFE" w:rsidRDefault="00A915CD" w:rsidP="00293C0C">
            <w:pPr>
              <w:rPr>
                <w:color w:val="C00000"/>
              </w:rPr>
            </w:pPr>
            <w:r w:rsidRPr="005A0BFE">
              <w:rPr>
                <w:color w:val="C00000"/>
              </w:rPr>
              <w:t>13.03</w:t>
            </w:r>
          </w:p>
          <w:p w14:paraId="7D3F05C4" w14:textId="7C31664B" w:rsidR="00A915CD" w:rsidRPr="00AC5F3E" w:rsidRDefault="00A915CD" w:rsidP="00293C0C">
            <w:pPr>
              <w:rPr>
                <w:bCs/>
              </w:rPr>
            </w:pPr>
            <w:r>
              <w:t>1</w:t>
            </w:r>
            <w:r>
              <w:t xml:space="preserve">10 лет советского писателя и </w:t>
            </w:r>
            <w:proofErr w:type="spellStart"/>
            <w:proofErr w:type="gramStart"/>
            <w:r>
              <w:lastRenderedPageBreak/>
              <w:t>поэта,автора</w:t>
            </w:r>
            <w:proofErr w:type="spellEnd"/>
            <w:proofErr w:type="gramEnd"/>
            <w:r>
              <w:t xml:space="preserve"> слов гимнов РФ и СССР С.В. Михалкова</w:t>
            </w:r>
            <w:r>
              <w:t xml:space="preserve">. </w:t>
            </w:r>
            <w:r w:rsidRPr="005A0BFE">
              <w:rPr>
                <w:color w:val="0070C0"/>
              </w:rPr>
              <w:t>Пост</w:t>
            </w:r>
          </w:p>
        </w:tc>
        <w:tc>
          <w:tcPr>
            <w:tcW w:w="1960" w:type="dxa"/>
          </w:tcPr>
          <w:p w14:paraId="75CD2C5B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9" w:type="dxa"/>
          </w:tcPr>
          <w:p w14:paraId="5B2B9E83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7" w:type="dxa"/>
          </w:tcPr>
          <w:p w14:paraId="336CE062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72E8CC71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67F7F7C5" w14:textId="77777777" w:rsidR="00A915CD" w:rsidRPr="008321C7" w:rsidRDefault="00A915CD" w:rsidP="00B75D9C">
            <w:pPr>
              <w:rPr>
                <w:color w:val="C00000"/>
              </w:rPr>
            </w:pPr>
          </w:p>
        </w:tc>
        <w:tc>
          <w:tcPr>
            <w:tcW w:w="1958" w:type="dxa"/>
            <w:vMerge/>
          </w:tcPr>
          <w:p w14:paraId="2EE92FFC" w14:textId="77777777" w:rsidR="00A915CD" w:rsidRDefault="00A915CD" w:rsidP="00293C0C">
            <w:pPr>
              <w:rPr>
                <w:b/>
              </w:rPr>
            </w:pPr>
          </w:p>
        </w:tc>
      </w:tr>
      <w:tr w:rsidR="00A915CD" w14:paraId="25E47F6A" w14:textId="77777777" w:rsidTr="00FB7325">
        <w:tc>
          <w:tcPr>
            <w:tcW w:w="2061" w:type="dxa"/>
            <w:vMerge/>
          </w:tcPr>
          <w:p w14:paraId="7F666E1A" w14:textId="77777777" w:rsidR="00A915CD" w:rsidRPr="00536AA8" w:rsidRDefault="00A915CD" w:rsidP="00293C0C"/>
        </w:tc>
        <w:tc>
          <w:tcPr>
            <w:tcW w:w="1968" w:type="dxa"/>
          </w:tcPr>
          <w:p w14:paraId="6AB84285" w14:textId="77777777" w:rsidR="00A915CD" w:rsidRPr="00F910AD" w:rsidRDefault="00A915CD" w:rsidP="00293C0C">
            <w:pPr>
              <w:rPr>
                <w:color w:val="C00000"/>
              </w:rPr>
            </w:pPr>
            <w:r w:rsidRPr="00F910AD">
              <w:rPr>
                <w:color w:val="C00000"/>
              </w:rPr>
              <w:t>20.03.</w:t>
            </w:r>
          </w:p>
          <w:p w14:paraId="179AE35E" w14:textId="0876B4CF" w:rsidR="00A915CD" w:rsidRPr="008321C7" w:rsidRDefault="00A915CD" w:rsidP="00293C0C">
            <w:pPr>
              <w:rPr>
                <w:color w:val="C00000"/>
              </w:rPr>
            </w:pPr>
            <w:r>
              <w:t>Д</w:t>
            </w:r>
            <w:r>
              <w:t>ень воссоединения Крыма с Россией/Крым на карте России</w:t>
            </w:r>
            <w:r>
              <w:t xml:space="preserve">. </w:t>
            </w:r>
            <w:r w:rsidRPr="00F910AD">
              <w:rPr>
                <w:color w:val="0070C0"/>
              </w:rPr>
              <w:t>Пост</w:t>
            </w:r>
          </w:p>
        </w:tc>
        <w:tc>
          <w:tcPr>
            <w:tcW w:w="1960" w:type="dxa"/>
          </w:tcPr>
          <w:p w14:paraId="1D0C8F75" w14:textId="77777777" w:rsidR="00A915CD" w:rsidRPr="00063876" w:rsidRDefault="00A915CD" w:rsidP="00F459E8">
            <w:pPr>
              <w:rPr>
                <w:b/>
              </w:rPr>
            </w:pPr>
            <w:r w:rsidRPr="00EA2F9F">
              <w:rPr>
                <w:color w:val="C00000"/>
              </w:rPr>
              <w:t>21.03</w:t>
            </w:r>
            <w:r w:rsidRPr="00063876">
              <w:t>.</w:t>
            </w:r>
          </w:p>
          <w:p w14:paraId="05E83D4B" w14:textId="77777777" w:rsidR="00A915CD" w:rsidRDefault="00A915CD" w:rsidP="00F459E8">
            <w:r w:rsidRPr="00063876">
              <w:t>Всемирный день поэзии</w:t>
            </w:r>
          </w:p>
          <w:p w14:paraId="2C1153CF" w14:textId="39842C28" w:rsidR="00A915CD" w:rsidRDefault="00A915CD" w:rsidP="00F459E8">
            <w:pPr>
              <w:rPr>
                <w:b/>
              </w:rPr>
            </w:pPr>
            <w:r w:rsidRPr="000B5375">
              <w:rPr>
                <w:bCs/>
                <w:color w:val="0070C0"/>
              </w:rPr>
              <w:t>Пост. Конкурс стихов собственного сочинения</w:t>
            </w:r>
          </w:p>
        </w:tc>
        <w:tc>
          <w:tcPr>
            <w:tcW w:w="2049" w:type="dxa"/>
          </w:tcPr>
          <w:p w14:paraId="2FC8EAB1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7" w:type="dxa"/>
          </w:tcPr>
          <w:p w14:paraId="49E04E82" w14:textId="368A2F4A" w:rsidR="00A915CD" w:rsidRPr="000B5375" w:rsidRDefault="00A915CD" w:rsidP="00EA2F9F">
            <w:pPr>
              <w:rPr>
                <w:bCs/>
              </w:rPr>
            </w:pPr>
          </w:p>
        </w:tc>
        <w:tc>
          <w:tcPr>
            <w:tcW w:w="2124" w:type="dxa"/>
          </w:tcPr>
          <w:p w14:paraId="3D30B2A2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1041CFCA" w14:textId="77777777" w:rsidR="00A915CD" w:rsidRDefault="00A915CD" w:rsidP="00293C0C"/>
        </w:tc>
        <w:tc>
          <w:tcPr>
            <w:tcW w:w="1958" w:type="dxa"/>
            <w:vMerge w:val="restart"/>
          </w:tcPr>
          <w:p w14:paraId="5C953093" w14:textId="77777777" w:rsidR="00A915CD" w:rsidRDefault="00A915CD" w:rsidP="00A915CD">
            <w:pPr>
              <w:rPr>
                <w:b/>
              </w:rPr>
            </w:pPr>
            <w:r>
              <w:t>Ученики 6 «Б» класса, классный руководитель</w:t>
            </w:r>
          </w:p>
          <w:p w14:paraId="47CD312E" w14:textId="77777777" w:rsidR="00A915CD" w:rsidRDefault="00A915CD" w:rsidP="00293C0C">
            <w:pPr>
              <w:rPr>
                <w:b/>
              </w:rPr>
            </w:pPr>
          </w:p>
        </w:tc>
      </w:tr>
      <w:tr w:rsidR="00A915CD" w14:paraId="1B61FB42" w14:textId="77777777" w:rsidTr="00FB7325">
        <w:tc>
          <w:tcPr>
            <w:tcW w:w="2061" w:type="dxa"/>
          </w:tcPr>
          <w:p w14:paraId="62823FA3" w14:textId="77777777" w:rsidR="00A915CD" w:rsidRPr="00536AA8" w:rsidRDefault="00A915CD" w:rsidP="00293C0C"/>
        </w:tc>
        <w:tc>
          <w:tcPr>
            <w:tcW w:w="1968" w:type="dxa"/>
          </w:tcPr>
          <w:p w14:paraId="18F0CDDF" w14:textId="77777777" w:rsidR="00A915CD" w:rsidRPr="00063876" w:rsidRDefault="00A915CD" w:rsidP="00DA603A">
            <w:r w:rsidRPr="008503C3">
              <w:rPr>
                <w:color w:val="C00000"/>
              </w:rPr>
              <w:t>27.03</w:t>
            </w:r>
            <w:r w:rsidRPr="00063876">
              <w:tab/>
            </w:r>
          </w:p>
          <w:p w14:paraId="6916B502" w14:textId="77777777" w:rsidR="00A915CD" w:rsidRDefault="00A915CD" w:rsidP="00DA603A">
            <w:r w:rsidRPr="00063876">
              <w:t>Всемирный день театра</w:t>
            </w:r>
          </w:p>
          <w:p w14:paraId="39D046AD" w14:textId="272AF521" w:rsidR="00A915CD" w:rsidRPr="00F910AD" w:rsidRDefault="00A915CD" w:rsidP="00DA603A">
            <w:pPr>
              <w:rPr>
                <w:color w:val="C00000"/>
              </w:rPr>
            </w:pP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Пост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В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изуальны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е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материал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ы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(фото, видео)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 xml:space="preserve"> о работах школьного театра</w:t>
            </w:r>
          </w:p>
        </w:tc>
        <w:tc>
          <w:tcPr>
            <w:tcW w:w="1960" w:type="dxa"/>
          </w:tcPr>
          <w:p w14:paraId="06343B5C" w14:textId="77777777" w:rsidR="00A915CD" w:rsidRPr="00EA2F9F" w:rsidRDefault="00A915CD" w:rsidP="00F459E8">
            <w:pPr>
              <w:rPr>
                <w:color w:val="C00000"/>
              </w:rPr>
            </w:pPr>
          </w:p>
        </w:tc>
        <w:tc>
          <w:tcPr>
            <w:tcW w:w="2049" w:type="dxa"/>
          </w:tcPr>
          <w:p w14:paraId="1CD5EA1A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047" w:type="dxa"/>
          </w:tcPr>
          <w:p w14:paraId="5582AB54" w14:textId="77777777" w:rsidR="00A915CD" w:rsidRPr="000B5375" w:rsidRDefault="00A915CD" w:rsidP="00EA2F9F">
            <w:pPr>
              <w:rPr>
                <w:bCs/>
              </w:rPr>
            </w:pPr>
          </w:p>
        </w:tc>
        <w:tc>
          <w:tcPr>
            <w:tcW w:w="2124" w:type="dxa"/>
          </w:tcPr>
          <w:p w14:paraId="10F3A516" w14:textId="77777777" w:rsidR="00A915CD" w:rsidRDefault="00A915CD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6E110239" w14:textId="77777777" w:rsidR="00A915CD" w:rsidRDefault="00A915CD" w:rsidP="00293C0C"/>
        </w:tc>
        <w:tc>
          <w:tcPr>
            <w:tcW w:w="1958" w:type="dxa"/>
            <w:vMerge/>
          </w:tcPr>
          <w:p w14:paraId="1D8F3E9E" w14:textId="77777777" w:rsidR="00A915CD" w:rsidRDefault="00A915CD" w:rsidP="00293C0C">
            <w:pPr>
              <w:rPr>
                <w:b/>
              </w:rPr>
            </w:pPr>
          </w:p>
        </w:tc>
      </w:tr>
      <w:tr w:rsidR="00155C5B" w14:paraId="76373BF0" w14:textId="77777777" w:rsidTr="00FB7325">
        <w:tc>
          <w:tcPr>
            <w:tcW w:w="2061" w:type="dxa"/>
            <w:vMerge w:val="restart"/>
          </w:tcPr>
          <w:p w14:paraId="6DB0F264" w14:textId="77777777" w:rsidR="00155C5B" w:rsidRPr="00536AA8" w:rsidRDefault="00155C5B" w:rsidP="00293C0C">
            <w:r w:rsidRPr="00536AA8">
              <w:t>развлекательный</w:t>
            </w:r>
          </w:p>
        </w:tc>
        <w:tc>
          <w:tcPr>
            <w:tcW w:w="1968" w:type="dxa"/>
          </w:tcPr>
          <w:p w14:paraId="384FDB11" w14:textId="77777777" w:rsidR="00155C5B" w:rsidRDefault="00155C5B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6A93F503" w14:textId="77777777" w:rsidR="00155C5B" w:rsidRPr="00C440ED" w:rsidRDefault="00155C5B" w:rsidP="00293C0C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49" w:type="dxa"/>
          </w:tcPr>
          <w:p w14:paraId="2A74F930" w14:textId="77777777" w:rsidR="00455168" w:rsidRPr="00AC5F3E" w:rsidRDefault="00455168" w:rsidP="00455168">
            <w:pPr>
              <w:rPr>
                <w:color w:val="C00000"/>
              </w:rPr>
            </w:pPr>
            <w:r w:rsidRPr="00AC5F3E">
              <w:rPr>
                <w:color w:val="C00000"/>
              </w:rPr>
              <w:t>01.03</w:t>
            </w:r>
          </w:p>
          <w:p w14:paraId="6488824C" w14:textId="77777777" w:rsidR="00455168" w:rsidRDefault="00177C1F" w:rsidP="00455168">
            <w:hyperlink r:id="rId39" w:history="1">
              <w:r w:rsidR="00455168" w:rsidRPr="00AC5F3E">
                <w:t>День кошки в России</w:t>
              </w:r>
            </w:hyperlink>
          </w:p>
          <w:p w14:paraId="492B6C20" w14:textId="63FB91F9" w:rsidR="00155C5B" w:rsidRDefault="00455168" w:rsidP="00455168">
            <w:pPr>
              <w:rPr>
                <w:b/>
              </w:rPr>
            </w:pPr>
            <w:r w:rsidRPr="006F44C6">
              <w:rPr>
                <w:bCs/>
                <w:color w:val="0070C0"/>
              </w:rPr>
              <w:t xml:space="preserve">Пост. </w:t>
            </w:r>
            <w:proofErr w:type="gramStart"/>
            <w:r w:rsidRPr="006F44C6">
              <w:rPr>
                <w:bCs/>
                <w:color w:val="0070C0"/>
              </w:rPr>
              <w:t>Фото-выставка</w:t>
            </w:r>
            <w:proofErr w:type="gramEnd"/>
            <w:r w:rsidRPr="006F44C6">
              <w:rPr>
                <w:bCs/>
                <w:color w:val="0070C0"/>
              </w:rPr>
              <w:t xml:space="preserve"> домашних кошек</w:t>
            </w:r>
          </w:p>
        </w:tc>
        <w:tc>
          <w:tcPr>
            <w:tcW w:w="2047" w:type="dxa"/>
          </w:tcPr>
          <w:p w14:paraId="64986742" w14:textId="77777777" w:rsidR="00455168" w:rsidRPr="006F44C6" w:rsidRDefault="00455168" w:rsidP="00455168">
            <w:pPr>
              <w:rPr>
                <w:color w:val="C00000"/>
              </w:rPr>
            </w:pPr>
            <w:r w:rsidRPr="006F44C6">
              <w:rPr>
                <w:color w:val="C00000"/>
              </w:rPr>
              <w:t>02.03</w:t>
            </w:r>
          </w:p>
          <w:p w14:paraId="45BE3182" w14:textId="77777777" w:rsidR="00455168" w:rsidRDefault="00455168" w:rsidP="00455168">
            <w:pPr>
              <w:rPr>
                <w:color w:val="000000"/>
              </w:rPr>
            </w:pPr>
            <w:r w:rsidRPr="006F44C6">
              <w:rPr>
                <w:color w:val="000000"/>
              </w:rPr>
              <w:t>Праздник весны</w:t>
            </w:r>
          </w:p>
          <w:p w14:paraId="21DFE104" w14:textId="2C7E1C99" w:rsidR="00155C5B" w:rsidRDefault="00455168" w:rsidP="00455168">
            <w:pPr>
              <w:rPr>
                <w:b/>
              </w:rPr>
            </w:pPr>
            <w:r w:rsidRPr="00155C5B">
              <w:rPr>
                <w:bCs/>
                <w:color w:val="0070C0"/>
              </w:rPr>
              <w:t>Пост. Приметы весны (фото и видео материалы)</w:t>
            </w:r>
          </w:p>
        </w:tc>
        <w:tc>
          <w:tcPr>
            <w:tcW w:w="2124" w:type="dxa"/>
          </w:tcPr>
          <w:p w14:paraId="2D33F2F7" w14:textId="38AD4742" w:rsidR="00155C5B" w:rsidRPr="006F44C6" w:rsidRDefault="00155C5B" w:rsidP="00184D86">
            <w:pPr>
              <w:rPr>
                <w:bCs/>
              </w:rPr>
            </w:pPr>
          </w:p>
        </w:tc>
        <w:tc>
          <w:tcPr>
            <w:tcW w:w="2124" w:type="dxa"/>
          </w:tcPr>
          <w:p w14:paraId="466D35A3" w14:textId="1DD1609D" w:rsidR="00155C5B" w:rsidRPr="00155C5B" w:rsidRDefault="00155C5B" w:rsidP="00293C0C">
            <w:pPr>
              <w:rPr>
                <w:bCs/>
              </w:rPr>
            </w:pPr>
          </w:p>
        </w:tc>
        <w:tc>
          <w:tcPr>
            <w:tcW w:w="1958" w:type="dxa"/>
          </w:tcPr>
          <w:p w14:paraId="2B6A4225" w14:textId="6A15B3DA" w:rsidR="00A915CD" w:rsidRDefault="00A915CD" w:rsidP="00A915CD">
            <w:pPr>
              <w:rPr>
                <w:b/>
              </w:rPr>
            </w:pPr>
            <w:r>
              <w:t>Ученики 6 «</w:t>
            </w:r>
            <w:r w:rsidR="00D31B2B">
              <w:t>Г</w:t>
            </w:r>
            <w:r>
              <w:t>» класса, классный руководитель</w:t>
            </w:r>
          </w:p>
          <w:p w14:paraId="66AF82BB" w14:textId="77777777" w:rsidR="00155C5B" w:rsidRDefault="00155C5B" w:rsidP="00293C0C">
            <w:pPr>
              <w:rPr>
                <w:b/>
              </w:rPr>
            </w:pPr>
          </w:p>
        </w:tc>
      </w:tr>
      <w:tr w:rsidR="00D31B2B" w14:paraId="31AC5AE4" w14:textId="77777777" w:rsidTr="00FB7325">
        <w:tc>
          <w:tcPr>
            <w:tcW w:w="2061" w:type="dxa"/>
            <w:vMerge/>
          </w:tcPr>
          <w:p w14:paraId="400357A1" w14:textId="77777777" w:rsidR="00D31B2B" w:rsidRPr="00536AA8" w:rsidRDefault="00D31B2B" w:rsidP="00293C0C"/>
        </w:tc>
        <w:tc>
          <w:tcPr>
            <w:tcW w:w="1968" w:type="dxa"/>
          </w:tcPr>
          <w:p w14:paraId="178A08AC" w14:textId="4E1C0325" w:rsidR="00D31B2B" w:rsidRDefault="00D31B2B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257B7764" w14:textId="77777777" w:rsidR="00D31B2B" w:rsidRDefault="00D31B2B" w:rsidP="00293C0C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49" w:type="dxa"/>
          </w:tcPr>
          <w:p w14:paraId="0CA0070E" w14:textId="77777777" w:rsidR="00D31B2B" w:rsidRDefault="00D31B2B" w:rsidP="00293C0C">
            <w:pPr>
              <w:rPr>
                <w:b/>
              </w:rPr>
            </w:pPr>
          </w:p>
        </w:tc>
        <w:tc>
          <w:tcPr>
            <w:tcW w:w="2047" w:type="dxa"/>
          </w:tcPr>
          <w:p w14:paraId="723B61C0" w14:textId="77777777" w:rsidR="00D31B2B" w:rsidRDefault="00D31B2B" w:rsidP="00293C0C">
            <w:pPr>
              <w:rPr>
                <w:b/>
              </w:rPr>
            </w:pPr>
          </w:p>
        </w:tc>
        <w:tc>
          <w:tcPr>
            <w:tcW w:w="2124" w:type="dxa"/>
          </w:tcPr>
          <w:p w14:paraId="6B21EF65" w14:textId="77777777" w:rsidR="00D31B2B" w:rsidRPr="00155C5B" w:rsidRDefault="00D31B2B" w:rsidP="00293C0C">
            <w:pPr>
              <w:rPr>
                <w:bCs/>
                <w:color w:val="C00000"/>
                <w:sz w:val="22"/>
              </w:rPr>
            </w:pPr>
            <w:r w:rsidRPr="00155C5B">
              <w:rPr>
                <w:bCs/>
                <w:color w:val="C00000"/>
                <w:sz w:val="22"/>
              </w:rPr>
              <w:t>17.03</w:t>
            </w:r>
          </w:p>
          <w:p w14:paraId="2E40CF1A" w14:textId="77777777" w:rsidR="00D31B2B" w:rsidRDefault="00D31B2B" w:rsidP="00293C0C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155C5B">
              <w:rPr>
                <w:bCs/>
                <w:sz w:val="22"/>
              </w:rPr>
              <w:t>Семейный праздник «</w:t>
            </w:r>
            <w:r w:rsidRPr="00155C5B">
              <w:rPr>
                <w:bCs/>
                <w:shd w:val="clear" w:color="auto" w:fill="FFFFFF"/>
              </w:rPr>
              <w:t>Год педагога и наставника»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FE9DE38" w14:textId="112E09F6" w:rsidR="00D31B2B" w:rsidRDefault="00D31B2B" w:rsidP="00293C0C">
            <w:pPr>
              <w:rPr>
                <w:b/>
              </w:rPr>
            </w:pP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Пост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В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>изуальны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е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материал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ы</w:t>
            </w:r>
            <w:r w:rsidRPr="00814B8D">
              <w:rPr>
                <w:color w:val="0070C0"/>
                <w:sz w:val="22"/>
                <w:szCs w:val="22"/>
                <w:shd w:val="clear" w:color="auto" w:fill="FFFFFF"/>
              </w:rPr>
              <w:t xml:space="preserve"> (фото, видео)</w:t>
            </w:r>
          </w:p>
        </w:tc>
        <w:tc>
          <w:tcPr>
            <w:tcW w:w="2124" w:type="dxa"/>
          </w:tcPr>
          <w:p w14:paraId="19FECCCF" w14:textId="77777777" w:rsidR="00D31B2B" w:rsidRDefault="00D31B2B" w:rsidP="00293C0C">
            <w:pPr>
              <w:rPr>
                <w:b/>
              </w:rPr>
            </w:pPr>
          </w:p>
        </w:tc>
        <w:tc>
          <w:tcPr>
            <w:tcW w:w="1958" w:type="dxa"/>
            <w:vMerge w:val="restart"/>
          </w:tcPr>
          <w:p w14:paraId="5F03D918" w14:textId="18ACBD62" w:rsidR="00D31B2B" w:rsidRDefault="00D31B2B" w:rsidP="00293C0C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D31B2B" w14:paraId="7338B5C3" w14:textId="77777777" w:rsidTr="00FB7325">
        <w:tc>
          <w:tcPr>
            <w:tcW w:w="2061" w:type="dxa"/>
            <w:vMerge/>
          </w:tcPr>
          <w:p w14:paraId="3C27A941" w14:textId="77777777" w:rsidR="00D31B2B" w:rsidRPr="00536AA8" w:rsidRDefault="00D31B2B" w:rsidP="00293C0C"/>
        </w:tc>
        <w:tc>
          <w:tcPr>
            <w:tcW w:w="1968" w:type="dxa"/>
          </w:tcPr>
          <w:p w14:paraId="589506F1" w14:textId="77777777" w:rsidR="00D31B2B" w:rsidRDefault="00D31B2B" w:rsidP="00293C0C">
            <w:pPr>
              <w:rPr>
                <w:rFonts w:ascii="Arial" w:hAnsi="Arial" w:cs="Arial"/>
                <w:color w:val="000000"/>
              </w:rPr>
            </w:pPr>
          </w:p>
          <w:p w14:paraId="68382DB4" w14:textId="77777777" w:rsidR="00D31B2B" w:rsidRDefault="00D31B2B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4E3E50A5" w14:textId="77777777" w:rsidR="00D31B2B" w:rsidRDefault="00D31B2B" w:rsidP="00293C0C">
            <w:pPr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49" w:type="dxa"/>
          </w:tcPr>
          <w:p w14:paraId="0410D0D6" w14:textId="77777777" w:rsidR="00D31B2B" w:rsidRPr="007912C3" w:rsidRDefault="00D31B2B" w:rsidP="00D34A87">
            <w:pPr>
              <w:rPr>
                <w:color w:val="C00000"/>
                <w:sz w:val="22"/>
              </w:rPr>
            </w:pPr>
            <w:r w:rsidRPr="007912C3">
              <w:rPr>
                <w:color w:val="C00000"/>
                <w:sz w:val="22"/>
              </w:rPr>
              <w:t>22.03</w:t>
            </w:r>
          </w:p>
          <w:p w14:paraId="14284EED" w14:textId="77777777" w:rsidR="00D31B2B" w:rsidRDefault="00D31B2B" w:rsidP="00D34A87">
            <w:pPr>
              <w:rPr>
                <w:sz w:val="22"/>
              </w:rPr>
            </w:pPr>
            <w:r w:rsidRPr="002767AF">
              <w:rPr>
                <w:sz w:val="22"/>
              </w:rPr>
              <w:t xml:space="preserve">Городской фестиваль-конкурс патриотической </w:t>
            </w:r>
            <w:proofErr w:type="gramStart"/>
            <w:r w:rsidRPr="002767AF">
              <w:rPr>
                <w:sz w:val="22"/>
              </w:rPr>
              <w:t>песни  «</w:t>
            </w:r>
            <w:proofErr w:type="gramEnd"/>
            <w:r w:rsidRPr="002767AF">
              <w:rPr>
                <w:sz w:val="22"/>
              </w:rPr>
              <w:t>Отчизну славим свою».</w:t>
            </w:r>
          </w:p>
          <w:p w14:paraId="47A8A641" w14:textId="6968A1E0" w:rsidR="00D31B2B" w:rsidRDefault="00D31B2B" w:rsidP="00D34A87">
            <w:pPr>
              <w:rPr>
                <w:b/>
              </w:rPr>
            </w:pPr>
            <w:r w:rsidRPr="007912C3">
              <w:rPr>
                <w:bCs/>
                <w:color w:val="0070C0"/>
              </w:rPr>
              <w:t>Итоги конкурса</w:t>
            </w:r>
          </w:p>
        </w:tc>
        <w:tc>
          <w:tcPr>
            <w:tcW w:w="2047" w:type="dxa"/>
          </w:tcPr>
          <w:p w14:paraId="2D4E76E7" w14:textId="77777777" w:rsidR="00D31B2B" w:rsidRPr="00634C2E" w:rsidRDefault="00D31B2B" w:rsidP="00D34A87">
            <w:pPr>
              <w:rPr>
                <w:bCs/>
                <w:color w:val="C00000"/>
                <w:shd w:val="clear" w:color="auto" w:fill="FFFFFF"/>
              </w:rPr>
            </w:pPr>
            <w:r w:rsidRPr="00634C2E">
              <w:rPr>
                <w:bCs/>
                <w:color w:val="C00000"/>
                <w:shd w:val="clear" w:color="auto" w:fill="FFFFFF"/>
              </w:rPr>
              <w:t>23.03</w:t>
            </w:r>
          </w:p>
          <w:p w14:paraId="36345562" w14:textId="77777777" w:rsidR="00D31B2B" w:rsidRDefault="00D31B2B" w:rsidP="00D34A87">
            <w:pPr>
              <w:rPr>
                <w:bCs/>
                <w:color w:val="202124"/>
                <w:shd w:val="clear" w:color="auto" w:fill="FFFFFF"/>
              </w:rPr>
            </w:pPr>
            <w:r w:rsidRPr="00B50BC0">
              <w:rPr>
                <w:bCs/>
                <w:color w:val="202124"/>
                <w:shd w:val="clear" w:color="auto" w:fill="FFFFFF"/>
              </w:rPr>
              <w:t xml:space="preserve">Городской оздоровительный лагерь. </w:t>
            </w:r>
          </w:p>
          <w:p w14:paraId="6B73734B" w14:textId="10BC65CC" w:rsidR="00D31B2B" w:rsidRDefault="00D31B2B" w:rsidP="00D34A87">
            <w:pPr>
              <w:rPr>
                <w:b/>
              </w:rPr>
            </w:pPr>
            <w:r w:rsidRPr="00634C2E">
              <w:rPr>
                <w:bCs/>
                <w:color w:val="0070C0"/>
                <w:shd w:val="clear" w:color="auto" w:fill="FFFFFF"/>
              </w:rPr>
              <w:t>Анонс</w:t>
            </w:r>
          </w:p>
        </w:tc>
        <w:tc>
          <w:tcPr>
            <w:tcW w:w="2124" w:type="dxa"/>
          </w:tcPr>
          <w:p w14:paraId="471B0533" w14:textId="79F12664" w:rsidR="00D31B2B" w:rsidRPr="007912C3" w:rsidRDefault="00D31B2B" w:rsidP="00293C0C">
            <w:pPr>
              <w:rPr>
                <w:bCs/>
              </w:rPr>
            </w:pPr>
          </w:p>
        </w:tc>
        <w:tc>
          <w:tcPr>
            <w:tcW w:w="2124" w:type="dxa"/>
          </w:tcPr>
          <w:p w14:paraId="72A3403A" w14:textId="217C0166" w:rsidR="00D31B2B" w:rsidRPr="00B50BC0" w:rsidRDefault="00D31B2B" w:rsidP="00293C0C">
            <w:pPr>
              <w:rPr>
                <w:bCs/>
              </w:rPr>
            </w:pPr>
          </w:p>
        </w:tc>
        <w:tc>
          <w:tcPr>
            <w:tcW w:w="1958" w:type="dxa"/>
            <w:vMerge/>
          </w:tcPr>
          <w:p w14:paraId="7BE3F4F1" w14:textId="77777777" w:rsidR="00D31B2B" w:rsidRDefault="00D31B2B" w:rsidP="00293C0C">
            <w:pPr>
              <w:rPr>
                <w:b/>
              </w:rPr>
            </w:pPr>
          </w:p>
        </w:tc>
      </w:tr>
    </w:tbl>
    <w:p w14:paraId="3C90E729" w14:textId="472E4D78" w:rsidR="00063876" w:rsidRDefault="00FB7325" w:rsidP="000638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6C87907A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6B1EF87A" w14:textId="77777777" w:rsidR="00FE127E" w:rsidRPr="00777A07" w:rsidRDefault="00FE127E" w:rsidP="00FE127E">
      <w:r>
        <w:rPr>
          <w:sz w:val="22"/>
          <w:szCs w:val="22"/>
        </w:rPr>
        <w:lastRenderedPageBreak/>
        <w:t>Информация о событиях города, страны</w:t>
      </w:r>
    </w:p>
    <w:p w14:paraId="0A17F8B7" w14:textId="77777777" w:rsidR="006907BA" w:rsidRDefault="006907BA" w:rsidP="00063876">
      <w:pPr>
        <w:rPr>
          <w:b/>
        </w:rPr>
      </w:pPr>
    </w:p>
    <w:p w14:paraId="1E00D3DB" w14:textId="77777777" w:rsidR="00063876" w:rsidRDefault="00063876" w:rsidP="00063876">
      <w:pPr>
        <w:rPr>
          <w:b/>
        </w:rPr>
      </w:pPr>
      <w:r>
        <w:rPr>
          <w:b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141"/>
        <w:gridCol w:w="1975"/>
        <w:gridCol w:w="2451"/>
        <w:gridCol w:w="2177"/>
        <w:gridCol w:w="1749"/>
        <w:gridCol w:w="1960"/>
        <w:gridCol w:w="1781"/>
      </w:tblGrid>
      <w:tr w:rsidR="009A2397" w14:paraId="7DF1F705" w14:textId="77777777" w:rsidTr="00BD78FD">
        <w:tc>
          <w:tcPr>
            <w:tcW w:w="2057" w:type="dxa"/>
          </w:tcPr>
          <w:p w14:paraId="20CC48BC" w14:textId="77777777" w:rsidR="00063876" w:rsidRPr="00536AA8" w:rsidRDefault="00063876" w:rsidP="00293C0C">
            <w:r w:rsidRPr="00536AA8">
              <w:t>Тип контента/</w:t>
            </w:r>
          </w:p>
          <w:p w14:paraId="580F1569" w14:textId="77777777" w:rsidR="00063876" w:rsidRPr="00536AA8" w:rsidRDefault="00063876" w:rsidP="00293C0C">
            <w:pPr>
              <w:jc w:val="right"/>
            </w:pPr>
            <w:r w:rsidRPr="00536AA8">
              <w:t>День недели</w:t>
            </w:r>
          </w:p>
        </w:tc>
        <w:tc>
          <w:tcPr>
            <w:tcW w:w="2013" w:type="dxa"/>
          </w:tcPr>
          <w:p w14:paraId="55B53110" w14:textId="77777777" w:rsidR="00063876" w:rsidRPr="00536AA8" w:rsidRDefault="00063876" w:rsidP="00293C0C">
            <w:r w:rsidRPr="00536AA8">
              <w:t>понедельник</w:t>
            </w:r>
          </w:p>
        </w:tc>
        <w:tc>
          <w:tcPr>
            <w:tcW w:w="2013" w:type="dxa"/>
          </w:tcPr>
          <w:p w14:paraId="23281D70" w14:textId="77777777" w:rsidR="00063876" w:rsidRPr="00536AA8" w:rsidRDefault="00063876" w:rsidP="00293C0C">
            <w:r w:rsidRPr="00536AA8">
              <w:t>вторник</w:t>
            </w:r>
          </w:p>
        </w:tc>
        <w:tc>
          <w:tcPr>
            <w:tcW w:w="2451" w:type="dxa"/>
          </w:tcPr>
          <w:p w14:paraId="54FE175F" w14:textId="77777777" w:rsidR="00063876" w:rsidRPr="00536AA8" w:rsidRDefault="00063876" w:rsidP="00293C0C">
            <w:r w:rsidRPr="00536AA8">
              <w:t>среда</w:t>
            </w:r>
          </w:p>
        </w:tc>
        <w:tc>
          <w:tcPr>
            <w:tcW w:w="2228" w:type="dxa"/>
          </w:tcPr>
          <w:p w14:paraId="32D36E81" w14:textId="77777777" w:rsidR="00063876" w:rsidRPr="00536AA8" w:rsidRDefault="00063876" w:rsidP="00293C0C">
            <w:r w:rsidRPr="00536AA8">
              <w:t>четверг</w:t>
            </w:r>
          </w:p>
        </w:tc>
        <w:tc>
          <w:tcPr>
            <w:tcW w:w="1775" w:type="dxa"/>
          </w:tcPr>
          <w:p w14:paraId="74432047" w14:textId="77777777" w:rsidR="00063876" w:rsidRPr="00536AA8" w:rsidRDefault="00063876" w:rsidP="00293C0C">
            <w:r w:rsidRPr="00536AA8">
              <w:t>пятница</w:t>
            </w:r>
          </w:p>
        </w:tc>
        <w:tc>
          <w:tcPr>
            <w:tcW w:w="1960" w:type="dxa"/>
          </w:tcPr>
          <w:p w14:paraId="4E3A46B1" w14:textId="77777777" w:rsidR="00063876" w:rsidRPr="00536AA8" w:rsidRDefault="00063876" w:rsidP="00293C0C">
            <w:r w:rsidRPr="00536AA8">
              <w:t>суббота</w:t>
            </w:r>
          </w:p>
        </w:tc>
        <w:tc>
          <w:tcPr>
            <w:tcW w:w="1794" w:type="dxa"/>
          </w:tcPr>
          <w:p w14:paraId="2CB6DABB" w14:textId="77777777" w:rsidR="00063876" w:rsidRPr="00536AA8" w:rsidRDefault="00063876" w:rsidP="00293C0C">
            <w:r w:rsidRPr="00536AA8">
              <w:t>исполнитель</w:t>
            </w:r>
          </w:p>
        </w:tc>
      </w:tr>
      <w:tr w:rsidR="009A2397" w14:paraId="5C89FB8F" w14:textId="77777777" w:rsidTr="00BD78FD">
        <w:tc>
          <w:tcPr>
            <w:tcW w:w="2057" w:type="dxa"/>
          </w:tcPr>
          <w:p w14:paraId="469E78C5" w14:textId="77777777" w:rsidR="00063876" w:rsidRPr="00536AA8" w:rsidRDefault="00063876" w:rsidP="00293C0C">
            <w:r w:rsidRPr="00536AA8">
              <w:t>информационный</w:t>
            </w:r>
          </w:p>
        </w:tc>
        <w:tc>
          <w:tcPr>
            <w:tcW w:w="2013" w:type="dxa"/>
          </w:tcPr>
          <w:p w14:paraId="1DC4513B" w14:textId="77777777" w:rsidR="00981345" w:rsidRPr="00BE36A2" w:rsidRDefault="00981345" w:rsidP="00981345">
            <w:pPr>
              <w:rPr>
                <w:color w:val="C00000"/>
              </w:rPr>
            </w:pPr>
            <w:r w:rsidRPr="00BE36A2">
              <w:rPr>
                <w:color w:val="C00000"/>
              </w:rPr>
              <w:t>02.04</w:t>
            </w:r>
          </w:p>
          <w:p w14:paraId="0F6D0E17" w14:textId="77777777" w:rsidR="00981345" w:rsidRDefault="00177C1F" w:rsidP="00981345">
            <w:hyperlink r:id="rId40" w:history="1">
              <w:r w:rsidR="00981345" w:rsidRPr="00BE36A2">
                <w:t>Международный день детской книги</w:t>
              </w:r>
            </w:hyperlink>
            <w:r w:rsidR="00981345">
              <w:t>.</w:t>
            </w:r>
          </w:p>
          <w:p w14:paraId="3E934BF3" w14:textId="65C25109" w:rsidR="00BE36A2" w:rsidRPr="00BE36A2" w:rsidRDefault="00981345" w:rsidP="00981345">
            <w:pPr>
              <w:rPr>
                <w:bCs/>
              </w:rPr>
            </w:pPr>
            <w:r w:rsidRPr="00762D34">
              <w:rPr>
                <w:bCs/>
                <w:color w:val="0070C0"/>
              </w:rPr>
              <w:t>Пост.</w:t>
            </w:r>
            <w:r w:rsidRPr="00762D34">
              <w:rPr>
                <w:b/>
                <w:color w:val="0070C0"/>
              </w:rPr>
              <w:t xml:space="preserve"> 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 xml:space="preserve"> «О любимых писателях и произведениях»</w:t>
            </w:r>
          </w:p>
        </w:tc>
        <w:tc>
          <w:tcPr>
            <w:tcW w:w="2013" w:type="dxa"/>
          </w:tcPr>
          <w:p w14:paraId="22C8D3EA" w14:textId="2402E2D2" w:rsidR="00BE36A2" w:rsidRPr="00BE36A2" w:rsidRDefault="00BE36A2" w:rsidP="00293C0C">
            <w:pPr>
              <w:rPr>
                <w:b/>
              </w:rPr>
            </w:pPr>
          </w:p>
        </w:tc>
        <w:tc>
          <w:tcPr>
            <w:tcW w:w="2451" w:type="dxa"/>
          </w:tcPr>
          <w:p w14:paraId="7149D03C" w14:textId="77777777" w:rsidR="00E5717C" w:rsidRPr="00424072" w:rsidRDefault="00E5717C" w:rsidP="00E5717C">
            <w:pPr>
              <w:rPr>
                <w:color w:val="C00000"/>
              </w:rPr>
            </w:pPr>
            <w:r w:rsidRPr="00424072">
              <w:rPr>
                <w:color w:val="C00000"/>
              </w:rPr>
              <w:t>05.04</w:t>
            </w:r>
          </w:p>
          <w:p w14:paraId="0D7684D0" w14:textId="37C6799F" w:rsidR="00063876" w:rsidRDefault="00E5717C" w:rsidP="00E5717C">
            <w:pPr>
              <w:rPr>
                <w:b/>
              </w:rPr>
            </w:pPr>
            <w:r w:rsidRPr="00424072">
              <w:t>«Героям Отечества посвящается» - творческие отк</w:t>
            </w:r>
            <w:r>
              <w:t>р</w:t>
            </w:r>
            <w:r w:rsidRPr="00424072">
              <w:t>ытки</w:t>
            </w:r>
            <w:r>
              <w:t xml:space="preserve"> </w:t>
            </w:r>
            <w:r w:rsidRPr="00424072">
              <w:rPr>
                <w:bCs/>
                <w:color w:val="0070C0"/>
              </w:rPr>
              <w:t>Анонс. Документ-положение</w:t>
            </w:r>
          </w:p>
        </w:tc>
        <w:tc>
          <w:tcPr>
            <w:tcW w:w="2228" w:type="dxa"/>
          </w:tcPr>
          <w:p w14:paraId="16D1DA02" w14:textId="77777777" w:rsidR="00063876" w:rsidRDefault="00063876" w:rsidP="00293C0C">
            <w:pPr>
              <w:rPr>
                <w:b/>
              </w:rPr>
            </w:pPr>
          </w:p>
        </w:tc>
        <w:tc>
          <w:tcPr>
            <w:tcW w:w="1775" w:type="dxa"/>
          </w:tcPr>
          <w:p w14:paraId="0BA54C48" w14:textId="77777777" w:rsidR="00063876" w:rsidRPr="00D8200D" w:rsidRDefault="00063876" w:rsidP="00293C0C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</w:tcPr>
          <w:p w14:paraId="7041860D" w14:textId="77777777" w:rsidR="00981345" w:rsidRPr="00511AEE" w:rsidRDefault="00981345" w:rsidP="00981345">
            <w:pPr>
              <w:rPr>
                <w:color w:val="C00000"/>
              </w:rPr>
            </w:pPr>
            <w:r w:rsidRPr="00511AEE">
              <w:rPr>
                <w:color w:val="C00000"/>
              </w:rPr>
              <w:t>01.04</w:t>
            </w:r>
          </w:p>
          <w:p w14:paraId="1CC088F3" w14:textId="77777777" w:rsidR="00981345" w:rsidRDefault="00177C1F" w:rsidP="00981345">
            <w:pPr>
              <w:rPr>
                <w:color w:val="000000" w:themeColor="text1"/>
              </w:rPr>
            </w:pPr>
            <w:hyperlink r:id="rId41" w:history="1">
              <w:r w:rsidR="00981345" w:rsidRPr="00511AEE">
                <w:rPr>
                  <w:color w:val="000000" w:themeColor="text1"/>
                </w:rPr>
                <w:t>Международный день птиц</w:t>
              </w:r>
            </w:hyperlink>
          </w:p>
          <w:p w14:paraId="5F6C198E" w14:textId="21529F3B" w:rsidR="00063876" w:rsidRDefault="00981345" w:rsidP="00981345">
            <w:pPr>
              <w:rPr>
                <w:rFonts w:ascii="Arial" w:hAnsi="Arial" w:cs="Arial"/>
                <w:color w:val="000000"/>
              </w:rPr>
            </w:pPr>
            <w:r w:rsidRPr="00BE36A2">
              <w:rPr>
                <w:bCs/>
                <w:color w:val="0070C0"/>
              </w:rPr>
              <w:t xml:space="preserve">Пост. </w:t>
            </w:r>
            <w:proofErr w:type="gramStart"/>
            <w:r w:rsidRPr="00BE36A2">
              <w:rPr>
                <w:bCs/>
                <w:color w:val="0070C0"/>
              </w:rPr>
              <w:t>Фото-выставка</w:t>
            </w:r>
            <w:proofErr w:type="gramEnd"/>
          </w:p>
          <w:p w14:paraId="511D4DA7" w14:textId="77777777" w:rsidR="00063876" w:rsidRDefault="00063876" w:rsidP="00293C0C">
            <w:pPr>
              <w:rPr>
                <w:b/>
              </w:rPr>
            </w:pPr>
          </w:p>
        </w:tc>
        <w:tc>
          <w:tcPr>
            <w:tcW w:w="1794" w:type="dxa"/>
          </w:tcPr>
          <w:p w14:paraId="7650865B" w14:textId="44A70BF4" w:rsidR="00B24CDA" w:rsidRDefault="00B24CDA" w:rsidP="00B24CDA">
            <w:pPr>
              <w:rPr>
                <w:b/>
              </w:rPr>
            </w:pPr>
            <w:r>
              <w:t xml:space="preserve">Ученики </w:t>
            </w:r>
            <w:r>
              <w:t>10</w:t>
            </w:r>
            <w:r>
              <w:t xml:space="preserve"> «А» класса, классный руководитель</w:t>
            </w:r>
          </w:p>
          <w:p w14:paraId="6C38DD2D" w14:textId="77777777" w:rsidR="00063876" w:rsidRDefault="00063876" w:rsidP="00293C0C">
            <w:pPr>
              <w:rPr>
                <w:b/>
              </w:rPr>
            </w:pPr>
          </w:p>
        </w:tc>
      </w:tr>
      <w:tr w:rsidR="00D04471" w14:paraId="0A6730B2" w14:textId="77777777" w:rsidTr="00BD78FD">
        <w:tc>
          <w:tcPr>
            <w:tcW w:w="2057" w:type="dxa"/>
          </w:tcPr>
          <w:p w14:paraId="5EBED7F7" w14:textId="77777777" w:rsidR="00D04471" w:rsidRPr="00536AA8" w:rsidRDefault="00D04471" w:rsidP="00293C0C"/>
        </w:tc>
        <w:tc>
          <w:tcPr>
            <w:tcW w:w="2013" w:type="dxa"/>
          </w:tcPr>
          <w:p w14:paraId="5A70030F" w14:textId="77777777" w:rsidR="00D04471" w:rsidRPr="00BE36A2" w:rsidRDefault="00D04471" w:rsidP="00981345">
            <w:pPr>
              <w:rPr>
                <w:color w:val="C00000"/>
              </w:rPr>
            </w:pPr>
          </w:p>
        </w:tc>
        <w:tc>
          <w:tcPr>
            <w:tcW w:w="2013" w:type="dxa"/>
          </w:tcPr>
          <w:p w14:paraId="1632389C" w14:textId="77777777" w:rsidR="00D04471" w:rsidRPr="00BE36A2" w:rsidRDefault="00D04471" w:rsidP="00293C0C">
            <w:pPr>
              <w:rPr>
                <w:b/>
              </w:rPr>
            </w:pPr>
          </w:p>
        </w:tc>
        <w:tc>
          <w:tcPr>
            <w:tcW w:w="2451" w:type="dxa"/>
          </w:tcPr>
          <w:p w14:paraId="1FB26A34" w14:textId="77777777" w:rsidR="00D04471" w:rsidRPr="00424072" w:rsidRDefault="00D04471" w:rsidP="00E5717C">
            <w:pPr>
              <w:rPr>
                <w:color w:val="C00000"/>
              </w:rPr>
            </w:pPr>
          </w:p>
        </w:tc>
        <w:tc>
          <w:tcPr>
            <w:tcW w:w="2228" w:type="dxa"/>
          </w:tcPr>
          <w:p w14:paraId="1AA102D7" w14:textId="77777777" w:rsidR="00D04471" w:rsidRDefault="00D04471" w:rsidP="00293C0C">
            <w:pPr>
              <w:rPr>
                <w:b/>
              </w:rPr>
            </w:pPr>
          </w:p>
        </w:tc>
        <w:tc>
          <w:tcPr>
            <w:tcW w:w="1775" w:type="dxa"/>
          </w:tcPr>
          <w:p w14:paraId="5359B09C" w14:textId="77777777" w:rsidR="00D84E62" w:rsidRPr="00D84E62" w:rsidRDefault="00D84E62" w:rsidP="00D84E62">
            <w:pPr>
              <w:contextualSpacing/>
              <w:rPr>
                <w:color w:val="C00000"/>
              </w:rPr>
            </w:pPr>
            <w:r w:rsidRPr="00D84E62">
              <w:rPr>
                <w:color w:val="C00000"/>
              </w:rPr>
              <w:t>28.04</w:t>
            </w:r>
          </w:p>
          <w:p w14:paraId="2DF6C38E" w14:textId="1ADEBCBC" w:rsidR="00D04471" w:rsidRPr="007F0D80" w:rsidRDefault="009332E3" w:rsidP="007F0D80">
            <w:pPr>
              <w:contextualSpacing/>
            </w:pPr>
            <w:r w:rsidRPr="006F05ED">
              <w:t>Пилотный проект от TB-студии «Лица 80-ой»</w:t>
            </w:r>
          </w:p>
        </w:tc>
        <w:tc>
          <w:tcPr>
            <w:tcW w:w="1960" w:type="dxa"/>
          </w:tcPr>
          <w:p w14:paraId="6EB8E311" w14:textId="77777777" w:rsidR="00D04471" w:rsidRPr="00511AEE" w:rsidRDefault="00D04471" w:rsidP="00981345">
            <w:pPr>
              <w:rPr>
                <w:color w:val="C00000"/>
              </w:rPr>
            </w:pPr>
          </w:p>
        </w:tc>
        <w:tc>
          <w:tcPr>
            <w:tcW w:w="1794" w:type="dxa"/>
          </w:tcPr>
          <w:p w14:paraId="45EC0421" w14:textId="77777777" w:rsidR="00D04471" w:rsidRDefault="00D04471" w:rsidP="00293C0C">
            <w:pPr>
              <w:rPr>
                <w:b/>
              </w:rPr>
            </w:pPr>
          </w:p>
        </w:tc>
      </w:tr>
      <w:tr w:rsidR="00FA576D" w14:paraId="3662E881" w14:textId="77777777" w:rsidTr="00BD78FD">
        <w:tc>
          <w:tcPr>
            <w:tcW w:w="2057" w:type="dxa"/>
            <w:vMerge w:val="restart"/>
          </w:tcPr>
          <w:p w14:paraId="23D7B65E" w14:textId="77777777" w:rsidR="00FA576D" w:rsidRPr="00536AA8" w:rsidRDefault="00FA576D" w:rsidP="00293C0C">
            <w:r w:rsidRPr="00536AA8">
              <w:t>образовательный</w:t>
            </w:r>
          </w:p>
        </w:tc>
        <w:tc>
          <w:tcPr>
            <w:tcW w:w="2013" w:type="dxa"/>
          </w:tcPr>
          <w:p w14:paraId="220F21A5" w14:textId="2AA755DF" w:rsidR="00FA576D" w:rsidRPr="007E5473" w:rsidRDefault="00FA576D" w:rsidP="00293C0C">
            <w:pPr>
              <w:rPr>
                <w:b/>
              </w:rPr>
            </w:pPr>
          </w:p>
        </w:tc>
        <w:tc>
          <w:tcPr>
            <w:tcW w:w="2013" w:type="dxa"/>
          </w:tcPr>
          <w:p w14:paraId="398A8A90" w14:textId="77777777" w:rsidR="00FA576D" w:rsidRDefault="00FA576D" w:rsidP="00293C0C">
            <w:pPr>
              <w:rPr>
                <w:b/>
              </w:rPr>
            </w:pPr>
          </w:p>
        </w:tc>
        <w:tc>
          <w:tcPr>
            <w:tcW w:w="2451" w:type="dxa"/>
          </w:tcPr>
          <w:p w14:paraId="25E85A11" w14:textId="77777777" w:rsidR="00FA576D" w:rsidRPr="007E5473" w:rsidRDefault="00FA576D" w:rsidP="009A2397">
            <w:pPr>
              <w:rPr>
                <w:color w:val="C00000"/>
              </w:rPr>
            </w:pPr>
            <w:r w:rsidRPr="007E5473">
              <w:rPr>
                <w:color w:val="C00000"/>
              </w:rPr>
              <w:t>05.04</w:t>
            </w:r>
          </w:p>
          <w:p w14:paraId="5DD40BBA" w14:textId="77777777" w:rsidR="00FA576D" w:rsidRDefault="00FA576D" w:rsidP="009A2397">
            <w:r w:rsidRPr="007E5473">
              <w:t xml:space="preserve">Профориентационная встреча: выступление выпускника школы </w:t>
            </w:r>
            <w:proofErr w:type="spellStart"/>
            <w:r w:rsidRPr="007E5473">
              <w:t>Охнякова</w:t>
            </w:r>
            <w:proofErr w:type="spellEnd"/>
            <w:r w:rsidRPr="007E5473">
              <w:t xml:space="preserve"> М.Ю. для        10 «А», 10 «Б» классов</w:t>
            </w:r>
          </w:p>
          <w:p w14:paraId="12F28511" w14:textId="2AD2B856" w:rsidR="00FA576D" w:rsidRDefault="00FA576D" w:rsidP="009A2397">
            <w:pPr>
              <w:rPr>
                <w:b/>
              </w:rPr>
            </w:pPr>
            <w:r w:rsidRPr="00631D4D">
              <w:rPr>
                <w:bCs/>
                <w:color w:val="0070C0"/>
              </w:rPr>
              <w:t>Пост.</w:t>
            </w:r>
          </w:p>
        </w:tc>
        <w:tc>
          <w:tcPr>
            <w:tcW w:w="2228" w:type="dxa"/>
          </w:tcPr>
          <w:p w14:paraId="5A184EAD" w14:textId="54BB062A" w:rsidR="00FA576D" w:rsidRPr="00631D4D" w:rsidRDefault="00FA576D" w:rsidP="00293C0C">
            <w:pPr>
              <w:rPr>
                <w:bCs/>
              </w:rPr>
            </w:pPr>
            <w:r w:rsidRPr="00631D4D">
              <w:rPr>
                <w:bCs/>
                <w:color w:val="0070C0"/>
              </w:rPr>
              <w:t xml:space="preserve"> </w:t>
            </w:r>
          </w:p>
        </w:tc>
        <w:tc>
          <w:tcPr>
            <w:tcW w:w="1775" w:type="dxa"/>
          </w:tcPr>
          <w:p w14:paraId="1997DB5A" w14:textId="77777777" w:rsidR="00FA576D" w:rsidRPr="00631D4D" w:rsidRDefault="00FA576D" w:rsidP="009A2397">
            <w:pPr>
              <w:rPr>
                <w:color w:val="C00000"/>
              </w:rPr>
            </w:pPr>
            <w:r w:rsidRPr="00631D4D">
              <w:rPr>
                <w:color w:val="C00000"/>
              </w:rPr>
              <w:t>07.04</w:t>
            </w:r>
          </w:p>
          <w:p w14:paraId="71C6DA38" w14:textId="77777777" w:rsidR="00FA576D" w:rsidRDefault="00FA576D" w:rsidP="009A2397">
            <w:hyperlink r:id="rId42" w:history="1">
              <w:r w:rsidRPr="00631D4D">
                <w:t>Всемирный день здоровья</w:t>
              </w:r>
            </w:hyperlink>
          </w:p>
          <w:p w14:paraId="718F266D" w14:textId="74AE7DF7" w:rsidR="00FA576D" w:rsidRDefault="00FA576D" w:rsidP="009A2397">
            <w:pPr>
              <w:rPr>
                <w:b/>
              </w:rPr>
            </w:pPr>
            <w:r w:rsidRPr="001F00C6">
              <w:rPr>
                <w:bCs/>
                <w:color w:val="0070C0"/>
              </w:rPr>
              <w:t>Пост.</w:t>
            </w:r>
            <w:r w:rsidRPr="001F00C6">
              <w:rPr>
                <w:b/>
                <w:color w:val="0070C0"/>
              </w:rPr>
              <w:t xml:space="preserve"> 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 xml:space="preserve"> с фото и видео материалами</w:t>
            </w:r>
          </w:p>
        </w:tc>
        <w:tc>
          <w:tcPr>
            <w:tcW w:w="1960" w:type="dxa"/>
          </w:tcPr>
          <w:p w14:paraId="50EC5446" w14:textId="77777777" w:rsidR="00FA576D" w:rsidRPr="007E5473" w:rsidRDefault="00FA576D" w:rsidP="009A2397">
            <w:pPr>
              <w:rPr>
                <w:color w:val="C00000"/>
              </w:rPr>
            </w:pPr>
            <w:r w:rsidRPr="007E5473">
              <w:rPr>
                <w:color w:val="C00000"/>
              </w:rPr>
              <w:t>01.04</w:t>
            </w:r>
          </w:p>
          <w:p w14:paraId="1569DEF1" w14:textId="77777777" w:rsidR="00FA576D" w:rsidRDefault="00FA576D" w:rsidP="009A2397">
            <w:hyperlink r:id="rId43" w:history="1">
              <w:r w:rsidRPr="007E5473">
                <w:t>День математика</w:t>
              </w:r>
            </w:hyperlink>
          </w:p>
          <w:p w14:paraId="7E71C8D8" w14:textId="199A9167" w:rsidR="00FA576D" w:rsidRPr="00631D4D" w:rsidRDefault="00FA576D" w:rsidP="009A2397">
            <w:pPr>
              <w:rPr>
                <w:b/>
              </w:rPr>
            </w:pPr>
            <w:r w:rsidRPr="00AC5F3E">
              <w:rPr>
                <w:bCs/>
                <w:color w:val="0070C0"/>
              </w:rPr>
              <w:t>Пост. Рубрика «</w:t>
            </w:r>
            <w:proofErr w:type="spellStart"/>
            <w:r w:rsidRPr="00AC5F3E">
              <w:rPr>
                <w:bCs/>
                <w:color w:val="0070C0"/>
              </w:rPr>
              <w:t>Вопро</w:t>
            </w:r>
            <w:proofErr w:type="spellEnd"/>
            <w:r w:rsidRPr="00AC5F3E">
              <w:rPr>
                <w:bCs/>
                <w:color w:val="0070C0"/>
              </w:rPr>
              <w:t>-ответ»</w:t>
            </w:r>
          </w:p>
        </w:tc>
        <w:tc>
          <w:tcPr>
            <w:tcW w:w="1794" w:type="dxa"/>
          </w:tcPr>
          <w:p w14:paraId="22044B92" w14:textId="52181FA2" w:rsidR="00B24CDA" w:rsidRDefault="00B24CDA" w:rsidP="00B24CDA">
            <w:pPr>
              <w:rPr>
                <w:b/>
              </w:rPr>
            </w:pPr>
            <w:r>
              <w:t xml:space="preserve">Ученики </w:t>
            </w:r>
            <w:r>
              <w:t>10</w:t>
            </w:r>
            <w:r>
              <w:t xml:space="preserve"> «</w:t>
            </w:r>
            <w:r>
              <w:t>Б</w:t>
            </w:r>
            <w:r>
              <w:t>» класса, классный руководитель</w:t>
            </w:r>
          </w:p>
          <w:p w14:paraId="6E330565" w14:textId="77777777" w:rsidR="00FA576D" w:rsidRDefault="00FA576D" w:rsidP="00293C0C">
            <w:pPr>
              <w:rPr>
                <w:b/>
              </w:rPr>
            </w:pPr>
          </w:p>
        </w:tc>
      </w:tr>
      <w:tr w:rsidR="00FA576D" w14:paraId="3334BA99" w14:textId="77777777" w:rsidTr="00BD78FD">
        <w:tc>
          <w:tcPr>
            <w:tcW w:w="2057" w:type="dxa"/>
            <w:vMerge/>
          </w:tcPr>
          <w:p w14:paraId="0B7E7D99" w14:textId="77777777" w:rsidR="00FA576D" w:rsidRPr="00536AA8" w:rsidRDefault="00FA576D" w:rsidP="00293C0C"/>
        </w:tc>
        <w:tc>
          <w:tcPr>
            <w:tcW w:w="2013" w:type="dxa"/>
          </w:tcPr>
          <w:p w14:paraId="220ECB00" w14:textId="77777777" w:rsidR="00FA576D" w:rsidRPr="00FA576D" w:rsidRDefault="00FA576D" w:rsidP="00293C0C">
            <w:pPr>
              <w:rPr>
                <w:color w:val="C00000"/>
              </w:rPr>
            </w:pPr>
            <w:r w:rsidRPr="00FA576D">
              <w:rPr>
                <w:color w:val="C00000"/>
              </w:rPr>
              <w:t>10.04</w:t>
            </w:r>
          </w:p>
          <w:p w14:paraId="354C1741" w14:textId="77777777" w:rsidR="00FA576D" w:rsidRDefault="00FA576D" w:rsidP="00293C0C">
            <w:r>
              <w:t>П</w:t>
            </w:r>
            <w:r>
              <w:t>амять о геноциде советского народа нацистами и их пособниками</w:t>
            </w:r>
          </w:p>
          <w:p w14:paraId="0EA51D2B" w14:textId="4253F789" w:rsidR="00FA576D" w:rsidRPr="00FA576D" w:rsidRDefault="00FA576D" w:rsidP="00293C0C">
            <w:pPr>
              <w:rPr>
                <w:bCs/>
              </w:rPr>
            </w:pPr>
            <w:r w:rsidRPr="00FA576D">
              <w:rPr>
                <w:bCs/>
                <w:color w:val="0070C0"/>
              </w:rPr>
              <w:t>Пост</w:t>
            </w:r>
          </w:p>
        </w:tc>
        <w:tc>
          <w:tcPr>
            <w:tcW w:w="2013" w:type="dxa"/>
          </w:tcPr>
          <w:p w14:paraId="1C9357B2" w14:textId="77777777" w:rsidR="00FA576D" w:rsidRPr="00F474C4" w:rsidRDefault="00FA576D" w:rsidP="009A2397">
            <w:pPr>
              <w:spacing w:after="60"/>
              <w:rPr>
                <w:color w:val="C00000"/>
              </w:rPr>
            </w:pPr>
            <w:r w:rsidRPr="00F474C4">
              <w:rPr>
                <w:color w:val="C00000"/>
              </w:rPr>
              <w:t>11.04.</w:t>
            </w:r>
          </w:p>
          <w:p w14:paraId="5B980BC6" w14:textId="453C4560" w:rsidR="00FA576D" w:rsidRDefault="00FD5823" w:rsidP="009A2397">
            <w:pPr>
              <w:spacing w:after="60"/>
            </w:pPr>
            <w:r>
              <w:t xml:space="preserve">12 апреля - </w:t>
            </w:r>
            <w:hyperlink r:id="rId44" w:history="1">
              <w:r w:rsidR="00790C3F">
                <w:t>200</w:t>
              </w:r>
            </w:hyperlink>
            <w:r w:rsidR="00790C3F">
              <w:t xml:space="preserve"> лет со Дня рождения А.Н. </w:t>
            </w:r>
            <w:r>
              <w:t>Ос</w:t>
            </w:r>
            <w:r w:rsidR="00790C3F">
              <w:t>тровского</w:t>
            </w:r>
          </w:p>
          <w:p w14:paraId="6F5CB224" w14:textId="4723E12C" w:rsidR="00FA576D" w:rsidRDefault="00FD5823" w:rsidP="009A2397">
            <w:pPr>
              <w:rPr>
                <w:b/>
              </w:rPr>
            </w:pPr>
            <w:r w:rsidRPr="00D946B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451" w:type="dxa"/>
          </w:tcPr>
          <w:p w14:paraId="782C25C2" w14:textId="77777777" w:rsidR="00FA576D" w:rsidRPr="006F63C7" w:rsidRDefault="00FA576D" w:rsidP="009A2397">
            <w:r w:rsidRPr="00267B9D">
              <w:rPr>
                <w:color w:val="C00000"/>
              </w:rPr>
              <w:t>12.04.</w:t>
            </w:r>
            <w:r w:rsidRPr="006F63C7">
              <w:tab/>
            </w:r>
          </w:p>
          <w:p w14:paraId="50B187CD" w14:textId="77777777" w:rsidR="00FA576D" w:rsidRDefault="00FA576D" w:rsidP="009A2397">
            <w:r w:rsidRPr="006F63C7">
              <w:t>День космонавтики</w:t>
            </w:r>
            <w:r>
              <w:t>.</w:t>
            </w:r>
          </w:p>
          <w:p w14:paraId="45B394EB" w14:textId="77777777" w:rsidR="00FA576D" w:rsidRDefault="00FA576D" w:rsidP="009A2397">
            <w:pPr>
              <w:rPr>
                <w:bCs/>
                <w:color w:val="0070C0"/>
              </w:rPr>
            </w:pPr>
            <w:r w:rsidRPr="00747933">
              <w:rPr>
                <w:bCs/>
                <w:color w:val="0070C0"/>
              </w:rPr>
              <w:t>Пост.</w:t>
            </w:r>
          </w:p>
          <w:p w14:paraId="1564E639" w14:textId="77777777" w:rsidR="00FA576D" w:rsidRPr="00747933" w:rsidRDefault="00FA576D" w:rsidP="009A2397">
            <w:pPr>
              <w:rPr>
                <w:bCs/>
                <w:color w:val="0070C0"/>
              </w:rPr>
            </w:pPr>
            <w:r w:rsidRPr="00747933">
              <w:rPr>
                <w:bCs/>
                <w:color w:val="0070C0"/>
              </w:rPr>
              <w:t>Виртуальная экскурсия</w:t>
            </w:r>
          </w:p>
          <w:p w14:paraId="56A30999" w14:textId="7F53D413" w:rsidR="00FA576D" w:rsidRPr="00267B9D" w:rsidRDefault="00FA576D" w:rsidP="00293C0C">
            <w:pPr>
              <w:spacing w:after="60"/>
              <w:rPr>
                <w:bCs/>
              </w:rPr>
            </w:pPr>
          </w:p>
        </w:tc>
        <w:tc>
          <w:tcPr>
            <w:tcW w:w="2228" w:type="dxa"/>
          </w:tcPr>
          <w:p w14:paraId="025F94CC" w14:textId="0DD6EAD4" w:rsidR="00FA576D" w:rsidRPr="00BD1102" w:rsidRDefault="00FA576D" w:rsidP="009A2397">
            <w:pPr>
              <w:rPr>
                <w:bCs/>
                <w:color w:val="C00000"/>
                <w:sz w:val="22"/>
              </w:rPr>
            </w:pPr>
            <w:r w:rsidRPr="00BD1102">
              <w:rPr>
                <w:bCs/>
                <w:color w:val="C00000"/>
                <w:sz w:val="22"/>
              </w:rPr>
              <w:t>1</w:t>
            </w:r>
            <w:r>
              <w:rPr>
                <w:bCs/>
                <w:color w:val="C00000"/>
                <w:sz w:val="22"/>
              </w:rPr>
              <w:t>3</w:t>
            </w:r>
            <w:r w:rsidRPr="00BD1102">
              <w:rPr>
                <w:bCs/>
                <w:color w:val="C00000"/>
                <w:sz w:val="22"/>
              </w:rPr>
              <w:t>.04</w:t>
            </w:r>
          </w:p>
          <w:p w14:paraId="27DC0C82" w14:textId="77777777" w:rsidR="00FA576D" w:rsidRDefault="00FA576D" w:rsidP="009A2397">
            <w:pPr>
              <w:rPr>
                <w:bCs/>
                <w:sz w:val="22"/>
              </w:rPr>
            </w:pPr>
            <w:r w:rsidRPr="002767AF">
              <w:rPr>
                <w:bCs/>
                <w:sz w:val="22"/>
              </w:rPr>
              <w:t xml:space="preserve"> «Почему ярославцы все красавцы: ярославец </w:t>
            </w:r>
            <w:r>
              <w:rPr>
                <w:bCs/>
                <w:sz w:val="22"/>
              </w:rPr>
              <w:t xml:space="preserve">как тип (а как же </w:t>
            </w:r>
            <w:proofErr w:type="spellStart"/>
            <w:r>
              <w:rPr>
                <w:bCs/>
                <w:sz w:val="22"/>
              </w:rPr>
              <w:t>ярославны</w:t>
            </w:r>
            <w:proofErr w:type="spellEnd"/>
            <w:r>
              <w:rPr>
                <w:bCs/>
                <w:sz w:val="22"/>
              </w:rPr>
              <w:t>)?»</w:t>
            </w:r>
          </w:p>
          <w:p w14:paraId="6297EE08" w14:textId="3FD8AC1F" w:rsidR="00FA576D" w:rsidRDefault="00FA576D" w:rsidP="009A2397">
            <w:pPr>
              <w:rPr>
                <w:b/>
              </w:rPr>
            </w:pPr>
            <w:r w:rsidRPr="00DC7680">
              <w:rPr>
                <w:bCs/>
                <w:color w:val="0070C0"/>
              </w:rPr>
              <w:t xml:space="preserve">Анонс занятия в выставочном зале им. </w:t>
            </w:r>
            <w:proofErr w:type="spellStart"/>
            <w:r w:rsidRPr="00DC7680">
              <w:rPr>
                <w:bCs/>
                <w:color w:val="0070C0"/>
              </w:rPr>
              <w:t>Нужина</w:t>
            </w:r>
            <w:proofErr w:type="spellEnd"/>
          </w:p>
        </w:tc>
        <w:tc>
          <w:tcPr>
            <w:tcW w:w="1775" w:type="dxa"/>
          </w:tcPr>
          <w:p w14:paraId="2EB1E107" w14:textId="0E44D9AE" w:rsidR="00FA576D" w:rsidRPr="00DC7680" w:rsidRDefault="00FA576D" w:rsidP="00102FF8">
            <w:pPr>
              <w:rPr>
                <w:bCs/>
              </w:rPr>
            </w:pPr>
          </w:p>
        </w:tc>
        <w:tc>
          <w:tcPr>
            <w:tcW w:w="1960" w:type="dxa"/>
          </w:tcPr>
          <w:p w14:paraId="7912A660" w14:textId="77777777" w:rsidR="00FA576D" w:rsidRPr="009852AA" w:rsidRDefault="00FA576D" w:rsidP="00293C0C"/>
        </w:tc>
        <w:tc>
          <w:tcPr>
            <w:tcW w:w="1794" w:type="dxa"/>
          </w:tcPr>
          <w:p w14:paraId="1BBEC5BA" w14:textId="2F6DFF84" w:rsidR="00E14FFF" w:rsidRDefault="00E14FFF" w:rsidP="00E14FFF">
            <w:pPr>
              <w:rPr>
                <w:b/>
              </w:rPr>
            </w:pPr>
            <w:r>
              <w:t xml:space="preserve">Ученики </w:t>
            </w:r>
            <w:r>
              <w:t>8</w:t>
            </w:r>
            <w:r>
              <w:t xml:space="preserve"> «А» класса, классный руководитель</w:t>
            </w:r>
          </w:p>
          <w:p w14:paraId="5B85B319" w14:textId="77777777" w:rsidR="00FA576D" w:rsidRDefault="00FA576D" w:rsidP="00293C0C">
            <w:pPr>
              <w:rPr>
                <w:b/>
              </w:rPr>
            </w:pPr>
          </w:p>
        </w:tc>
      </w:tr>
      <w:tr w:rsidR="00061A85" w14:paraId="3D22E390" w14:textId="77777777" w:rsidTr="00BD78FD">
        <w:tc>
          <w:tcPr>
            <w:tcW w:w="2057" w:type="dxa"/>
          </w:tcPr>
          <w:p w14:paraId="0C4B140E" w14:textId="77777777" w:rsidR="00061A85" w:rsidRPr="00536AA8" w:rsidRDefault="00061A85" w:rsidP="00293C0C"/>
        </w:tc>
        <w:tc>
          <w:tcPr>
            <w:tcW w:w="2013" w:type="dxa"/>
          </w:tcPr>
          <w:p w14:paraId="0E9D63EE" w14:textId="77777777" w:rsidR="00061A85" w:rsidRPr="00061A85" w:rsidRDefault="00061A85" w:rsidP="00293C0C">
            <w:pPr>
              <w:rPr>
                <w:color w:val="C00000"/>
              </w:rPr>
            </w:pPr>
            <w:r w:rsidRPr="00061A85">
              <w:rPr>
                <w:color w:val="C00000"/>
              </w:rPr>
              <w:t>17.04.</w:t>
            </w:r>
          </w:p>
          <w:p w14:paraId="374D192E" w14:textId="4EDC0BB5" w:rsidR="00061A85" w:rsidRPr="00FA576D" w:rsidRDefault="00061A85" w:rsidP="00293C0C">
            <w:pPr>
              <w:rPr>
                <w:color w:val="C00000"/>
              </w:rPr>
            </w:pPr>
            <w:r>
              <w:t>Д</w:t>
            </w:r>
            <w:r>
              <w:t>ень Земли</w:t>
            </w:r>
            <w:r w:rsidR="003803D2">
              <w:t>/Экологично VS вредно</w:t>
            </w:r>
            <w:r w:rsidR="003803D2">
              <w:t xml:space="preserve">. </w:t>
            </w:r>
            <w:r w:rsidR="003803D2" w:rsidRPr="003803D2">
              <w:rPr>
                <w:color w:val="0070C0"/>
              </w:rPr>
              <w:t>Пост</w:t>
            </w:r>
          </w:p>
        </w:tc>
        <w:tc>
          <w:tcPr>
            <w:tcW w:w="2013" w:type="dxa"/>
          </w:tcPr>
          <w:p w14:paraId="23CBC71D" w14:textId="77777777" w:rsidR="00061A85" w:rsidRPr="00F474C4" w:rsidRDefault="00061A85" w:rsidP="009A2397">
            <w:pPr>
              <w:spacing w:after="60"/>
              <w:rPr>
                <w:color w:val="C00000"/>
              </w:rPr>
            </w:pPr>
          </w:p>
        </w:tc>
        <w:tc>
          <w:tcPr>
            <w:tcW w:w="2451" w:type="dxa"/>
          </w:tcPr>
          <w:p w14:paraId="5BA26F5C" w14:textId="77777777" w:rsidR="00061A85" w:rsidRPr="00267B9D" w:rsidRDefault="00061A85" w:rsidP="009A2397">
            <w:pPr>
              <w:rPr>
                <w:color w:val="C00000"/>
              </w:rPr>
            </w:pPr>
          </w:p>
        </w:tc>
        <w:tc>
          <w:tcPr>
            <w:tcW w:w="2228" w:type="dxa"/>
          </w:tcPr>
          <w:p w14:paraId="019715BC" w14:textId="77777777" w:rsidR="00061A85" w:rsidRPr="00BD1102" w:rsidRDefault="00061A85" w:rsidP="009A2397">
            <w:pPr>
              <w:rPr>
                <w:bCs/>
                <w:color w:val="C00000"/>
                <w:sz w:val="22"/>
              </w:rPr>
            </w:pPr>
          </w:p>
        </w:tc>
        <w:tc>
          <w:tcPr>
            <w:tcW w:w="1775" w:type="dxa"/>
          </w:tcPr>
          <w:p w14:paraId="1C2983B3" w14:textId="77777777" w:rsidR="00061A85" w:rsidRPr="00DC7680" w:rsidRDefault="00061A85" w:rsidP="00102FF8">
            <w:pPr>
              <w:rPr>
                <w:bCs/>
              </w:rPr>
            </w:pPr>
          </w:p>
        </w:tc>
        <w:tc>
          <w:tcPr>
            <w:tcW w:w="1960" w:type="dxa"/>
          </w:tcPr>
          <w:p w14:paraId="7FAE188E" w14:textId="77777777" w:rsidR="00061A85" w:rsidRPr="009852AA" w:rsidRDefault="00061A85" w:rsidP="00293C0C"/>
        </w:tc>
        <w:tc>
          <w:tcPr>
            <w:tcW w:w="1794" w:type="dxa"/>
          </w:tcPr>
          <w:p w14:paraId="54F10392" w14:textId="77777777" w:rsidR="00061A85" w:rsidRDefault="00061A85" w:rsidP="00293C0C">
            <w:pPr>
              <w:rPr>
                <w:b/>
              </w:rPr>
            </w:pPr>
          </w:p>
        </w:tc>
      </w:tr>
      <w:tr w:rsidR="00BD78FD" w14:paraId="795812A5" w14:textId="77777777" w:rsidTr="00BD78FD">
        <w:tc>
          <w:tcPr>
            <w:tcW w:w="2057" w:type="dxa"/>
            <w:vMerge w:val="restart"/>
          </w:tcPr>
          <w:p w14:paraId="0F33B81B" w14:textId="77777777" w:rsidR="00BD78FD" w:rsidRPr="00536AA8" w:rsidRDefault="00BD78FD" w:rsidP="00293C0C">
            <w:r w:rsidRPr="00536AA8">
              <w:lastRenderedPageBreak/>
              <w:t>развлекательный</w:t>
            </w:r>
          </w:p>
        </w:tc>
        <w:tc>
          <w:tcPr>
            <w:tcW w:w="2013" w:type="dxa"/>
          </w:tcPr>
          <w:p w14:paraId="5087A69D" w14:textId="77777777" w:rsidR="00BD78FD" w:rsidRPr="00DC7680" w:rsidRDefault="00BD78FD" w:rsidP="00BD78FD">
            <w:pPr>
              <w:rPr>
                <w:color w:val="C00000"/>
              </w:rPr>
            </w:pPr>
            <w:r>
              <w:rPr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 w:rsidRPr="00DC7680">
              <w:rPr>
                <w:color w:val="C00000"/>
              </w:rPr>
              <w:t>03.04</w:t>
            </w:r>
          </w:p>
          <w:p w14:paraId="555921E7" w14:textId="7F0FC37A" w:rsidR="00BD78FD" w:rsidRDefault="00BD78FD" w:rsidP="00BD78FD">
            <w:pPr>
              <w:rPr>
                <w:b/>
              </w:rPr>
            </w:pPr>
            <w:r w:rsidRPr="00DC7680">
              <w:rPr>
                <w:color w:val="000000"/>
              </w:rPr>
              <w:t>День придумывания хороших примет</w:t>
            </w: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 xml:space="preserve"> Формат открытой стены</w:t>
            </w:r>
          </w:p>
        </w:tc>
        <w:tc>
          <w:tcPr>
            <w:tcW w:w="2013" w:type="dxa"/>
          </w:tcPr>
          <w:p w14:paraId="1A9A3C36" w14:textId="77777777" w:rsidR="00BD78FD" w:rsidRPr="00424072" w:rsidRDefault="00BD78FD" w:rsidP="00BD78FD">
            <w:pPr>
              <w:rPr>
                <w:color w:val="C00000"/>
              </w:rPr>
            </w:pPr>
            <w:r w:rsidRPr="00424072">
              <w:rPr>
                <w:color w:val="C00000"/>
              </w:rPr>
              <w:t>04.04.</w:t>
            </w:r>
          </w:p>
          <w:p w14:paraId="2A04B4B1" w14:textId="77777777" w:rsidR="00BD78FD" w:rsidRPr="00424072" w:rsidRDefault="00BD78FD" w:rsidP="00BD78FD">
            <w:r w:rsidRPr="00424072">
              <w:t xml:space="preserve">Семейный онлайн-конкурс «В мире животных» </w:t>
            </w:r>
          </w:p>
          <w:p w14:paraId="5776811E" w14:textId="1194B24F" w:rsidR="00BD78FD" w:rsidRPr="00C440ED" w:rsidRDefault="00BD78FD" w:rsidP="00BD78FD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424072">
              <w:rPr>
                <w:bCs/>
                <w:color w:val="0070C0"/>
              </w:rPr>
              <w:t>Анонс. Документ-положение</w:t>
            </w:r>
          </w:p>
        </w:tc>
        <w:tc>
          <w:tcPr>
            <w:tcW w:w="2451" w:type="dxa"/>
          </w:tcPr>
          <w:p w14:paraId="7029B327" w14:textId="66FF7574" w:rsidR="00BD78FD" w:rsidRDefault="00BD78FD" w:rsidP="00BD78FD">
            <w:pPr>
              <w:rPr>
                <w:b/>
              </w:rPr>
            </w:pPr>
          </w:p>
        </w:tc>
        <w:tc>
          <w:tcPr>
            <w:tcW w:w="2228" w:type="dxa"/>
          </w:tcPr>
          <w:p w14:paraId="0ACAC500" w14:textId="496AA073" w:rsidR="00BD78FD" w:rsidRPr="00424072" w:rsidRDefault="00BD78FD" w:rsidP="00293C0C">
            <w:pPr>
              <w:rPr>
                <w:bCs/>
              </w:rPr>
            </w:pPr>
          </w:p>
        </w:tc>
        <w:tc>
          <w:tcPr>
            <w:tcW w:w="1775" w:type="dxa"/>
          </w:tcPr>
          <w:p w14:paraId="1FF43EC9" w14:textId="7EA2AA99" w:rsidR="00BD78FD" w:rsidRDefault="00BD78FD" w:rsidP="00063876">
            <w:pPr>
              <w:rPr>
                <w:b/>
              </w:rPr>
            </w:pPr>
          </w:p>
        </w:tc>
        <w:tc>
          <w:tcPr>
            <w:tcW w:w="1960" w:type="dxa"/>
          </w:tcPr>
          <w:p w14:paraId="01DF70D8" w14:textId="77777777" w:rsidR="00BD78FD" w:rsidRPr="00DC7680" w:rsidRDefault="00BD78FD" w:rsidP="00BD78FD">
            <w:pPr>
              <w:rPr>
                <w:color w:val="C00000"/>
              </w:rPr>
            </w:pPr>
            <w:r w:rsidRPr="00DC7680">
              <w:rPr>
                <w:color w:val="C00000"/>
              </w:rPr>
              <w:t>01.04</w:t>
            </w:r>
          </w:p>
          <w:p w14:paraId="73F8AF82" w14:textId="77777777" w:rsidR="00BD78FD" w:rsidRPr="00DC7680" w:rsidRDefault="00177C1F" w:rsidP="00BD78FD">
            <w:hyperlink r:id="rId45" w:history="1">
              <w:r w:rsidR="00BD78FD" w:rsidRPr="00DC7680">
                <w:t>День смеха</w:t>
              </w:r>
            </w:hyperlink>
          </w:p>
          <w:p w14:paraId="781957D1" w14:textId="26721268" w:rsidR="00BD78FD" w:rsidRDefault="00BD78FD" w:rsidP="00BD78FD">
            <w:pPr>
              <w:rPr>
                <w:b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</w:t>
            </w:r>
          </w:p>
        </w:tc>
        <w:tc>
          <w:tcPr>
            <w:tcW w:w="1794" w:type="dxa"/>
          </w:tcPr>
          <w:p w14:paraId="76FA1E6E" w14:textId="2476584C" w:rsidR="00E14FFF" w:rsidRDefault="00E14FFF" w:rsidP="00E14FFF">
            <w:pPr>
              <w:rPr>
                <w:b/>
              </w:rPr>
            </w:pPr>
            <w:r>
              <w:t xml:space="preserve">Ученики </w:t>
            </w:r>
            <w:r>
              <w:t>8</w:t>
            </w:r>
            <w:r w:rsidR="00BE5695">
              <w:t xml:space="preserve"> </w:t>
            </w:r>
            <w:r>
              <w:t>«</w:t>
            </w:r>
            <w:r w:rsidR="00BE5695">
              <w:t>В</w:t>
            </w:r>
            <w:r>
              <w:t>» класса, классный руководитель</w:t>
            </w:r>
          </w:p>
          <w:p w14:paraId="7F4AF2F8" w14:textId="77777777" w:rsidR="00BD78FD" w:rsidRDefault="00BD78FD" w:rsidP="00293C0C">
            <w:pPr>
              <w:rPr>
                <w:b/>
              </w:rPr>
            </w:pPr>
          </w:p>
        </w:tc>
      </w:tr>
      <w:tr w:rsidR="00BD78FD" w14:paraId="139E154A" w14:textId="77777777" w:rsidTr="00BD78FD">
        <w:tc>
          <w:tcPr>
            <w:tcW w:w="2057" w:type="dxa"/>
            <w:vMerge/>
          </w:tcPr>
          <w:p w14:paraId="42D03C34" w14:textId="77777777" w:rsidR="00BD78FD" w:rsidRPr="00536AA8" w:rsidRDefault="00BD78FD" w:rsidP="00293C0C"/>
        </w:tc>
        <w:tc>
          <w:tcPr>
            <w:tcW w:w="2013" w:type="dxa"/>
          </w:tcPr>
          <w:p w14:paraId="49A25EE5" w14:textId="77777777" w:rsidR="00BD78FD" w:rsidRDefault="00BD78FD" w:rsidP="00293C0C">
            <w:pPr>
              <w:rPr>
                <w:b/>
              </w:rPr>
            </w:pPr>
          </w:p>
        </w:tc>
        <w:tc>
          <w:tcPr>
            <w:tcW w:w="2013" w:type="dxa"/>
          </w:tcPr>
          <w:p w14:paraId="751F6662" w14:textId="77777777" w:rsidR="00BD78FD" w:rsidRDefault="00BD78FD" w:rsidP="00293C0C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451" w:type="dxa"/>
          </w:tcPr>
          <w:p w14:paraId="0D017B79" w14:textId="77777777" w:rsidR="00BD78FD" w:rsidRPr="006F63C7" w:rsidRDefault="00BD78FD" w:rsidP="00BD78FD">
            <w:r w:rsidRPr="00267B9D">
              <w:rPr>
                <w:color w:val="C00000"/>
              </w:rPr>
              <w:t>12.04.</w:t>
            </w:r>
            <w:r w:rsidRPr="006F63C7">
              <w:tab/>
            </w:r>
          </w:p>
          <w:p w14:paraId="0CEA9645" w14:textId="77777777" w:rsidR="00BD78FD" w:rsidRDefault="00BD78FD" w:rsidP="00BD78FD">
            <w:r w:rsidRPr="006F63C7">
              <w:t>День космонавтики</w:t>
            </w:r>
            <w:r>
              <w:t>.</w:t>
            </w:r>
          </w:p>
          <w:p w14:paraId="50A7ACB8" w14:textId="1E938938" w:rsidR="00BD78FD" w:rsidRDefault="00BD78FD" w:rsidP="00BD78FD">
            <w:pPr>
              <w:rPr>
                <w:b/>
              </w:rPr>
            </w:pPr>
            <w:proofErr w:type="gramStart"/>
            <w:r w:rsidRPr="003E082B">
              <w:rPr>
                <w:color w:val="0070C0"/>
              </w:rPr>
              <w:t>Фото-выставка</w:t>
            </w:r>
            <w:proofErr w:type="gramEnd"/>
            <w:r w:rsidRPr="003E082B">
              <w:rPr>
                <w:color w:val="0070C0"/>
              </w:rPr>
              <w:t xml:space="preserve"> «Фантастический космос»</w:t>
            </w:r>
          </w:p>
        </w:tc>
        <w:tc>
          <w:tcPr>
            <w:tcW w:w="2228" w:type="dxa"/>
          </w:tcPr>
          <w:p w14:paraId="4B99F712" w14:textId="767DD584" w:rsidR="00BD78FD" w:rsidRPr="003E082B" w:rsidRDefault="00BD78FD" w:rsidP="00293C0C">
            <w:pPr>
              <w:rPr>
                <w:color w:val="0070C0"/>
              </w:rPr>
            </w:pPr>
          </w:p>
        </w:tc>
        <w:tc>
          <w:tcPr>
            <w:tcW w:w="1775" w:type="dxa"/>
          </w:tcPr>
          <w:p w14:paraId="6CA83A6A" w14:textId="77777777" w:rsidR="00BD78FD" w:rsidRDefault="00BD78FD" w:rsidP="00293C0C">
            <w:pPr>
              <w:rPr>
                <w:b/>
              </w:rPr>
            </w:pPr>
          </w:p>
        </w:tc>
        <w:tc>
          <w:tcPr>
            <w:tcW w:w="1960" w:type="dxa"/>
          </w:tcPr>
          <w:p w14:paraId="0CD5DC49" w14:textId="77777777" w:rsidR="00BD78FD" w:rsidRDefault="00BD78FD" w:rsidP="00293C0C">
            <w:pPr>
              <w:rPr>
                <w:b/>
              </w:rPr>
            </w:pPr>
          </w:p>
        </w:tc>
        <w:tc>
          <w:tcPr>
            <w:tcW w:w="1794" w:type="dxa"/>
          </w:tcPr>
          <w:p w14:paraId="0370A607" w14:textId="734D6BF8" w:rsidR="00BD78FD" w:rsidRDefault="00BE5695" w:rsidP="00293C0C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</w:tbl>
    <w:p w14:paraId="2F4AD5BB" w14:textId="3AEA3473" w:rsidR="00063876" w:rsidRDefault="00FB7325" w:rsidP="000638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5E3973FC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1871BF0E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6E08AF49" w14:textId="77777777" w:rsidR="006907BA" w:rsidRPr="00D94A61" w:rsidRDefault="006907BA" w:rsidP="00063876">
      <w:pPr>
        <w:rPr>
          <w:b/>
        </w:rPr>
      </w:pPr>
    </w:p>
    <w:p w14:paraId="64F6426B" w14:textId="77777777" w:rsidR="00063876" w:rsidRDefault="00063876" w:rsidP="00063876">
      <w:pPr>
        <w:rPr>
          <w:b/>
        </w:rPr>
      </w:pPr>
      <w:r>
        <w:rPr>
          <w:b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059"/>
        <w:gridCol w:w="1979"/>
        <w:gridCol w:w="2083"/>
        <w:gridCol w:w="2024"/>
        <w:gridCol w:w="1980"/>
        <w:gridCol w:w="2083"/>
        <w:gridCol w:w="2019"/>
      </w:tblGrid>
      <w:tr w:rsidR="00BB17A7" w14:paraId="6319742E" w14:textId="77777777" w:rsidTr="00661B0C">
        <w:tc>
          <w:tcPr>
            <w:tcW w:w="2064" w:type="dxa"/>
          </w:tcPr>
          <w:p w14:paraId="565EFAC1" w14:textId="77777777" w:rsidR="00063876" w:rsidRPr="00536AA8" w:rsidRDefault="00063876" w:rsidP="00293C0C">
            <w:r w:rsidRPr="00536AA8">
              <w:t>Тип контента/</w:t>
            </w:r>
          </w:p>
          <w:p w14:paraId="14C6AFEF" w14:textId="77777777" w:rsidR="00063876" w:rsidRPr="00536AA8" w:rsidRDefault="00063876" w:rsidP="00293C0C">
            <w:pPr>
              <w:jc w:val="right"/>
            </w:pPr>
            <w:r w:rsidRPr="00536AA8">
              <w:t>День недели</w:t>
            </w:r>
          </w:p>
        </w:tc>
        <w:tc>
          <w:tcPr>
            <w:tcW w:w="2059" w:type="dxa"/>
          </w:tcPr>
          <w:p w14:paraId="255813EE" w14:textId="77777777" w:rsidR="00063876" w:rsidRPr="00536AA8" w:rsidRDefault="00063876" w:rsidP="00293C0C">
            <w:r w:rsidRPr="00536AA8">
              <w:t>понедельник</w:t>
            </w:r>
          </w:p>
        </w:tc>
        <w:tc>
          <w:tcPr>
            <w:tcW w:w="1979" w:type="dxa"/>
          </w:tcPr>
          <w:p w14:paraId="3F015C77" w14:textId="77777777" w:rsidR="00063876" w:rsidRPr="00536AA8" w:rsidRDefault="00063876" w:rsidP="00293C0C">
            <w:r w:rsidRPr="00536AA8">
              <w:t>вторник</w:t>
            </w:r>
          </w:p>
        </w:tc>
        <w:tc>
          <w:tcPr>
            <w:tcW w:w="2083" w:type="dxa"/>
          </w:tcPr>
          <w:p w14:paraId="32451441" w14:textId="77777777" w:rsidR="00063876" w:rsidRPr="00536AA8" w:rsidRDefault="00063876" w:rsidP="00293C0C">
            <w:r w:rsidRPr="00536AA8">
              <w:t>среда</w:t>
            </w:r>
          </w:p>
        </w:tc>
        <w:tc>
          <w:tcPr>
            <w:tcW w:w="2024" w:type="dxa"/>
          </w:tcPr>
          <w:p w14:paraId="1F26BEFB" w14:textId="77777777" w:rsidR="00063876" w:rsidRPr="00536AA8" w:rsidRDefault="00063876" w:rsidP="00293C0C">
            <w:r w:rsidRPr="00536AA8">
              <w:t>четверг</w:t>
            </w:r>
          </w:p>
        </w:tc>
        <w:tc>
          <w:tcPr>
            <w:tcW w:w="1980" w:type="dxa"/>
          </w:tcPr>
          <w:p w14:paraId="2C7973F5" w14:textId="77777777" w:rsidR="00063876" w:rsidRPr="00536AA8" w:rsidRDefault="00063876" w:rsidP="00293C0C">
            <w:r w:rsidRPr="00536AA8">
              <w:t>пятница</w:t>
            </w:r>
          </w:p>
        </w:tc>
        <w:tc>
          <w:tcPr>
            <w:tcW w:w="2083" w:type="dxa"/>
          </w:tcPr>
          <w:p w14:paraId="4A625080" w14:textId="77777777" w:rsidR="00063876" w:rsidRPr="00536AA8" w:rsidRDefault="00063876" w:rsidP="00293C0C">
            <w:r w:rsidRPr="00536AA8">
              <w:t>суббота</w:t>
            </w:r>
          </w:p>
        </w:tc>
        <w:tc>
          <w:tcPr>
            <w:tcW w:w="2019" w:type="dxa"/>
          </w:tcPr>
          <w:p w14:paraId="38B717D1" w14:textId="77777777" w:rsidR="00063876" w:rsidRPr="00536AA8" w:rsidRDefault="00063876" w:rsidP="00293C0C">
            <w:r w:rsidRPr="00536AA8">
              <w:t>исполнитель</w:t>
            </w:r>
          </w:p>
        </w:tc>
      </w:tr>
      <w:tr w:rsidR="00661B0C" w14:paraId="046EDC70" w14:textId="77777777" w:rsidTr="00661B0C">
        <w:tc>
          <w:tcPr>
            <w:tcW w:w="2064" w:type="dxa"/>
            <w:vMerge w:val="restart"/>
          </w:tcPr>
          <w:p w14:paraId="628AFEF2" w14:textId="77777777" w:rsidR="00661B0C" w:rsidRPr="00536AA8" w:rsidRDefault="00661B0C" w:rsidP="00293C0C">
            <w:r w:rsidRPr="00536AA8">
              <w:t>информационный</w:t>
            </w:r>
          </w:p>
        </w:tc>
        <w:tc>
          <w:tcPr>
            <w:tcW w:w="2059" w:type="dxa"/>
          </w:tcPr>
          <w:p w14:paraId="663981AB" w14:textId="77777777" w:rsidR="00E41F6F" w:rsidRPr="006F63C7" w:rsidRDefault="00E41F6F" w:rsidP="00E41F6F">
            <w:r w:rsidRPr="008036D2">
              <w:rPr>
                <w:color w:val="C00000"/>
              </w:rPr>
              <w:t>01.05.</w:t>
            </w:r>
            <w:r w:rsidRPr="006F63C7">
              <w:tab/>
            </w:r>
          </w:p>
          <w:p w14:paraId="473060B3" w14:textId="77777777" w:rsidR="00E41F6F" w:rsidRDefault="00E41F6F" w:rsidP="00E41F6F">
            <w:r w:rsidRPr="006F63C7">
              <w:t>Праздник Весны и Труда</w:t>
            </w:r>
          </w:p>
          <w:p w14:paraId="09637BE2" w14:textId="25FA9C3B" w:rsidR="00661B0C" w:rsidRDefault="00E41F6F" w:rsidP="00E41F6F">
            <w:pPr>
              <w:rPr>
                <w:b/>
              </w:rPr>
            </w:pPr>
            <w:r w:rsidRPr="008036D2">
              <w:rPr>
                <w:bCs/>
                <w:color w:val="0070C0"/>
              </w:rPr>
              <w:t>Пост</w:t>
            </w:r>
          </w:p>
        </w:tc>
        <w:tc>
          <w:tcPr>
            <w:tcW w:w="1979" w:type="dxa"/>
          </w:tcPr>
          <w:p w14:paraId="48944B24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151CD7AA" w14:textId="15A8D7F6" w:rsidR="008036D2" w:rsidRPr="008036D2" w:rsidRDefault="008036D2" w:rsidP="006F63C7">
            <w:pPr>
              <w:rPr>
                <w:bCs/>
              </w:rPr>
            </w:pPr>
          </w:p>
        </w:tc>
        <w:tc>
          <w:tcPr>
            <w:tcW w:w="2024" w:type="dxa"/>
          </w:tcPr>
          <w:p w14:paraId="6A74F24B" w14:textId="7E0C1226" w:rsidR="00661B0C" w:rsidRDefault="00661B0C" w:rsidP="00102FF8">
            <w:pPr>
              <w:rPr>
                <w:b/>
              </w:rPr>
            </w:pPr>
          </w:p>
        </w:tc>
        <w:tc>
          <w:tcPr>
            <w:tcW w:w="1980" w:type="dxa"/>
          </w:tcPr>
          <w:p w14:paraId="0D2F11EB" w14:textId="61CF2F13" w:rsidR="00525AC2" w:rsidRPr="00525AC2" w:rsidRDefault="00E41F6F" w:rsidP="00E41F6F">
            <w:pPr>
              <w:spacing w:line="228" w:lineRule="auto"/>
              <w:rPr>
                <w:color w:val="C00000"/>
              </w:rPr>
            </w:pPr>
            <w:r w:rsidRPr="00525AC2">
              <w:rPr>
                <w:color w:val="C00000"/>
              </w:rPr>
              <w:t>05.</w:t>
            </w:r>
            <w:r w:rsidR="00525AC2" w:rsidRPr="00525AC2">
              <w:rPr>
                <w:color w:val="C00000"/>
              </w:rPr>
              <w:t>05.</w:t>
            </w:r>
          </w:p>
          <w:p w14:paraId="38A8BD39" w14:textId="77777777" w:rsidR="008128F4" w:rsidRDefault="00E41F6F" w:rsidP="00E41F6F">
            <w:pPr>
              <w:spacing w:line="228" w:lineRule="auto"/>
            </w:pPr>
            <w:r w:rsidRPr="00525AC2">
              <w:t xml:space="preserve">Школьная акция «Бессмертный полк» </w:t>
            </w:r>
          </w:p>
          <w:p w14:paraId="3021277A" w14:textId="3F0C87A0" w:rsidR="00E41F6F" w:rsidRPr="00DB1491" w:rsidRDefault="00DB1491" w:rsidP="00E41F6F">
            <w:pPr>
              <w:spacing w:line="228" w:lineRule="auto"/>
              <w:rPr>
                <w:color w:val="0070C0"/>
              </w:rPr>
            </w:pPr>
            <w:r w:rsidRPr="00DB1491">
              <w:rPr>
                <w:color w:val="0070C0"/>
              </w:rPr>
              <w:t>Пост. Фото, видео материалы</w:t>
            </w:r>
            <w:r w:rsidR="00E41F6F" w:rsidRPr="00DB1491">
              <w:rPr>
                <w:color w:val="0070C0"/>
              </w:rPr>
              <w:t xml:space="preserve">                      </w:t>
            </w:r>
          </w:p>
          <w:p w14:paraId="01227B13" w14:textId="77777777" w:rsidR="00661B0C" w:rsidRDefault="00E41F6F" w:rsidP="00E41F6F">
            <w:pPr>
              <w:spacing w:after="60"/>
            </w:pPr>
            <w:r w:rsidRPr="00525AC2">
              <w:t>Акция «Окна Победы»</w:t>
            </w:r>
          </w:p>
          <w:p w14:paraId="23801B9D" w14:textId="5FA18D58" w:rsidR="00DB1491" w:rsidRPr="00D8200D" w:rsidRDefault="00223578" w:rsidP="00E41F6F">
            <w:pPr>
              <w:spacing w:after="60"/>
              <w:rPr>
                <w:rFonts w:ascii="Arial" w:hAnsi="Arial" w:cs="Arial"/>
                <w:color w:val="000000"/>
              </w:rPr>
            </w:pPr>
            <w:r w:rsidRPr="00223578">
              <w:rPr>
                <w:color w:val="0070C0"/>
              </w:rPr>
              <w:t>Фото</w:t>
            </w:r>
          </w:p>
        </w:tc>
        <w:tc>
          <w:tcPr>
            <w:tcW w:w="2083" w:type="dxa"/>
          </w:tcPr>
          <w:p w14:paraId="04B00CE3" w14:textId="77777777" w:rsidR="00661B0C" w:rsidRDefault="00661B0C" w:rsidP="00293C0C">
            <w:pPr>
              <w:rPr>
                <w:rFonts w:ascii="Arial" w:hAnsi="Arial" w:cs="Arial"/>
                <w:color w:val="000000"/>
              </w:rPr>
            </w:pPr>
          </w:p>
          <w:p w14:paraId="70EB1270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19" w:type="dxa"/>
          </w:tcPr>
          <w:p w14:paraId="7EEEA407" w14:textId="7B86E86E" w:rsidR="00BE5695" w:rsidRDefault="00BE5695" w:rsidP="00BE5695">
            <w:r>
              <w:t xml:space="preserve">Ученики </w:t>
            </w:r>
            <w:r>
              <w:t>5</w:t>
            </w:r>
            <w:r>
              <w:t xml:space="preserve"> «</w:t>
            </w:r>
            <w:r>
              <w:t>А</w:t>
            </w:r>
            <w:r>
              <w:t>» класса, классный руководитель</w:t>
            </w:r>
          </w:p>
          <w:p w14:paraId="01AAA4ED" w14:textId="77777777" w:rsidR="00BE5695" w:rsidRDefault="00BE5695" w:rsidP="00BE5695">
            <w:pPr>
              <w:rPr>
                <w:b/>
              </w:rPr>
            </w:pPr>
          </w:p>
          <w:p w14:paraId="052F58D0" w14:textId="7C33EBC5" w:rsidR="00661B0C" w:rsidRDefault="00BE5695" w:rsidP="00293C0C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661B0C" w14:paraId="302BBE7A" w14:textId="77777777" w:rsidTr="00661B0C">
        <w:tc>
          <w:tcPr>
            <w:tcW w:w="2064" w:type="dxa"/>
            <w:vMerge/>
          </w:tcPr>
          <w:p w14:paraId="2C0B62FF" w14:textId="77777777" w:rsidR="00661B0C" w:rsidRPr="00536AA8" w:rsidRDefault="00661B0C" w:rsidP="00293C0C"/>
        </w:tc>
        <w:tc>
          <w:tcPr>
            <w:tcW w:w="2059" w:type="dxa"/>
          </w:tcPr>
          <w:p w14:paraId="557B603A" w14:textId="77777777" w:rsidR="00731627" w:rsidRDefault="00731627" w:rsidP="00731627">
            <w:pPr>
              <w:rPr>
                <w:color w:val="C00000"/>
              </w:rPr>
            </w:pPr>
            <w:r w:rsidRPr="00B811D9">
              <w:rPr>
                <w:color w:val="C00000"/>
              </w:rPr>
              <w:t xml:space="preserve">15.05 </w:t>
            </w:r>
          </w:p>
          <w:p w14:paraId="79277D1D" w14:textId="77777777" w:rsidR="00731627" w:rsidRPr="00B811D9" w:rsidRDefault="00731627" w:rsidP="00731627">
            <w:pPr>
              <w:rPr>
                <w:color w:val="0070C0"/>
              </w:rPr>
            </w:pPr>
            <w:r w:rsidRPr="00B811D9">
              <w:rPr>
                <w:color w:val="0070C0"/>
              </w:rPr>
              <w:t>Пост.</w:t>
            </w:r>
          </w:p>
          <w:p w14:paraId="7AF7BEE3" w14:textId="77777777" w:rsidR="00731627" w:rsidRDefault="00177C1F" w:rsidP="00731627">
            <w:hyperlink r:id="rId46" w:history="1">
              <w:r w:rsidR="00731627" w:rsidRPr="00223578">
                <w:t>Международный день семей</w:t>
              </w:r>
            </w:hyperlink>
            <w:r w:rsidR="00731627" w:rsidRPr="00223578">
              <w:t xml:space="preserve">. </w:t>
            </w:r>
            <w:r w:rsidR="00731627">
              <w:t>Традиции моей семьи.</w:t>
            </w:r>
          </w:p>
          <w:p w14:paraId="4BE18DDA" w14:textId="0D630653" w:rsidR="00661B0C" w:rsidRDefault="00731627" w:rsidP="00731627">
            <w:pPr>
              <w:rPr>
                <w:b/>
              </w:rPr>
            </w:pPr>
            <w:proofErr w:type="gramStart"/>
            <w:r w:rsidRPr="00B811D9">
              <w:rPr>
                <w:color w:val="0070C0"/>
              </w:rPr>
              <w:t>Фото-выставка</w:t>
            </w:r>
            <w:proofErr w:type="gramEnd"/>
            <w:r w:rsidRPr="00B811D9">
              <w:rPr>
                <w:color w:val="0070C0"/>
              </w:rPr>
              <w:t>, рассказ</w:t>
            </w:r>
          </w:p>
        </w:tc>
        <w:tc>
          <w:tcPr>
            <w:tcW w:w="1979" w:type="dxa"/>
          </w:tcPr>
          <w:p w14:paraId="270BCD65" w14:textId="66400399" w:rsidR="00661B0C" w:rsidRPr="002D4332" w:rsidRDefault="00411EC4" w:rsidP="00293C0C">
            <w:pPr>
              <w:rPr>
                <w:bCs/>
                <w:color w:val="C00000"/>
              </w:rPr>
            </w:pPr>
            <w:r w:rsidRPr="002D4332">
              <w:rPr>
                <w:bCs/>
                <w:color w:val="C00000"/>
              </w:rPr>
              <w:t>16.05</w:t>
            </w:r>
          </w:p>
          <w:p w14:paraId="11A07E8F" w14:textId="02D9189F" w:rsidR="00411EC4" w:rsidRPr="002D4332" w:rsidRDefault="00C305A8" w:rsidP="00293C0C">
            <w:pPr>
              <w:rPr>
                <w:bCs/>
              </w:rPr>
            </w:pPr>
            <w:r w:rsidRPr="002D4332">
              <w:rPr>
                <w:bCs/>
              </w:rPr>
              <w:t>Открытие первичной организации РДДМ</w:t>
            </w:r>
          </w:p>
          <w:p w14:paraId="460EE61B" w14:textId="77777777" w:rsidR="002D4332" w:rsidRPr="00DB1491" w:rsidRDefault="002D4332" w:rsidP="002D4332">
            <w:pPr>
              <w:spacing w:line="228" w:lineRule="auto"/>
              <w:rPr>
                <w:color w:val="0070C0"/>
              </w:rPr>
            </w:pPr>
            <w:r w:rsidRPr="00DB1491">
              <w:rPr>
                <w:color w:val="0070C0"/>
              </w:rPr>
              <w:t xml:space="preserve">Пост. Фото, видео материалы                      </w:t>
            </w:r>
          </w:p>
          <w:p w14:paraId="4DF2BFF2" w14:textId="77777777" w:rsidR="00C305A8" w:rsidRDefault="00C305A8" w:rsidP="00293C0C">
            <w:pPr>
              <w:rPr>
                <w:b/>
              </w:rPr>
            </w:pPr>
          </w:p>
          <w:p w14:paraId="0AD3766F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6D733286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24" w:type="dxa"/>
          </w:tcPr>
          <w:p w14:paraId="77663357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1980" w:type="dxa"/>
          </w:tcPr>
          <w:p w14:paraId="26CC89C4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2DF0BE47" w14:textId="77777777" w:rsidR="000E0E5F" w:rsidRPr="000E0E5F" w:rsidRDefault="000E0E5F" w:rsidP="000E0E5F">
            <w:pPr>
              <w:contextualSpacing/>
              <w:rPr>
                <w:color w:val="C00000"/>
              </w:rPr>
            </w:pPr>
            <w:r w:rsidRPr="000E0E5F">
              <w:rPr>
                <w:color w:val="C00000"/>
              </w:rPr>
              <w:t>20.05</w:t>
            </w:r>
          </w:p>
          <w:p w14:paraId="00912CE0" w14:textId="506AD817" w:rsidR="000E0E5F" w:rsidRPr="006F05ED" w:rsidRDefault="000E0E5F" w:rsidP="000E0E5F">
            <w:pPr>
              <w:contextualSpacing/>
            </w:pPr>
            <w:r w:rsidRPr="006F05ED">
              <w:t>Пилотный проект от TB-студии «Лица 80-ой»</w:t>
            </w:r>
          </w:p>
          <w:p w14:paraId="0FCDF31B" w14:textId="77777777" w:rsidR="00661B0C" w:rsidRDefault="00661B0C" w:rsidP="00293C0C">
            <w:pPr>
              <w:rPr>
                <w:b/>
              </w:rPr>
            </w:pPr>
          </w:p>
        </w:tc>
        <w:tc>
          <w:tcPr>
            <w:tcW w:w="2019" w:type="dxa"/>
          </w:tcPr>
          <w:p w14:paraId="76F2618E" w14:textId="22D5107A" w:rsidR="00BE5695" w:rsidRDefault="00BE5695" w:rsidP="00BE5695">
            <w:r>
              <w:t>Ученики 5 «</w:t>
            </w:r>
            <w:r>
              <w:t>Б</w:t>
            </w:r>
            <w:r>
              <w:t>» класса, классный руководитель</w:t>
            </w:r>
          </w:p>
          <w:p w14:paraId="4B958769" w14:textId="77777777" w:rsidR="00BE5695" w:rsidRDefault="00BE5695" w:rsidP="00BE5695">
            <w:pPr>
              <w:rPr>
                <w:b/>
              </w:rPr>
            </w:pPr>
          </w:p>
          <w:p w14:paraId="6AF4108C" w14:textId="4278A6AE" w:rsidR="00661B0C" w:rsidRDefault="00BE5695" w:rsidP="00BE5695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8036D2" w14:paraId="0F578B95" w14:textId="77777777" w:rsidTr="00661B0C">
        <w:tc>
          <w:tcPr>
            <w:tcW w:w="2064" w:type="dxa"/>
            <w:vMerge w:val="restart"/>
          </w:tcPr>
          <w:p w14:paraId="4EF92F1B" w14:textId="77777777" w:rsidR="008036D2" w:rsidRPr="00536AA8" w:rsidRDefault="008036D2" w:rsidP="00293C0C">
            <w:r w:rsidRPr="00536AA8">
              <w:lastRenderedPageBreak/>
              <w:t>образовательный</w:t>
            </w:r>
          </w:p>
        </w:tc>
        <w:tc>
          <w:tcPr>
            <w:tcW w:w="2059" w:type="dxa"/>
          </w:tcPr>
          <w:p w14:paraId="34481E6D" w14:textId="77777777" w:rsidR="00D946BD" w:rsidRDefault="008036D2" w:rsidP="00293C0C">
            <w:r>
              <w:t>Образовательные экскурсии по Ярославской обрасти и городам России</w:t>
            </w:r>
          </w:p>
          <w:p w14:paraId="4890FD11" w14:textId="3140AF44" w:rsidR="008036D2" w:rsidRDefault="00D946BD" w:rsidP="00293C0C">
            <w:pPr>
              <w:rPr>
                <w:b/>
              </w:rPr>
            </w:pPr>
            <w:r w:rsidRPr="00D946B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1979" w:type="dxa"/>
          </w:tcPr>
          <w:p w14:paraId="41DA5168" w14:textId="77777777" w:rsidR="00731627" w:rsidRPr="00B811D9" w:rsidRDefault="00731627" w:rsidP="00731627">
            <w:pPr>
              <w:rPr>
                <w:color w:val="FF0000"/>
              </w:rPr>
            </w:pPr>
            <w:r w:rsidRPr="00B811D9">
              <w:rPr>
                <w:color w:val="FF0000"/>
              </w:rPr>
              <w:t>09.05</w:t>
            </w:r>
          </w:p>
          <w:p w14:paraId="6F71D174" w14:textId="77777777" w:rsidR="00731627" w:rsidRDefault="00177C1F" w:rsidP="00731627">
            <w:hyperlink r:id="rId47" w:history="1">
              <w:r w:rsidR="00731627" w:rsidRPr="00B811D9">
                <w:t>День Победы</w:t>
              </w:r>
            </w:hyperlink>
          </w:p>
          <w:p w14:paraId="72CF00F8" w14:textId="77777777" w:rsidR="008036D2" w:rsidRDefault="00731627" w:rsidP="00731627">
            <w:pPr>
              <w:rPr>
                <w:bCs/>
                <w:color w:val="0070C0"/>
              </w:rPr>
            </w:pPr>
            <w:r w:rsidRPr="00B811D9">
              <w:rPr>
                <w:bCs/>
                <w:color w:val="0070C0"/>
              </w:rPr>
              <w:t>Пост</w:t>
            </w:r>
          </w:p>
          <w:p w14:paraId="7D496258" w14:textId="0A304F9E" w:rsidR="004233FB" w:rsidRPr="004233FB" w:rsidRDefault="004233FB" w:rsidP="00731627">
            <w:pPr>
              <w:contextualSpacing/>
            </w:pPr>
            <w:r w:rsidRPr="004233FB">
              <w:rPr>
                <w:color w:val="0070C0"/>
              </w:rPr>
              <w:t>Видео</w:t>
            </w:r>
            <w:r>
              <w:rPr>
                <w:color w:val="0070C0"/>
              </w:rPr>
              <w:t>-</w:t>
            </w:r>
            <w:r w:rsidRPr="004233FB">
              <w:rPr>
                <w:color w:val="0070C0"/>
              </w:rPr>
              <w:t xml:space="preserve">журнал </w:t>
            </w:r>
            <w:r w:rsidRPr="006F05ED">
              <w:t>«Читают дети о войне» (исполнение стихов на военную тематику)</w:t>
            </w:r>
          </w:p>
        </w:tc>
        <w:tc>
          <w:tcPr>
            <w:tcW w:w="2083" w:type="dxa"/>
          </w:tcPr>
          <w:p w14:paraId="034EBCC3" w14:textId="77777777" w:rsidR="008036D2" w:rsidRDefault="008036D2" w:rsidP="00293C0C">
            <w:pPr>
              <w:rPr>
                <w:b/>
              </w:rPr>
            </w:pPr>
          </w:p>
        </w:tc>
        <w:tc>
          <w:tcPr>
            <w:tcW w:w="2024" w:type="dxa"/>
          </w:tcPr>
          <w:p w14:paraId="318BBAFF" w14:textId="667DA2FD" w:rsidR="00B811D9" w:rsidRPr="00B811D9" w:rsidRDefault="00B811D9" w:rsidP="00293C0C">
            <w:pPr>
              <w:rPr>
                <w:bCs/>
              </w:rPr>
            </w:pPr>
          </w:p>
        </w:tc>
        <w:tc>
          <w:tcPr>
            <w:tcW w:w="1980" w:type="dxa"/>
          </w:tcPr>
          <w:p w14:paraId="5891913E" w14:textId="77777777" w:rsidR="008036D2" w:rsidRDefault="008036D2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637DD1BC" w14:textId="77777777" w:rsidR="008036D2" w:rsidRDefault="008036D2" w:rsidP="00293C0C"/>
          <w:p w14:paraId="6CE40DCF" w14:textId="77777777" w:rsidR="008036D2" w:rsidRDefault="008036D2" w:rsidP="00293C0C">
            <w:pPr>
              <w:rPr>
                <w:b/>
              </w:rPr>
            </w:pPr>
          </w:p>
        </w:tc>
        <w:tc>
          <w:tcPr>
            <w:tcW w:w="2019" w:type="dxa"/>
          </w:tcPr>
          <w:p w14:paraId="03F2A95A" w14:textId="77777777" w:rsidR="008036D2" w:rsidRDefault="008036D2" w:rsidP="00293C0C">
            <w:pPr>
              <w:rPr>
                <w:b/>
              </w:rPr>
            </w:pPr>
          </w:p>
        </w:tc>
      </w:tr>
      <w:tr w:rsidR="008036D2" w14:paraId="05A2D760" w14:textId="77777777" w:rsidTr="00661B0C">
        <w:tc>
          <w:tcPr>
            <w:tcW w:w="2064" w:type="dxa"/>
            <w:vMerge/>
          </w:tcPr>
          <w:p w14:paraId="2C929B36" w14:textId="77777777" w:rsidR="008036D2" w:rsidRPr="00536AA8" w:rsidRDefault="008036D2" w:rsidP="00293C0C"/>
        </w:tc>
        <w:tc>
          <w:tcPr>
            <w:tcW w:w="2059" w:type="dxa"/>
          </w:tcPr>
          <w:p w14:paraId="7D26967E" w14:textId="77777777" w:rsidR="00411EC4" w:rsidRPr="00411EC4" w:rsidRDefault="00411EC4" w:rsidP="00293C0C">
            <w:pPr>
              <w:rPr>
                <w:color w:val="C00000"/>
              </w:rPr>
            </w:pPr>
            <w:r w:rsidRPr="00411EC4">
              <w:rPr>
                <w:color w:val="C00000"/>
              </w:rPr>
              <w:t>15.05.</w:t>
            </w:r>
          </w:p>
          <w:p w14:paraId="0F59366B" w14:textId="025D144F" w:rsidR="008036D2" w:rsidRDefault="00411EC4" w:rsidP="00293C0C">
            <w:pPr>
              <w:rPr>
                <w:b/>
              </w:rPr>
            </w:pPr>
            <w:r>
              <w:t>День детских общественных организаций/О важности социально-общественной активности</w:t>
            </w:r>
            <w:r>
              <w:t xml:space="preserve">. </w:t>
            </w:r>
            <w:r w:rsidRPr="00411EC4">
              <w:rPr>
                <w:color w:val="0070C0"/>
              </w:rPr>
              <w:t>Пост</w:t>
            </w:r>
          </w:p>
        </w:tc>
        <w:tc>
          <w:tcPr>
            <w:tcW w:w="1979" w:type="dxa"/>
          </w:tcPr>
          <w:p w14:paraId="6C896B81" w14:textId="77777777" w:rsidR="008036D2" w:rsidRDefault="008036D2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6EEE1C63" w14:textId="77777777" w:rsidR="008036D2" w:rsidRDefault="008036D2" w:rsidP="00293C0C">
            <w:pPr>
              <w:spacing w:after="60"/>
              <w:rPr>
                <w:b/>
              </w:rPr>
            </w:pPr>
          </w:p>
        </w:tc>
        <w:tc>
          <w:tcPr>
            <w:tcW w:w="2024" w:type="dxa"/>
          </w:tcPr>
          <w:p w14:paraId="542A4875" w14:textId="77777777" w:rsidR="008A479A" w:rsidRPr="00FF5EBF" w:rsidRDefault="008A479A" w:rsidP="008A479A">
            <w:pPr>
              <w:rPr>
                <w:color w:val="C00000"/>
              </w:rPr>
            </w:pPr>
            <w:r w:rsidRPr="00FF5EBF">
              <w:rPr>
                <w:color w:val="C00000"/>
              </w:rPr>
              <w:t>18.05.</w:t>
            </w:r>
          </w:p>
          <w:p w14:paraId="146F3B65" w14:textId="77777777" w:rsidR="008036D2" w:rsidRDefault="00177C1F" w:rsidP="008A479A">
            <w:hyperlink r:id="rId48" w:history="1">
              <w:r w:rsidR="008A479A" w:rsidRPr="00FF5EBF">
                <w:t>Международный день музеев</w:t>
              </w:r>
            </w:hyperlink>
          </w:p>
          <w:p w14:paraId="3FC3EACA" w14:textId="0684BE75" w:rsidR="0080439E" w:rsidRPr="0080439E" w:rsidRDefault="0080439E" w:rsidP="008A479A">
            <w:pPr>
              <w:rPr>
                <w:bCs/>
              </w:rPr>
            </w:pPr>
            <w:r w:rsidRPr="0080439E">
              <w:rPr>
                <w:bCs/>
                <w:color w:val="0070C0"/>
              </w:rPr>
              <w:t>Пост</w:t>
            </w:r>
          </w:p>
        </w:tc>
        <w:tc>
          <w:tcPr>
            <w:tcW w:w="1980" w:type="dxa"/>
          </w:tcPr>
          <w:p w14:paraId="172187B0" w14:textId="77777777" w:rsidR="00B50A12" w:rsidRPr="00B50A12" w:rsidRDefault="00B50A12" w:rsidP="00293C0C">
            <w:pPr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B50A12">
              <w:rPr>
                <w:color w:val="C00000"/>
                <w:sz w:val="22"/>
                <w:szCs w:val="22"/>
                <w:shd w:val="clear" w:color="auto" w:fill="FFFFFF"/>
              </w:rPr>
              <w:t>19.05.</w:t>
            </w:r>
          </w:p>
          <w:p w14:paraId="5A1325B7" w14:textId="55CD2A68" w:rsidR="008036D2" w:rsidRDefault="00895F03" w:rsidP="00293C0C">
            <w:pPr>
              <w:rPr>
                <w:b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  <w:r w:rsidRPr="00E61D52">
              <w:rPr>
                <w:color w:val="0070C0"/>
              </w:rPr>
              <w:t xml:space="preserve"> </w:t>
            </w:r>
            <w:r w:rsidRPr="00922137">
              <w:t xml:space="preserve">«Безопасность в дни </w:t>
            </w:r>
            <w:r w:rsidR="00B50A12">
              <w:t xml:space="preserve">летних </w:t>
            </w:r>
            <w:r w:rsidRPr="00922137">
              <w:t>каникул»</w:t>
            </w:r>
          </w:p>
        </w:tc>
        <w:tc>
          <w:tcPr>
            <w:tcW w:w="2083" w:type="dxa"/>
          </w:tcPr>
          <w:p w14:paraId="62C22750" w14:textId="77777777" w:rsidR="00D410F1" w:rsidRPr="00D946BD" w:rsidRDefault="00D410F1" w:rsidP="00D410F1">
            <w:pPr>
              <w:rPr>
                <w:color w:val="C00000"/>
              </w:rPr>
            </w:pPr>
            <w:r w:rsidRPr="00D946BD">
              <w:rPr>
                <w:color w:val="C00000"/>
              </w:rPr>
              <w:t>20.05</w:t>
            </w:r>
          </w:p>
          <w:p w14:paraId="4D6B1E39" w14:textId="77777777" w:rsidR="00D410F1" w:rsidRDefault="00D410F1" w:rsidP="00D410F1">
            <w:pPr>
              <w:rPr>
                <w:color w:val="000000"/>
              </w:rPr>
            </w:pPr>
            <w:r w:rsidRPr="00D946BD">
              <w:rPr>
                <w:color w:val="000000"/>
              </w:rPr>
              <w:t>День Волги</w:t>
            </w:r>
          </w:p>
          <w:p w14:paraId="6D688911" w14:textId="21735BB5" w:rsidR="008036D2" w:rsidRPr="009852AA" w:rsidRDefault="00D410F1" w:rsidP="00D410F1">
            <w:r w:rsidRPr="00FC279D">
              <w:rPr>
                <w:bCs/>
                <w:color w:val="0070C0"/>
              </w:rPr>
              <w:t>Пост.</w:t>
            </w:r>
          </w:p>
        </w:tc>
        <w:tc>
          <w:tcPr>
            <w:tcW w:w="2019" w:type="dxa"/>
          </w:tcPr>
          <w:p w14:paraId="62E5EB30" w14:textId="6DCC2FE2" w:rsidR="00BE5695" w:rsidRDefault="00BE5695" w:rsidP="00BE5695">
            <w:r>
              <w:t>Ученики 5 «</w:t>
            </w:r>
            <w:r>
              <w:t>В</w:t>
            </w:r>
            <w:r>
              <w:t>» класса, классный руководитель</w:t>
            </w:r>
          </w:p>
          <w:p w14:paraId="297C8C98" w14:textId="77777777" w:rsidR="00BE5695" w:rsidRDefault="00BE5695" w:rsidP="00BE5695">
            <w:pPr>
              <w:rPr>
                <w:b/>
              </w:rPr>
            </w:pPr>
          </w:p>
          <w:p w14:paraId="5E5F35E1" w14:textId="2A2A7C3C" w:rsidR="008036D2" w:rsidRDefault="00BE5695" w:rsidP="00BE5695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177C1F" w14:paraId="2A03493F" w14:textId="77777777" w:rsidTr="00661B0C">
        <w:tc>
          <w:tcPr>
            <w:tcW w:w="2064" w:type="dxa"/>
            <w:vMerge/>
          </w:tcPr>
          <w:p w14:paraId="532D4129" w14:textId="77777777" w:rsidR="00177C1F" w:rsidRPr="00536AA8" w:rsidRDefault="00177C1F" w:rsidP="00293C0C"/>
        </w:tc>
        <w:tc>
          <w:tcPr>
            <w:tcW w:w="2059" w:type="dxa"/>
          </w:tcPr>
          <w:p w14:paraId="45C37E0D" w14:textId="328E113E" w:rsidR="00177C1F" w:rsidRPr="00252BA7" w:rsidRDefault="00177C1F" w:rsidP="00293C0C">
            <w:pPr>
              <w:rPr>
                <w:color w:val="C00000"/>
              </w:rPr>
            </w:pPr>
            <w:r w:rsidRPr="00252BA7">
              <w:rPr>
                <w:color w:val="C00000"/>
              </w:rPr>
              <w:t>22.05</w:t>
            </w:r>
            <w:r>
              <w:rPr>
                <w:color w:val="C00000"/>
              </w:rPr>
              <w:t>.</w:t>
            </w:r>
          </w:p>
          <w:p w14:paraId="42BDDACF" w14:textId="77777777" w:rsidR="00177C1F" w:rsidRDefault="00177C1F" w:rsidP="00293C0C">
            <w:r>
              <w:t>П</w:t>
            </w:r>
            <w:r>
              <w:t>ро счастье</w:t>
            </w:r>
          </w:p>
          <w:p w14:paraId="79EF0577" w14:textId="5331A4DA" w:rsidR="00177C1F" w:rsidRPr="00252BA7" w:rsidRDefault="00177C1F" w:rsidP="00293C0C">
            <w:pPr>
              <w:rPr>
                <w:bCs/>
              </w:rPr>
            </w:pPr>
            <w:r w:rsidRPr="00252BA7">
              <w:rPr>
                <w:bCs/>
                <w:color w:val="0070C0"/>
              </w:rPr>
              <w:t>Пост</w:t>
            </w:r>
          </w:p>
        </w:tc>
        <w:tc>
          <w:tcPr>
            <w:tcW w:w="1979" w:type="dxa"/>
          </w:tcPr>
          <w:p w14:paraId="61B19D24" w14:textId="77777777" w:rsidR="00177C1F" w:rsidRPr="009852AA" w:rsidRDefault="00177C1F" w:rsidP="00293C0C">
            <w:hyperlink r:id="rId49" w:history="1"/>
          </w:p>
        </w:tc>
        <w:tc>
          <w:tcPr>
            <w:tcW w:w="2083" w:type="dxa"/>
          </w:tcPr>
          <w:p w14:paraId="60F3E72A" w14:textId="77777777" w:rsidR="00177C1F" w:rsidRDefault="00177C1F" w:rsidP="00293C0C">
            <w:pPr>
              <w:rPr>
                <w:color w:val="000000"/>
                <w:shd w:val="clear" w:color="auto" w:fill="FFFFFF"/>
              </w:rPr>
            </w:pPr>
            <w:r w:rsidRPr="005847ED">
              <w:rPr>
                <w:color w:val="C00000"/>
              </w:rPr>
              <w:t>24.05.</w:t>
            </w:r>
            <w:r w:rsidRPr="005847ED">
              <w:rPr>
                <w:color w:val="C00000"/>
                <w:shd w:val="clear" w:color="auto" w:fill="FFFFFF"/>
              </w:rPr>
              <w:t xml:space="preserve"> </w:t>
            </w:r>
            <w:r w:rsidRPr="00DF174D">
              <w:rPr>
                <w:color w:val="000000"/>
                <w:shd w:val="clear" w:color="auto" w:fill="FFFFFF"/>
              </w:rPr>
              <w:t>«Внимание, дети!»</w:t>
            </w:r>
          </w:p>
          <w:p w14:paraId="75E6521B" w14:textId="5BCEC743" w:rsidR="00177C1F" w:rsidRPr="005847ED" w:rsidRDefault="00177C1F" w:rsidP="00293C0C">
            <w:pPr>
              <w:rPr>
                <w:color w:val="000000"/>
              </w:rPr>
            </w:pPr>
            <w:r w:rsidRPr="00D35FD9">
              <w:rPr>
                <w:color w:val="0070C0"/>
              </w:rPr>
              <w:t xml:space="preserve">Памятка, </w:t>
            </w:r>
            <w:proofErr w:type="gramStart"/>
            <w:r w:rsidRPr="00D35FD9">
              <w:rPr>
                <w:color w:val="0070C0"/>
              </w:rPr>
              <w:t>видео-материалы</w:t>
            </w:r>
            <w:proofErr w:type="gramEnd"/>
            <w:r w:rsidRPr="00D35FD9">
              <w:rPr>
                <w:color w:val="0070C0"/>
              </w:rPr>
              <w:t>, размещение ссылки для просмотра</w:t>
            </w:r>
          </w:p>
        </w:tc>
        <w:tc>
          <w:tcPr>
            <w:tcW w:w="2024" w:type="dxa"/>
          </w:tcPr>
          <w:p w14:paraId="1FE8C275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1980" w:type="dxa"/>
          </w:tcPr>
          <w:p w14:paraId="4C9CC08E" w14:textId="77777777" w:rsidR="00177C1F" w:rsidRPr="006F5680" w:rsidRDefault="00177C1F" w:rsidP="00293C0C">
            <w:pPr>
              <w:rPr>
                <w:color w:val="C00000"/>
              </w:rPr>
            </w:pPr>
            <w:r w:rsidRPr="006F5680">
              <w:rPr>
                <w:color w:val="C00000"/>
              </w:rPr>
              <w:t>26.05</w:t>
            </w:r>
          </w:p>
          <w:p w14:paraId="78D50FAF" w14:textId="77777777" w:rsidR="00177C1F" w:rsidRDefault="00177C1F" w:rsidP="00293C0C">
            <w:r>
              <w:t xml:space="preserve">Дни </w:t>
            </w:r>
            <w:r>
              <w:t>Славянской письменности</w:t>
            </w:r>
          </w:p>
          <w:p w14:paraId="3F78C4AA" w14:textId="0914C6A9" w:rsidR="00177C1F" w:rsidRDefault="00177C1F" w:rsidP="00293C0C">
            <w:pPr>
              <w:rPr>
                <w:b/>
              </w:rPr>
            </w:pPr>
            <w:r w:rsidRPr="00D946B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083" w:type="dxa"/>
          </w:tcPr>
          <w:p w14:paraId="171D9683" w14:textId="5B86F06B" w:rsidR="00177C1F" w:rsidRPr="00FC279D" w:rsidRDefault="00177C1F" w:rsidP="008A479A">
            <w:pPr>
              <w:rPr>
                <w:bCs/>
              </w:rPr>
            </w:pPr>
            <w:r w:rsidRPr="00FC279D">
              <w:rPr>
                <w:bCs/>
                <w:color w:val="0070C0"/>
              </w:rPr>
              <w:t xml:space="preserve"> </w:t>
            </w:r>
          </w:p>
        </w:tc>
        <w:tc>
          <w:tcPr>
            <w:tcW w:w="2019" w:type="dxa"/>
            <w:vMerge w:val="restart"/>
          </w:tcPr>
          <w:p w14:paraId="4D55DFEC" w14:textId="59768997" w:rsidR="00177C1F" w:rsidRDefault="00177C1F" w:rsidP="00BE5695">
            <w:r>
              <w:t>Ученики 5 «</w:t>
            </w:r>
            <w:r>
              <w:t>Г</w:t>
            </w:r>
            <w:r>
              <w:t>» класса, классный руководитель</w:t>
            </w:r>
          </w:p>
          <w:p w14:paraId="727C2D15" w14:textId="77777777" w:rsidR="00177C1F" w:rsidRDefault="00177C1F" w:rsidP="00BE5695">
            <w:pPr>
              <w:rPr>
                <w:b/>
              </w:rPr>
            </w:pPr>
          </w:p>
          <w:p w14:paraId="6523D084" w14:textId="20DA825B" w:rsidR="00177C1F" w:rsidRDefault="00177C1F" w:rsidP="00BE5695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177C1F" w14:paraId="18BFCE9A" w14:textId="77777777" w:rsidTr="00661B0C">
        <w:tc>
          <w:tcPr>
            <w:tcW w:w="2064" w:type="dxa"/>
          </w:tcPr>
          <w:p w14:paraId="56103E3E" w14:textId="77777777" w:rsidR="00177C1F" w:rsidRPr="00536AA8" w:rsidRDefault="00177C1F" w:rsidP="00293C0C">
            <w:r w:rsidRPr="00536AA8">
              <w:t>развлекательный</w:t>
            </w:r>
          </w:p>
        </w:tc>
        <w:tc>
          <w:tcPr>
            <w:tcW w:w="2059" w:type="dxa"/>
          </w:tcPr>
          <w:p w14:paraId="4830C2F0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1979" w:type="dxa"/>
          </w:tcPr>
          <w:p w14:paraId="73ECBCD4" w14:textId="77777777" w:rsidR="00177C1F" w:rsidRPr="000E1E2A" w:rsidRDefault="00177C1F" w:rsidP="006907BA">
            <w:pPr>
              <w:rPr>
                <w:bCs/>
                <w:color w:val="C00000"/>
                <w:lang w:eastAsia="ar-SA"/>
              </w:rPr>
            </w:pPr>
            <w:r w:rsidRPr="000E1E2A">
              <w:rPr>
                <w:bCs/>
                <w:color w:val="C00000"/>
                <w:lang w:eastAsia="ar-SA"/>
              </w:rPr>
              <w:t>2</w:t>
            </w:r>
            <w:r>
              <w:rPr>
                <w:bCs/>
                <w:color w:val="C00000"/>
                <w:lang w:eastAsia="ar-SA"/>
              </w:rPr>
              <w:t>3</w:t>
            </w:r>
            <w:r w:rsidRPr="000E1E2A">
              <w:rPr>
                <w:bCs/>
                <w:color w:val="C00000"/>
                <w:lang w:eastAsia="ar-SA"/>
              </w:rPr>
              <w:t>.05</w:t>
            </w:r>
          </w:p>
          <w:p w14:paraId="5C15089A" w14:textId="77777777" w:rsidR="00177C1F" w:rsidRDefault="00177C1F" w:rsidP="006907B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Праздник </w:t>
            </w:r>
            <w:r w:rsidRPr="000E1E2A">
              <w:rPr>
                <w:bCs/>
                <w:lang w:eastAsia="ar-SA"/>
              </w:rPr>
              <w:t xml:space="preserve">для </w:t>
            </w:r>
            <w:r>
              <w:rPr>
                <w:bCs/>
                <w:lang w:eastAsia="ar-SA"/>
              </w:rPr>
              <w:t>4</w:t>
            </w:r>
            <w:r w:rsidRPr="000E1E2A">
              <w:rPr>
                <w:bCs/>
                <w:lang w:eastAsia="ar-SA"/>
              </w:rPr>
              <w:t>-х классов</w:t>
            </w:r>
          </w:p>
          <w:p w14:paraId="11B3590B" w14:textId="2DF7D1E4" w:rsidR="00177C1F" w:rsidRPr="00C440ED" w:rsidRDefault="00177C1F" w:rsidP="006907BA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083" w:type="dxa"/>
          </w:tcPr>
          <w:p w14:paraId="286BA508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24" w:type="dxa"/>
          </w:tcPr>
          <w:p w14:paraId="21B18727" w14:textId="77777777" w:rsidR="00177C1F" w:rsidRPr="000E1E2A" w:rsidRDefault="00177C1F" w:rsidP="006907BA">
            <w:pPr>
              <w:rPr>
                <w:bCs/>
                <w:color w:val="C00000"/>
                <w:lang w:eastAsia="ar-SA"/>
              </w:rPr>
            </w:pPr>
            <w:r w:rsidRPr="000E1E2A">
              <w:rPr>
                <w:bCs/>
                <w:color w:val="C00000"/>
                <w:lang w:eastAsia="ar-SA"/>
              </w:rPr>
              <w:t>25.05</w:t>
            </w:r>
          </w:p>
          <w:p w14:paraId="329AB930" w14:textId="77777777" w:rsidR="00177C1F" w:rsidRDefault="00177C1F" w:rsidP="006907BA">
            <w:pPr>
              <w:rPr>
                <w:bCs/>
                <w:lang w:eastAsia="ar-SA"/>
              </w:rPr>
            </w:pPr>
            <w:r w:rsidRPr="000E1E2A">
              <w:rPr>
                <w:bCs/>
                <w:lang w:eastAsia="ar-SA"/>
              </w:rPr>
              <w:t>Последний звонок» для 11-х классов</w:t>
            </w:r>
          </w:p>
          <w:p w14:paraId="44A6F9ED" w14:textId="74BF2DFE" w:rsidR="00177C1F" w:rsidRDefault="00177C1F" w:rsidP="006907BA">
            <w:pPr>
              <w:rPr>
                <w:b/>
              </w:rPr>
            </w:pPr>
            <w:r w:rsidRPr="00E61D52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1980" w:type="dxa"/>
          </w:tcPr>
          <w:p w14:paraId="54CEC0A7" w14:textId="77777777" w:rsidR="00177C1F" w:rsidRDefault="00177C1F" w:rsidP="0006387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AC1B26B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83" w:type="dxa"/>
          </w:tcPr>
          <w:p w14:paraId="13E66DFE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19" w:type="dxa"/>
            <w:vMerge/>
          </w:tcPr>
          <w:p w14:paraId="0A1668D1" w14:textId="77777777" w:rsidR="00177C1F" w:rsidRDefault="00177C1F" w:rsidP="00293C0C">
            <w:pPr>
              <w:rPr>
                <w:b/>
              </w:rPr>
            </w:pPr>
          </w:p>
        </w:tc>
      </w:tr>
    </w:tbl>
    <w:p w14:paraId="2A1DBB8A" w14:textId="43FB2FFC" w:rsidR="00063876" w:rsidRDefault="00FB7325" w:rsidP="000638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Ежемесячный  выпуск</w:t>
      </w:r>
      <w:proofErr w:type="gramEnd"/>
      <w:r>
        <w:rPr>
          <w:sz w:val="22"/>
          <w:szCs w:val="22"/>
        </w:rPr>
        <w:t xml:space="preserve"> новостного блока о событиях школы</w:t>
      </w:r>
    </w:p>
    <w:p w14:paraId="7043EC72" w14:textId="77777777" w:rsidR="006907BA" w:rsidRPr="00D94A61" w:rsidRDefault="006907BA" w:rsidP="006907BA">
      <w:r>
        <w:t>Ежедневно: поздравление учеников за успехи в спорте и дополнительном образовании</w:t>
      </w:r>
    </w:p>
    <w:p w14:paraId="36E2CDEE" w14:textId="77777777" w:rsidR="00FE127E" w:rsidRPr="00777A07" w:rsidRDefault="00FE127E" w:rsidP="00FE127E">
      <w:r>
        <w:rPr>
          <w:sz w:val="22"/>
          <w:szCs w:val="22"/>
        </w:rPr>
        <w:t>Информация о событиях города, страны</w:t>
      </w:r>
    </w:p>
    <w:p w14:paraId="135CF587" w14:textId="77777777" w:rsidR="006907BA" w:rsidRPr="00D94A61" w:rsidRDefault="006907BA" w:rsidP="00063876">
      <w:pPr>
        <w:rPr>
          <w:b/>
        </w:rPr>
      </w:pPr>
    </w:p>
    <w:p w14:paraId="51B06CA2" w14:textId="77777777" w:rsidR="00063876" w:rsidRDefault="00063876" w:rsidP="00063876">
      <w:pPr>
        <w:rPr>
          <w:b/>
        </w:rPr>
      </w:pPr>
      <w:r>
        <w:rPr>
          <w:b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040"/>
        <w:gridCol w:w="2029"/>
        <w:gridCol w:w="2004"/>
        <w:gridCol w:w="2065"/>
        <w:gridCol w:w="2035"/>
        <w:gridCol w:w="2015"/>
        <w:gridCol w:w="2039"/>
      </w:tblGrid>
      <w:tr w:rsidR="003D5493" w14:paraId="338572CE" w14:textId="77777777" w:rsidTr="006907BA">
        <w:tc>
          <w:tcPr>
            <w:tcW w:w="2064" w:type="dxa"/>
          </w:tcPr>
          <w:p w14:paraId="784451F9" w14:textId="77777777" w:rsidR="00063876" w:rsidRPr="00536AA8" w:rsidRDefault="00063876" w:rsidP="00293C0C">
            <w:r w:rsidRPr="00536AA8">
              <w:t>Тип контента/</w:t>
            </w:r>
          </w:p>
          <w:p w14:paraId="7009B677" w14:textId="77777777" w:rsidR="00063876" w:rsidRPr="00536AA8" w:rsidRDefault="00063876" w:rsidP="00293C0C">
            <w:pPr>
              <w:jc w:val="right"/>
            </w:pPr>
            <w:r w:rsidRPr="00536AA8">
              <w:lastRenderedPageBreak/>
              <w:t>День недели</w:t>
            </w:r>
          </w:p>
        </w:tc>
        <w:tc>
          <w:tcPr>
            <w:tcW w:w="2040" w:type="dxa"/>
          </w:tcPr>
          <w:p w14:paraId="3FA9DA8F" w14:textId="77777777" w:rsidR="00063876" w:rsidRPr="00536AA8" w:rsidRDefault="00063876" w:rsidP="00293C0C">
            <w:r w:rsidRPr="00536AA8">
              <w:lastRenderedPageBreak/>
              <w:t>понедельник</w:t>
            </w:r>
          </w:p>
        </w:tc>
        <w:tc>
          <w:tcPr>
            <w:tcW w:w="2029" w:type="dxa"/>
          </w:tcPr>
          <w:p w14:paraId="72326601" w14:textId="77777777" w:rsidR="00063876" w:rsidRPr="00536AA8" w:rsidRDefault="00063876" w:rsidP="00293C0C">
            <w:r w:rsidRPr="00536AA8">
              <w:t>вторник</w:t>
            </w:r>
          </w:p>
        </w:tc>
        <w:tc>
          <w:tcPr>
            <w:tcW w:w="2004" w:type="dxa"/>
          </w:tcPr>
          <w:p w14:paraId="12802E33" w14:textId="77777777" w:rsidR="00063876" w:rsidRPr="00536AA8" w:rsidRDefault="00063876" w:rsidP="00293C0C">
            <w:r w:rsidRPr="00536AA8">
              <w:t>среда</w:t>
            </w:r>
          </w:p>
        </w:tc>
        <w:tc>
          <w:tcPr>
            <w:tcW w:w="2065" w:type="dxa"/>
          </w:tcPr>
          <w:p w14:paraId="5A791B7D" w14:textId="77777777" w:rsidR="00063876" w:rsidRPr="00536AA8" w:rsidRDefault="00063876" w:rsidP="00293C0C">
            <w:r w:rsidRPr="00536AA8">
              <w:t>четверг</w:t>
            </w:r>
          </w:p>
        </w:tc>
        <w:tc>
          <w:tcPr>
            <w:tcW w:w="2035" w:type="dxa"/>
          </w:tcPr>
          <w:p w14:paraId="732076C1" w14:textId="77777777" w:rsidR="00063876" w:rsidRPr="00536AA8" w:rsidRDefault="00063876" w:rsidP="00293C0C">
            <w:r w:rsidRPr="00536AA8">
              <w:t>пятница</w:t>
            </w:r>
          </w:p>
        </w:tc>
        <w:tc>
          <w:tcPr>
            <w:tcW w:w="2015" w:type="dxa"/>
          </w:tcPr>
          <w:p w14:paraId="3F78BCFB" w14:textId="77777777" w:rsidR="00063876" w:rsidRPr="00536AA8" w:rsidRDefault="00063876" w:rsidP="00293C0C">
            <w:r w:rsidRPr="00536AA8">
              <w:t>суббота</w:t>
            </w:r>
          </w:p>
        </w:tc>
        <w:tc>
          <w:tcPr>
            <w:tcW w:w="2039" w:type="dxa"/>
          </w:tcPr>
          <w:p w14:paraId="15F6AE32" w14:textId="77777777" w:rsidR="00063876" w:rsidRPr="00536AA8" w:rsidRDefault="00063876" w:rsidP="00293C0C">
            <w:r w:rsidRPr="00536AA8">
              <w:t>исполнитель</w:t>
            </w:r>
          </w:p>
        </w:tc>
      </w:tr>
      <w:tr w:rsidR="00177C1F" w14:paraId="3113072C" w14:textId="77777777" w:rsidTr="006907BA">
        <w:tc>
          <w:tcPr>
            <w:tcW w:w="2064" w:type="dxa"/>
          </w:tcPr>
          <w:p w14:paraId="21921CFC" w14:textId="77777777" w:rsidR="00177C1F" w:rsidRPr="00536AA8" w:rsidRDefault="00177C1F" w:rsidP="00293C0C">
            <w:r w:rsidRPr="00536AA8">
              <w:t>информационный</w:t>
            </w:r>
          </w:p>
        </w:tc>
        <w:tc>
          <w:tcPr>
            <w:tcW w:w="2040" w:type="dxa"/>
          </w:tcPr>
          <w:p w14:paraId="7D6EA258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29" w:type="dxa"/>
          </w:tcPr>
          <w:p w14:paraId="18571005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04" w:type="dxa"/>
          </w:tcPr>
          <w:p w14:paraId="5F0E41A4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65" w:type="dxa"/>
          </w:tcPr>
          <w:p w14:paraId="6677EC49" w14:textId="77777777" w:rsidR="00177C1F" w:rsidRDefault="00177C1F" w:rsidP="006F05ED">
            <w:pPr>
              <w:rPr>
                <w:bCs/>
                <w:color w:val="C00000"/>
                <w:sz w:val="22"/>
              </w:rPr>
            </w:pPr>
            <w:r w:rsidRPr="007E75C7">
              <w:rPr>
                <w:bCs/>
                <w:color w:val="C00000"/>
                <w:sz w:val="22"/>
              </w:rPr>
              <w:t>01.06</w:t>
            </w:r>
          </w:p>
          <w:p w14:paraId="694FB1BC" w14:textId="6AA97619" w:rsidR="00177C1F" w:rsidRPr="007E75C7" w:rsidRDefault="00177C1F" w:rsidP="006F05ED">
            <w:pPr>
              <w:rPr>
                <w:bCs/>
                <w:color w:val="0070C0"/>
                <w:sz w:val="22"/>
              </w:rPr>
            </w:pPr>
            <w:r w:rsidRPr="007E75C7">
              <w:rPr>
                <w:bCs/>
                <w:color w:val="0070C0"/>
                <w:sz w:val="22"/>
              </w:rPr>
              <w:t>Анонс</w:t>
            </w:r>
          </w:p>
          <w:p w14:paraId="319DA82B" w14:textId="0780262E" w:rsidR="00177C1F" w:rsidRPr="007E75C7" w:rsidRDefault="00177C1F" w:rsidP="00293C0C">
            <w:pPr>
              <w:rPr>
                <w:rFonts w:ascii="Arial" w:hAnsi="Arial" w:cs="Arial"/>
                <w:color w:val="000000"/>
              </w:rPr>
            </w:pPr>
            <w:r>
              <w:rPr>
                <w:bCs/>
                <w:sz w:val="22"/>
              </w:rPr>
              <w:t>Старт волонтерской деятельности. Социальная акция «Мой любимый школьный двор»</w:t>
            </w:r>
          </w:p>
        </w:tc>
        <w:tc>
          <w:tcPr>
            <w:tcW w:w="2035" w:type="dxa"/>
          </w:tcPr>
          <w:p w14:paraId="08493F9C" w14:textId="77777777" w:rsidR="00177C1F" w:rsidRPr="00D8200D" w:rsidRDefault="00177C1F" w:rsidP="00293C0C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5" w:type="dxa"/>
          </w:tcPr>
          <w:p w14:paraId="7D19E9CF" w14:textId="77777777" w:rsidR="00177C1F" w:rsidRDefault="00177C1F" w:rsidP="006F05ED">
            <w:pPr>
              <w:rPr>
                <w:b/>
              </w:rPr>
            </w:pPr>
          </w:p>
        </w:tc>
        <w:tc>
          <w:tcPr>
            <w:tcW w:w="2039" w:type="dxa"/>
            <w:vMerge w:val="restart"/>
          </w:tcPr>
          <w:p w14:paraId="662B957F" w14:textId="17E026A0" w:rsidR="00177C1F" w:rsidRDefault="00177C1F" w:rsidP="00293C0C">
            <w:pPr>
              <w:rPr>
                <w:b/>
              </w:rPr>
            </w:pPr>
            <w:r w:rsidRPr="009325B3">
              <w:t>ТВ «Шанс»</w:t>
            </w:r>
            <w:r>
              <w:t>, руководитель А.Д. Горячев</w:t>
            </w:r>
          </w:p>
        </w:tc>
      </w:tr>
      <w:tr w:rsidR="00177C1F" w14:paraId="3F92A6B1" w14:textId="77777777" w:rsidTr="006907BA">
        <w:tc>
          <w:tcPr>
            <w:tcW w:w="2064" w:type="dxa"/>
          </w:tcPr>
          <w:p w14:paraId="70D3CB69" w14:textId="77777777" w:rsidR="00177C1F" w:rsidRPr="00536AA8" w:rsidRDefault="00177C1F" w:rsidP="00293C0C">
            <w:r w:rsidRPr="00536AA8">
              <w:t>образовательный</w:t>
            </w:r>
          </w:p>
        </w:tc>
        <w:tc>
          <w:tcPr>
            <w:tcW w:w="2040" w:type="dxa"/>
          </w:tcPr>
          <w:p w14:paraId="082F6698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29" w:type="dxa"/>
          </w:tcPr>
          <w:p w14:paraId="1D7F9AFB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04" w:type="dxa"/>
          </w:tcPr>
          <w:p w14:paraId="436946C8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65" w:type="dxa"/>
          </w:tcPr>
          <w:p w14:paraId="38CD37F4" w14:textId="77777777" w:rsidR="00177C1F" w:rsidRPr="007E75C7" w:rsidRDefault="00177C1F" w:rsidP="006F05ED">
            <w:pPr>
              <w:rPr>
                <w:color w:val="C00000"/>
              </w:rPr>
            </w:pPr>
            <w:r w:rsidRPr="007E75C7">
              <w:rPr>
                <w:color w:val="C00000"/>
              </w:rPr>
              <w:t>01.06</w:t>
            </w:r>
          </w:p>
          <w:p w14:paraId="33E8688E" w14:textId="77777777" w:rsidR="00177C1F" w:rsidRDefault="00177C1F" w:rsidP="006F05ED">
            <w:hyperlink r:id="rId50" w:history="1">
              <w:r w:rsidRPr="007E75C7">
                <w:t>Международный день защиты детей</w:t>
              </w:r>
            </w:hyperlink>
          </w:p>
          <w:p w14:paraId="75FFCC0D" w14:textId="1E642231" w:rsidR="00177C1F" w:rsidRPr="006F4078" w:rsidRDefault="00177C1F" w:rsidP="00293C0C">
            <w:pPr>
              <w:rPr>
                <w:color w:val="0070C0"/>
              </w:rPr>
            </w:pPr>
            <w:r w:rsidRPr="006F4078">
              <w:rPr>
                <w:color w:val="0070C0"/>
              </w:rPr>
              <w:t>Пост</w:t>
            </w:r>
          </w:p>
        </w:tc>
        <w:tc>
          <w:tcPr>
            <w:tcW w:w="2035" w:type="dxa"/>
          </w:tcPr>
          <w:p w14:paraId="7143FEF6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15" w:type="dxa"/>
          </w:tcPr>
          <w:p w14:paraId="58992777" w14:textId="77777777" w:rsidR="00177C1F" w:rsidRDefault="00177C1F" w:rsidP="006F05ED">
            <w:pPr>
              <w:rPr>
                <w:b/>
              </w:rPr>
            </w:pPr>
          </w:p>
        </w:tc>
        <w:tc>
          <w:tcPr>
            <w:tcW w:w="2039" w:type="dxa"/>
            <w:vMerge/>
          </w:tcPr>
          <w:p w14:paraId="068BE311" w14:textId="77777777" w:rsidR="00177C1F" w:rsidRDefault="00177C1F" w:rsidP="00293C0C">
            <w:pPr>
              <w:rPr>
                <w:b/>
              </w:rPr>
            </w:pPr>
          </w:p>
        </w:tc>
      </w:tr>
      <w:tr w:rsidR="00177C1F" w14:paraId="0A2419B2" w14:textId="77777777" w:rsidTr="006907BA">
        <w:tc>
          <w:tcPr>
            <w:tcW w:w="2064" w:type="dxa"/>
          </w:tcPr>
          <w:p w14:paraId="7811B1E2" w14:textId="77777777" w:rsidR="00177C1F" w:rsidRPr="00536AA8" w:rsidRDefault="00177C1F" w:rsidP="00293C0C"/>
        </w:tc>
        <w:tc>
          <w:tcPr>
            <w:tcW w:w="2040" w:type="dxa"/>
          </w:tcPr>
          <w:p w14:paraId="06C9996A" w14:textId="77777777" w:rsidR="00177C1F" w:rsidRPr="006F4078" w:rsidRDefault="00177C1F" w:rsidP="006F4078">
            <w:pPr>
              <w:spacing w:after="60"/>
              <w:rPr>
                <w:color w:val="C00000"/>
              </w:rPr>
            </w:pPr>
            <w:r w:rsidRPr="006F4078">
              <w:rPr>
                <w:color w:val="C00000"/>
              </w:rPr>
              <w:t>05.06</w:t>
            </w:r>
          </w:p>
          <w:p w14:paraId="40B8BFDC" w14:textId="77777777" w:rsidR="00177C1F" w:rsidRDefault="00177C1F" w:rsidP="006F4078">
            <w:hyperlink r:id="rId51" w:history="1">
              <w:r w:rsidRPr="006F4078">
                <w:t>Всемирный день охраны окружающей среды</w:t>
              </w:r>
            </w:hyperlink>
          </w:p>
          <w:p w14:paraId="59E22648" w14:textId="6C506ED1" w:rsidR="00177C1F" w:rsidRPr="006F4078" w:rsidRDefault="00177C1F" w:rsidP="006F4078">
            <w:r w:rsidRPr="00754BE5">
              <w:rPr>
                <w:color w:val="0070C0"/>
              </w:rPr>
              <w:t>Пост</w:t>
            </w:r>
          </w:p>
        </w:tc>
        <w:tc>
          <w:tcPr>
            <w:tcW w:w="2029" w:type="dxa"/>
          </w:tcPr>
          <w:p w14:paraId="09592215" w14:textId="77777777" w:rsidR="00177C1F" w:rsidRDefault="00177C1F" w:rsidP="00754BE5">
            <w:r>
              <w:t>06.06</w:t>
            </w:r>
          </w:p>
          <w:p w14:paraId="0C828C10" w14:textId="77777777" w:rsidR="00177C1F" w:rsidRDefault="00177C1F" w:rsidP="00754BE5">
            <w:hyperlink r:id="rId52" w:history="1">
              <w:r w:rsidRPr="00754BE5">
                <w:t>День русского языка</w:t>
              </w:r>
            </w:hyperlink>
          </w:p>
          <w:p w14:paraId="53E389AC" w14:textId="7797B56D" w:rsidR="00177C1F" w:rsidRPr="00726EC1" w:rsidRDefault="00177C1F" w:rsidP="00754BE5">
            <w:pPr>
              <w:rPr>
                <w:bCs/>
              </w:rPr>
            </w:pPr>
            <w:r w:rsidRPr="00726EC1">
              <w:rPr>
                <w:bCs/>
                <w:color w:val="0070C0"/>
              </w:rPr>
              <w:t>Пост. Викторина</w:t>
            </w:r>
          </w:p>
        </w:tc>
        <w:tc>
          <w:tcPr>
            <w:tcW w:w="2004" w:type="dxa"/>
          </w:tcPr>
          <w:p w14:paraId="45BE068A" w14:textId="56228EB5" w:rsidR="00177C1F" w:rsidRDefault="00177C1F" w:rsidP="00293C0C">
            <w:pPr>
              <w:spacing w:after="60"/>
              <w:rPr>
                <w:b/>
              </w:rPr>
            </w:pPr>
          </w:p>
        </w:tc>
        <w:tc>
          <w:tcPr>
            <w:tcW w:w="2065" w:type="dxa"/>
          </w:tcPr>
          <w:p w14:paraId="75CBD17B" w14:textId="57B287AF" w:rsidR="00177C1F" w:rsidRDefault="00177C1F" w:rsidP="00293C0C">
            <w:pPr>
              <w:rPr>
                <w:b/>
              </w:rPr>
            </w:pPr>
          </w:p>
        </w:tc>
        <w:tc>
          <w:tcPr>
            <w:tcW w:w="2035" w:type="dxa"/>
          </w:tcPr>
          <w:p w14:paraId="27305884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15" w:type="dxa"/>
          </w:tcPr>
          <w:p w14:paraId="04C08B1C" w14:textId="77777777" w:rsidR="00177C1F" w:rsidRPr="009852AA" w:rsidRDefault="00177C1F" w:rsidP="00293C0C"/>
        </w:tc>
        <w:tc>
          <w:tcPr>
            <w:tcW w:w="2039" w:type="dxa"/>
            <w:vMerge/>
          </w:tcPr>
          <w:p w14:paraId="69A56BC3" w14:textId="77777777" w:rsidR="00177C1F" w:rsidRDefault="00177C1F" w:rsidP="00293C0C">
            <w:pPr>
              <w:rPr>
                <w:b/>
              </w:rPr>
            </w:pPr>
          </w:p>
        </w:tc>
      </w:tr>
      <w:tr w:rsidR="00177C1F" w14:paraId="4A353E7C" w14:textId="77777777" w:rsidTr="006907BA">
        <w:tc>
          <w:tcPr>
            <w:tcW w:w="2064" w:type="dxa"/>
          </w:tcPr>
          <w:p w14:paraId="25FA6CD3" w14:textId="77777777" w:rsidR="00177C1F" w:rsidRPr="00536AA8" w:rsidRDefault="00177C1F" w:rsidP="00293C0C"/>
        </w:tc>
        <w:tc>
          <w:tcPr>
            <w:tcW w:w="2040" w:type="dxa"/>
          </w:tcPr>
          <w:p w14:paraId="3E512F88" w14:textId="77777777" w:rsidR="00177C1F" w:rsidRPr="00726EC1" w:rsidRDefault="00177C1F" w:rsidP="00726EC1">
            <w:pPr>
              <w:rPr>
                <w:color w:val="C00000"/>
              </w:rPr>
            </w:pPr>
            <w:r w:rsidRPr="00726EC1">
              <w:rPr>
                <w:color w:val="C00000"/>
              </w:rPr>
              <w:t>12.06</w:t>
            </w:r>
          </w:p>
          <w:p w14:paraId="43661390" w14:textId="77777777" w:rsidR="00177C1F" w:rsidRPr="00726EC1" w:rsidRDefault="00177C1F" w:rsidP="00726EC1">
            <w:hyperlink r:id="rId53" w:history="1">
              <w:r w:rsidRPr="00726EC1">
                <w:t>День России</w:t>
              </w:r>
            </w:hyperlink>
          </w:p>
          <w:p w14:paraId="132DA61C" w14:textId="288EAA52" w:rsidR="00177C1F" w:rsidRPr="00726EC1" w:rsidRDefault="00177C1F" w:rsidP="00726EC1">
            <w:pPr>
              <w:rPr>
                <w:bCs/>
              </w:rPr>
            </w:pPr>
            <w:r w:rsidRPr="00726EC1">
              <w:rPr>
                <w:bCs/>
                <w:color w:val="0070C0"/>
              </w:rPr>
              <w:t>Пост</w:t>
            </w:r>
          </w:p>
        </w:tc>
        <w:tc>
          <w:tcPr>
            <w:tcW w:w="2029" w:type="dxa"/>
          </w:tcPr>
          <w:p w14:paraId="594A3046" w14:textId="77777777" w:rsidR="00177C1F" w:rsidRPr="009852AA" w:rsidRDefault="00177C1F" w:rsidP="00293C0C">
            <w:hyperlink r:id="rId54" w:history="1"/>
          </w:p>
        </w:tc>
        <w:tc>
          <w:tcPr>
            <w:tcW w:w="2004" w:type="dxa"/>
          </w:tcPr>
          <w:p w14:paraId="1DB20B22" w14:textId="077A833B" w:rsidR="00177C1F" w:rsidRDefault="00177C1F" w:rsidP="00293C0C">
            <w:pPr>
              <w:rPr>
                <w:b/>
              </w:rPr>
            </w:pPr>
          </w:p>
        </w:tc>
        <w:tc>
          <w:tcPr>
            <w:tcW w:w="2065" w:type="dxa"/>
          </w:tcPr>
          <w:p w14:paraId="5261D4B8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35" w:type="dxa"/>
          </w:tcPr>
          <w:p w14:paraId="0E2A679F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15" w:type="dxa"/>
          </w:tcPr>
          <w:p w14:paraId="0BD5EAE6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39" w:type="dxa"/>
            <w:vMerge/>
          </w:tcPr>
          <w:p w14:paraId="28A12C82" w14:textId="77777777" w:rsidR="00177C1F" w:rsidRDefault="00177C1F" w:rsidP="00293C0C">
            <w:pPr>
              <w:rPr>
                <w:b/>
              </w:rPr>
            </w:pPr>
          </w:p>
        </w:tc>
      </w:tr>
      <w:tr w:rsidR="00177C1F" w14:paraId="79936E06" w14:textId="77777777" w:rsidTr="006907BA">
        <w:tc>
          <w:tcPr>
            <w:tcW w:w="2064" w:type="dxa"/>
          </w:tcPr>
          <w:p w14:paraId="458BBBD8" w14:textId="77777777" w:rsidR="00177C1F" w:rsidRPr="00536AA8" w:rsidRDefault="00177C1F" w:rsidP="00293C0C">
            <w:r w:rsidRPr="00536AA8">
              <w:t>развлекательный</w:t>
            </w:r>
          </w:p>
        </w:tc>
        <w:tc>
          <w:tcPr>
            <w:tcW w:w="2040" w:type="dxa"/>
          </w:tcPr>
          <w:p w14:paraId="1CB225A9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29" w:type="dxa"/>
          </w:tcPr>
          <w:p w14:paraId="795B9637" w14:textId="77777777" w:rsidR="00177C1F" w:rsidRPr="00C440ED" w:rsidRDefault="00177C1F" w:rsidP="00293C0C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99EA34E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65" w:type="dxa"/>
          </w:tcPr>
          <w:p w14:paraId="0139D7AF" w14:textId="77777777" w:rsidR="00177C1F" w:rsidRPr="00507C82" w:rsidRDefault="00177C1F" w:rsidP="006F05ED">
            <w:pPr>
              <w:rPr>
                <w:bCs/>
                <w:color w:val="C00000"/>
                <w:sz w:val="22"/>
              </w:rPr>
            </w:pPr>
            <w:r w:rsidRPr="00507C82">
              <w:rPr>
                <w:bCs/>
                <w:color w:val="C00000"/>
                <w:sz w:val="22"/>
              </w:rPr>
              <w:t>01.06</w:t>
            </w:r>
          </w:p>
          <w:p w14:paraId="7F6A6A20" w14:textId="04B011F9" w:rsidR="00177C1F" w:rsidRPr="000E688F" w:rsidRDefault="00177C1F" w:rsidP="006F05ED">
            <w:pPr>
              <w:rPr>
                <w:bCs/>
              </w:rPr>
            </w:pPr>
            <w:r w:rsidRPr="000E688F">
              <w:rPr>
                <w:bCs/>
              </w:rPr>
              <w:t xml:space="preserve">Открытие городского оздоровительного лагеря «Фестиваль эмоций» </w:t>
            </w:r>
            <w:proofErr w:type="gramStart"/>
            <w:r w:rsidRPr="000E688F">
              <w:rPr>
                <w:bCs/>
              </w:rPr>
              <w:t>для  учащихся</w:t>
            </w:r>
            <w:proofErr w:type="gramEnd"/>
            <w:r w:rsidRPr="000E688F">
              <w:rPr>
                <w:bCs/>
              </w:rPr>
              <w:t xml:space="preserve"> 1-4 классов. </w:t>
            </w:r>
          </w:p>
          <w:p w14:paraId="401CCF14" w14:textId="7379F4D1" w:rsidR="00177C1F" w:rsidRPr="000E688F" w:rsidRDefault="00177C1F" w:rsidP="006F05ED">
            <w:pPr>
              <w:rPr>
                <w:bCs/>
                <w:color w:val="0070C0"/>
              </w:rPr>
            </w:pPr>
            <w:r w:rsidRPr="000E688F">
              <w:rPr>
                <w:bCs/>
                <w:color w:val="0070C0"/>
              </w:rPr>
              <w:t>Анонс</w:t>
            </w:r>
          </w:p>
          <w:p w14:paraId="65EBD3C1" w14:textId="110ECA0F" w:rsidR="00177C1F" w:rsidRPr="003D5493" w:rsidRDefault="00177C1F" w:rsidP="006F05ED">
            <w:pPr>
              <w:rPr>
                <w:color w:val="C00000"/>
              </w:rPr>
            </w:pPr>
            <w:r w:rsidRPr="003D5493">
              <w:rPr>
                <w:color w:val="C00000"/>
              </w:rPr>
              <w:t>01.06.</w:t>
            </w:r>
          </w:p>
          <w:p w14:paraId="23278CF3" w14:textId="77777777" w:rsidR="00177C1F" w:rsidRPr="003D5493" w:rsidRDefault="00177C1F" w:rsidP="006F05ED">
            <w:pPr>
              <w:rPr>
                <w:color w:val="000000"/>
              </w:rPr>
            </w:pPr>
            <w:r w:rsidRPr="003D5493">
              <w:rPr>
                <w:color w:val="000000"/>
              </w:rPr>
              <w:t>Международный день настольных игр</w:t>
            </w:r>
          </w:p>
          <w:p w14:paraId="2C7ABFF6" w14:textId="77777777" w:rsidR="00177C1F" w:rsidRDefault="00177C1F" w:rsidP="006F05ED">
            <w:pPr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3D5493">
              <w:rPr>
                <w:color w:val="000000"/>
              </w:rPr>
              <w:t xml:space="preserve">(Любимая настольная игра- </w:t>
            </w:r>
            <w:r w:rsidRPr="003D5493">
              <w:rPr>
                <w:color w:val="000000"/>
              </w:rPr>
              <w:lastRenderedPageBreak/>
              <w:t>«Приглашаю поиграть»)</w:t>
            </w:r>
            <w:r w:rsidRPr="00D946BD">
              <w:rPr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570717" w14:textId="4B44E10E" w:rsidR="00177C1F" w:rsidRDefault="00177C1F" w:rsidP="006F05ED">
            <w:pPr>
              <w:rPr>
                <w:b/>
              </w:rPr>
            </w:pPr>
            <w:r w:rsidRPr="00D946BD">
              <w:rPr>
                <w:color w:val="0070C0"/>
                <w:sz w:val="22"/>
                <w:szCs w:val="22"/>
                <w:shd w:val="clear" w:color="auto" w:fill="FFFFFF"/>
              </w:rPr>
              <w:t>Пост с визуальными материалами (фото, видео)</w:t>
            </w:r>
          </w:p>
        </w:tc>
        <w:tc>
          <w:tcPr>
            <w:tcW w:w="2035" w:type="dxa"/>
          </w:tcPr>
          <w:p w14:paraId="08B7DBC5" w14:textId="77777777" w:rsidR="00177C1F" w:rsidRPr="002503DD" w:rsidRDefault="00177C1F" w:rsidP="00293C0C">
            <w:pPr>
              <w:rPr>
                <w:bCs/>
                <w:color w:val="C00000"/>
                <w:sz w:val="22"/>
              </w:rPr>
            </w:pPr>
            <w:r w:rsidRPr="002503DD">
              <w:rPr>
                <w:bCs/>
                <w:color w:val="C00000"/>
                <w:sz w:val="22"/>
              </w:rPr>
              <w:lastRenderedPageBreak/>
              <w:t>02.06</w:t>
            </w:r>
          </w:p>
          <w:p w14:paraId="4DD0C77A" w14:textId="56C8E5B4" w:rsidR="00177C1F" w:rsidRPr="002503DD" w:rsidRDefault="00177C1F" w:rsidP="00293C0C">
            <w:pPr>
              <w:rPr>
                <w:bCs/>
                <w:color w:val="0070C0"/>
                <w:sz w:val="22"/>
              </w:rPr>
            </w:pPr>
            <w:r w:rsidRPr="002503DD">
              <w:rPr>
                <w:bCs/>
                <w:color w:val="0070C0"/>
                <w:sz w:val="22"/>
              </w:rPr>
              <w:t>Пост.</w:t>
            </w:r>
            <w:r>
              <w:rPr>
                <w:bCs/>
                <w:color w:val="0070C0"/>
                <w:sz w:val="22"/>
              </w:rPr>
              <w:t xml:space="preserve"> </w:t>
            </w:r>
            <w:proofErr w:type="gramStart"/>
            <w:r>
              <w:rPr>
                <w:bCs/>
                <w:color w:val="0070C0"/>
                <w:sz w:val="22"/>
              </w:rPr>
              <w:t>Фото материалы</w:t>
            </w:r>
            <w:proofErr w:type="gramEnd"/>
          </w:p>
          <w:p w14:paraId="1076C2F3" w14:textId="4B570A6C" w:rsidR="00177C1F" w:rsidRDefault="00177C1F" w:rsidP="00293C0C">
            <w:pPr>
              <w:rPr>
                <w:b/>
              </w:rPr>
            </w:pPr>
            <w:r>
              <w:rPr>
                <w:bCs/>
                <w:sz w:val="22"/>
              </w:rPr>
              <w:t xml:space="preserve">Создание </w:t>
            </w:r>
            <w:proofErr w:type="spellStart"/>
            <w:r>
              <w:rPr>
                <w:bCs/>
                <w:sz w:val="22"/>
              </w:rPr>
              <w:t>мурала</w:t>
            </w:r>
            <w:proofErr w:type="spellEnd"/>
            <w:r>
              <w:rPr>
                <w:bCs/>
                <w:sz w:val="22"/>
              </w:rPr>
              <w:t xml:space="preserve"> на стене тира к «Году педагога и наставника».</w:t>
            </w:r>
          </w:p>
        </w:tc>
        <w:tc>
          <w:tcPr>
            <w:tcW w:w="2015" w:type="dxa"/>
          </w:tcPr>
          <w:p w14:paraId="3721A877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39" w:type="dxa"/>
            <w:vMerge/>
          </w:tcPr>
          <w:p w14:paraId="21489BF3" w14:textId="77777777" w:rsidR="00177C1F" w:rsidRDefault="00177C1F" w:rsidP="00293C0C">
            <w:pPr>
              <w:rPr>
                <w:b/>
              </w:rPr>
            </w:pPr>
          </w:p>
        </w:tc>
      </w:tr>
      <w:tr w:rsidR="00177C1F" w14:paraId="6A003819" w14:textId="77777777" w:rsidTr="006907BA">
        <w:tc>
          <w:tcPr>
            <w:tcW w:w="2064" w:type="dxa"/>
          </w:tcPr>
          <w:p w14:paraId="27F0D797" w14:textId="77777777" w:rsidR="00177C1F" w:rsidRPr="00536AA8" w:rsidRDefault="00177C1F" w:rsidP="00293C0C"/>
        </w:tc>
        <w:tc>
          <w:tcPr>
            <w:tcW w:w="2040" w:type="dxa"/>
          </w:tcPr>
          <w:p w14:paraId="5D8B75A0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29" w:type="dxa"/>
          </w:tcPr>
          <w:p w14:paraId="4A2C56B0" w14:textId="77777777" w:rsidR="00177C1F" w:rsidRDefault="00177C1F" w:rsidP="00293C0C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206766E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65" w:type="dxa"/>
          </w:tcPr>
          <w:p w14:paraId="4E921B7C" w14:textId="77777777" w:rsidR="00177C1F" w:rsidRPr="00A07A51" w:rsidRDefault="00177C1F" w:rsidP="00A07A51">
            <w:pPr>
              <w:rPr>
                <w:color w:val="C00000"/>
              </w:rPr>
            </w:pPr>
            <w:r w:rsidRPr="00A07A51">
              <w:rPr>
                <w:color w:val="C00000"/>
              </w:rPr>
              <w:t>08.06</w:t>
            </w:r>
          </w:p>
          <w:p w14:paraId="093FAC42" w14:textId="77777777" w:rsidR="00177C1F" w:rsidRDefault="00177C1F" w:rsidP="00A07A51">
            <w:pPr>
              <w:rPr>
                <w:color w:val="000000"/>
              </w:rPr>
            </w:pPr>
            <w:r w:rsidRPr="00A07A51">
              <w:rPr>
                <w:color w:val="000000"/>
              </w:rPr>
              <w:t>День лучших друзей</w:t>
            </w:r>
          </w:p>
          <w:p w14:paraId="6CFA214A" w14:textId="1AEFDBE4" w:rsidR="00177C1F" w:rsidRPr="00726A76" w:rsidRDefault="00177C1F" w:rsidP="00A07A51">
            <w:pPr>
              <w:rPr>
                <w:color w:val="000000"/>
              </w:rPr>
            </w:pPr>
            <w:r w:rsidRPr="0070568B">
              <w:rPr>
                <w:color w:val="0070C0"/>
                <w:sz w:val="22"/>
                <w:szCs w:val="22"/>
                <w:shd w:val="clear" w:color="auto" w:fill="FFFFFF"/>
              </w:rPr>
              <w:t>Формат открытой стены или предложенных записей</w:t>
            </w:r>
            <w:r>
              <w:rPr>
                <w:color w:val="0070C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35" w:type="dxa"/>
          </w:tcPr>
          <w:p w14:paraId="52DC1116" w14:textId="77777777" w:rsidR="00177C1F" w:rsidRDefault="00177C1F" w:rsidP="00293C0C">
            <w:pPr>
              <w:rPr>
                <w:b/>
              </w:rPr>
            </w:pPr>
          </w:p>
        </w:tc>
        <w:tc>
          <w:tcPr>
            <w:tcW w:w="2015" w:type="dxa"/>
          </w:tcPr>
          <w:p w14:paraId="0EE0E465" w14:textId="73C61915" w:rsidR="00177C1F" w:rsidRDefault="00177C1F" w:rsidP="00293C0C">
            <w:pPr>
              <w:rPr>
                <w:b/>
              </w:rPr>
            </w:pPr>
          </w:p>
        </w:tc>
        <w:tc>
          <w:tcPr>
            <w:tcW w:w="2039" w:type="dxa"/>
            <w:vMerge/>
          </w:tcPr>
          <w:p w14:paraId="64A6B1CF" w14:textId="77777777" w:rsidR="00177C1F" w:rsidRDefault="00177C1F" w:rsidP="00293C0C">
            <w:pPr>
              <w:rPr>
                <w:b/>
              </w:rPr>
            </w:pPr>
          </w:p>
        </w:tc>
      </w:tr>
    </w:tbl>
    <w:p w14:paraId="08F88B54" w14:textId="77777777" w:rsidR="00063876" w:rsidRPr="00D94A61" w:rsidRDefault="00063876" w:rsidP="00063876">
      <w:pPr>
        <w:rPr>
          <w:b/>
        </w:rPr>
      </w:pPr>
    </w:p>
    <w:sectPr w:rsidR="00063876" w:rsidRPr="00D94A61" w:rsidSect="009325B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0E79"/>
    <w:multiLevelType w:val="hybridMultilevel"/>
    <w:tmpl w:val="CB983A5E"/>
    <w:lvl w:ilvl="0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8F2"/>
    <w:multiLevelType w:val="hybridMultilevel"/>
    <w:tmpl w:val="1FB48712"/>
    <w:lvl w:ilvl="0" w:tplc="542C74F6">
      <w:start w:val="1"/>
      <w:numFmt w:val="bullet"/>
      <w:lvlText w:val="­"/>
      <w:lvlJc w:val="left"/>
      <w:pPr>
        <w:ind w:left="9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64F26579"/>
    <w:multiLevelType w:val="hybridMultilevel"/>
    <w:tmpl w:val="2EFE18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F49E7"/>
    <w:multiLevelType w:val="hybridMultilevel"/>
    <w:tmpl w:val="7F66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C4"/>
    <w:rsid w:val="00015C95"/>
    <w:rsid w:val="00023490"/>
    <w:rsid w:val="00024C5A"/>
    <w:rsid w:val="00030D81"/>
    <w:rsid w:val="000517F0"/>
    <w:rsid w:val="00061A85"/>
    <w:rsid w:val="00063876"/>
    <w:rsid w:val="000656BF"/>
    <w:rsid w:val="00077501"/>
    <w:rsid w:val="000B3387"/>
    <w:rsid w:val="000B5375"/>
    <w:rsid w:val="000B72A1"/>
    <w:rsid w:val="000C2F2D"/>
    <w:rsid w:val="000C6153"/>
    <w:rsid w:val="000E0E5F"/>
    <w:rsid w:val="000E1E2A"/>
    <w:rsid w:val="000E688F"/>
    <w:rsid w:val="000F73F5"/>
    <w:rsid w:val="000F7A6D"/>
    <w:rsid w:val="00100CE9"/>
    <w:rsid w:val="00102FF8"/>
    <w:rsid w:val="00106C5E"/>
    <w:rsid w:val="00137AD9"/>
    <w:rsid w:val="001465CF"/>
    <w:rsid w:val="00155C5B"/>
    <w:rsid w:val="00156CD9"/>
    <w:rsid w:val="00162689"/>
    <w:rsid w:val="00177C1F"/>
    <w:rsid w:val="00184D86"/>
    <w:rsid w:val="001C0138"/>
    <w:rsid w:val="001D1AF7"/>
    <w:rsid w:val="001F00C6"/>
    <w:rsid w:val="001F0CA2"/>
    <w:rsid w:val="002075D9"/>
    <w:rsid w:val="00211AD6"/>
    <w:rsid w:val="00223578"/>
    <w:rsid w:val="002431C3"/>
    <w:rsid w:val="002503DD"/>
    <w:rsid w:val="00252BA7"/>
    <w:rsid w:val="002612B1"/>
    <w:rsid w:val="00267B9D"/>
    <w:rsid w:val="00286DA0"/>
    <w:rsid w:val="00295784"/>
    <w:rsid w:val="002A37BD"/>
    <w:rsid w:val="002D36C2"/>
    <w:rsid w:val="002D4332"/>
    <w:rsid w:val="002E37E9"/>
    <w:rsid w:val="002F565D"/>
    <w:rsid w:val="003117E1"/>
    <w:rsid w:val="00316249"/>
    <w:rsid w:val="00327262"/>
    <w:rsid w:val="00337C09"/>
    <w:rsid w:val="00355A2A"/>
    <w:rsid w:val="003564BE"/>
    <w:rsid w:val="003639BF"/>
    <w:rsid w:val="00365460"/>
    <w:rsid w:val="003764EF"/>
    <w:rsid w:val="003803D2"/>
    <w:rsid w:val="003D3933"/>
    <w:rsid w:val="003D5493"/>
    <w:rsid w:val="003E082B"/>
    <w:rsid w:val="00410572"/>
    <w:rsid w:val="00411633"/>
    <w:rsid w:val="00411EC4"/>
    <w:rsid w:val="00415A03"/>
    <w:rsid w:val="0042013D"/>
    <w:rsid w:val="004233FB"/>
    <w:rsid w:val="00424072"/>
    <w:rsid w:val="0044210B"/>
    <w:rsid w:val="00444C16"/>
    <w:rsid w:val="00455168"/>
    <w:rsid w:val="004605E7"/>
    <w:rsid w:val="00462226"/>
    <w:rsid w:val="00484B1C"/>
    <w:rsid w:val="004879DF"/>
    <w:rsid w:val="004A7F52"/>
    <w:rsid w:val="004B2D45"/>
    <w:rsid w:val="004C7639"/>
    <w:rsid w:val="004D7361"/>
    <w:rsid w:val="004F77B0"/>
    <w:rsid w:val="00500FCA"/>
    <w:rsid w:val="00502450"/>
    <w:rsid w:val="0050509A"/>
    <w:rsid w:val="00507C82"/>
    <w:rsid w:val="0051174B"/>
    <w:rsid w:val="00511AEE"/>
    <w:rsid w:val="00522ADE"/>
    <w:rsid w:val="00525AC2"/>
    <w:rsid w:val="00536AA8"/>
    <w:rsid w:val="005379CC"/>
    <w:rsid w:val="00545BFF"/>
    <w:rsid w:val="00557A8E"/>
    <w:rsid w:val="00571646"/>
    <w:rsid w:val="005847ED"/>
    <w:rsid w:val="00597657"/>
    <w:rsid w:val="005A0BFE"/>
    <w:rsid w:val="005E0B18"/>
    <w:rsid w:val="005E1923"/>
    <w:rsid w:val="005F3A62"/>
    <w:rsid w:val="005F4B2C"/>
    <w:rsid w:val="006000CE"/>
    <w:rsid w:val="006068F6"/>
    <w:rsid w:val="00631D4D"/>
    <w:rsid w:val="0063332C"/>
    <w:rsid w:val="00634C2E"/>
    <w:rsid w:val="00637237"/>
    <w:rsid w:val="00640C12"/>
    <w:rsid w:val="006534B9"/>
    <w:rsid w:val="00661B0C"/>
    <w:rsid w:val="006630E7"/>
    <w:rsid w:val="00664A9E"/>
    <w:rsid w:val="006907BA"/>
    <w:rsid w:val="00690B14"/>
    <w:rsid w:val="00691FEB"/>
    <w:rsid w:val="006965AC"/>
    <w:rsid w:val="006B1E38"/>
    <w:rsid w:val="006D3576"/>
    <w:rsid w:val="006E3268"/>
    <w:rsid w:val="006F05ED"/>
    <w:rsid w:val="006F4078"/>
    <w:rsid w:val="006F44C6"/>
    <w:rsid w:val="006F5680"/>
    <w:rsid w:val="006F63C7"/>
    <w:rsid w:val="006F71F6"/>
    <w:rsid w:val="006F7D6A"/>
    <w:rsid w:val="00701A5B"/>
    <w:rsid w:val="0070568B"/>
    <w:rsid w:val="00726A76"/>
    <w:rsid w:val="00726EC1"/>
    <w:rsid w:val="00731627"/>
    <w:rsid w:val="00735C21"/>
    <w:rsid w:val="00742D56"/>
    <w:rsid w:val="007450E0"/>
    <w:rsid w:val="0074608F"/>
    <w:rsid w:val="00747933"/>
    <w:rsid w:val="00754BE5"/>
    <w:rsid w:val="00762D34"/>
    <w:rsid w:val="00765D68"/>
    <w:rsid w:val="00777A07"/>
    <w:rsid w:val="00790C3F"/>
    <w:rsid w:val="00790E32"/>
    <w:rsid w:val="007912C3"/>
    <w:rsid w:val="00793301"/>
    <w:rsid w:val="00795824"/>
    <w:rsid w:val="007B60DB"/>
    <w:rsid w:val="007B775A"/>
    <w:rsid w:val="007C060F"/>
    <w:rsid w:val="007C7CDF"/>
    <w:rsid w:val="007D4DA1"/>
    <w:rsid w:val="007E4EB5"/>
    <w:rsid w:val="007E5473"/>
    <w:rsid w:val="007E75C7"/>
    <w:rsid w:val="007F0D80"/>
    <w:rsid w:val="007F40C4"/>
    <w:rsid w:val="008036D2"/>
    <w:rsid w:val="0080439E"/>
    <w:rsid w:val="008128F4"/>
    <w:rsid w:val="00814B8D"/>
    <w:rsid w:val="00820D82"/>
    <w:rsid w:val="008321C7"/>
    <w:rsid w:val="008503C3"/>
    <w:rsid w:val="00872373"/>
    <w:rsid w:val="00881D52"/>
    <w:rsid w:val="00895F03"/>
    <w:rsid w:val="008A4563"/>
    <w:rsid w:val="008A479A"/>
    <w:rsid w:val="008B36F2"/>
    <w:rsid w:val="008C1491"/>
    <w:rsid w:val="008C2B26"/>
    <w:rsid w:val="00901246"/>
    <w:rsid w:val="00922137"/>
    <w:rsid w:val="009277B8"/>
    <w:rsid w:val="009325B3"/>
    <w:rsid w:val="009332E3"/>
    <w:rsid w:val="0094427F"/>
    <w:rsid w:val="00945A69"/>
    <w:rsid w:val="00963567"/>
    <w:rsid w:val="00980358"/>
    <w:rsid w:val="00981345"/>
    <w:rsid w:val="009852AA"/>
    <w:rsid w:val="009918B6"/>
    <w:rsid w:val="0099519E"/>
    <w:rsid w:val="00996C1E"/>
    <w:rsid w:val="009A2397"/>
    <w:rsid w:val="009A7A0E"/>
    <w:rsid w:val="009B5224"/>
    <w:rsid w:val="009C0F0D"/>
    <w:rsid w:val="009D79A4"/>
    <w:rsid w:val="009E111A"/>
    <w:rsid w:val="009E3893"/>
    <w:rsid w:val="009F2AA4"/>
    <w:rsid w:val="009F62B9"/>
    <w:rsid w:val="00A07A51"/>
    <w:rsid w:val="00A20875"/>
    <w:rsid w:val="00A42C72"/>
    <w:rsid w:val="00A56DC6"/>
    <w:rsid w:val="00A61AAF"/>
    <w:rsid w:val="00A66CB7"/>
    <w:rsid w:val="00A875F7"/>
    <w:rsid w:val="00A915CD"/>
    <w:rsid w:val="00AB2091"/>
    <w:rsid w:val="00AB4341"/>
    <w:rsid w:val="00AB5421"/>
    <w:rsid w:val="00AC5F3E"/>
    <w:rsid w:val="00AD5183"/>
    <w:rsid w:val="00AE3E70"/>
    <w:rsid w:val="00B211FC"/>
    <w:rsid w:val="00B223B7"/>
    <w:rsid w:val="00B22D94"/>
    <w:rsid w:val="00B24CDA"/>
    <w:rsid w:val="00B364C9"/>
    <w:rsid w:val="00B448F5"/>
    <w:rsid w:val="00B4595F"/>
    <w:rsid w:val="00B46490"/>
    <w:rsid w:val="00B50A12"/>
    <w:rsid w:val="00B50BC0"/>
    <w:rsid w:val="00B520AD"/>
    <w:rsid w:val="00B74914"/>
    <w:rsid w:val="00B75D9C"/>
    <w:rsid w:val="00B811D9"/>
    <w:rsid w:val="00B96036"/>
    <w:rsid w:val="00B97A1C"/>
    <w:rsid w:val="00BA28DB"/>
    <w:rsid w:val="00BB17A7"/>
    <w:rsid w:val="00BC05D4"/>
    <w:rsid w:val="00BD1102"/>
    <w:rsid w:val="00BD78FD"/>
    <w:rsid w:val="00BE3102"/>
    <w:rsid w:val="00BE36A2"/>
    <w:rsid w:val="00BE5695"/>
    <w:rsid w:val="00C015BC"/>
    <w:rsid w:val="00C20BD6"/>
    <w:rsid w:val="00C22EA2"/>
    <w:rsid w:val="00C305A8"/>
    <w:rsid w:val="00C34DD1"/>
    <w:rsid w:val="00C440ED"/>
    <w:rsid w:val="00C57A0F"/>
    <w:rsid w:val="00C86C8C"/>
    <w:rsid w:val="00CB1778"/>
    <w:rsid w:val="00CB1A0F"/>
    <w:rsid w:val="00CC2988"/>
    <w:rsid w:val="00CC53ED"/>
    <w:rsid w:val="00CE3BA3"/>
    <w:rsid w:val="00CF6414"/>
    <w:rsid w:val="00D04471"/>
    <w:rsid w:val="00D10D8C"/>
    <w:rsid w:val="00D1425A"/>
    <w:rsid w:val="00D20503"/>
    <w:rsid w:val="00D21B55"/>
    <w:rsid w:val="00D31B2B"/>
    <w:rsid w:val="00D32DF1"/>
    <w:rsid w:val="00D34A87"/>
    <w:rsid w:val="00D35FD9"/>
    <w:rsid w:val="00D410F1"/>
    <w:rsid w:val="00D5066B"/>
    <w:rsid w:val="00D648D6"/>
    <w:rsid w:val="00D74354"/>
    <w:rsid w:val="00D76C45"/>
    <w:rsid w:val="00D8200D"/>
    <w:rsid w:val="00D8341F"/>
    <w:rsid w:val="00D84E62"/>
    <w:rsid w:val="00D871CF"/>
    <w:rsid w:val="00D90F51"/>
    <w:rsid w:val="00D946BD"/>
    <w:rsid w:val="00D94A61"/>
    <w:rsid w:val="00DA603A"/>
    <w:rsid w:val="00DB1491"/>
    <w:rsid w:val="00DB29D0"/>
    <w:rsid w:val="00DC1413"/>
    <w:rsid w:val="00DC6F46"/>
    <w:rsid w:val="00DC7680"/>
    <w:rsid w:val="00DE0E78"/>
    <w:rsid w:val="00DF0108"/>
    <w:rsid w:val="00DF0703"/>
    <w:rsid w:val="00DF174D"/>
    <w:rsid w:val="00DF1CD7"/>
    <w:rsid w:val="00DF3D38"/>
    <w:rsid w:val="00DF5934"/>
    <w:rsid w:val="00E00F29"/>
    <w:rsid w:val="00E14FFF"/>
    <w:rsid w:val="00E34734"/>
    <w:rsid w:val="00E34C11"/>
    <w:rsid w:val="00E412E1"/>
    <w:rsid w:val="00E41F6F"/>
    <w:rsid w:val="00E5717C"/>
    <w:rsid w:val="00E60EA3"/>
    <w:rsid w:val="00E61439"/>
    <w:rsid w:val="00E61D52"/>
    <w:rsid w:val="00E65CE0"/>
    <w:rsid w:val="00E70672"/>
    <w:rsid w:val="00E87DC2"/>
    <w:rsid w:val="00E90378"/>
    <w:rsid w:val="00E975A6"/>
    <w:rsid w:val="00EA2F9F"/>
    <w:rsid w:val="00EA3913"/>
    <w:rsid w:val="00EB1C7C"/>
    <w:rsid w:val="00EB331D"/>
    <w:rsid w:val="00ED3DE1"/>
    <w:rsid w:val="00F27F83"/>
    <w:rsid w:val="00F30C2B"/>
    <w:rsid w:val="00F315E9"/>
    <w:rsid w:val="00F36414"/>
    <w:rsid w:val="00F459E8"/>
    <w:rsid w:val="00F46F3E"/>
    <w:rsid w:val="00F474C4"/>
    <w:rsid w:val="00F910AD"/>
    <w:rsid w:val="00FA086A"/>
    <w:rsid w:val="00FA576D"/>
    <w:rsid w:val="00FB7325"/>
    <w:rsid w:val="00FC279D"/>
    <w:rsid w:val="00FC7C34"/>
    <w:rsid w:val="00FD5823"/>
    <w:rsid w:val="00FE08CD"/>
    <w:rsid w:val="00FE127E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11F"/>
  <w15:docId w15:val="{43BD016F-F4EC-42BA-BB16-6CC15A7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97A1C"/>
    <w:rPr>
      <w:color w:val="0000FF"/>
      <w:u w:val="single"/>
    </w:rPr>
  </w:style>
  <w:style w:type="character" w:customStyle="1" w:styleId="grey">
    <w:name w:val="grey"/>
    <w:basedOn w:val="a0"/>
    <w:rsid w:val="00FC7C34"/>
  </w:style>
  <w:style w:type="character" w:customStyle="1" w:styleId="10">
    <w:name w:val="Заголовок 1 Знак"/>
    <w:basedOn w:val="a0"/>
    <w:link w:val="1"/>
    <w:uiPriority w:val="9"/>
    <w:rsid w:val="0098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05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D3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2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-calend.ru/holidays/den-pamyati-zhertv-politicheskih-repressiy" TargetMode="External"/><Relationship Id="rId18" Type="http://schemas.openxmlformats.org/officeDocument/2006/relationships/hyperlink" Target="https://my-calend.ru/holidays/sinichkin-den" TargetMode="External"/><Relationship Id="rId26" Type="http://schemas.openxmlformats.org/officeDocument/2006/relationships/hyperlink" Target="https://my-calend.ru/holidays/den-rozhdeniya-detskogo-televideniya-v-rossii" TargetMode="External"/><Relationship Id="rId39" Type="http://schemas.openxmlformats.org/officeDocument/2006/relationships/hyperlink" Target="https://my-calend.ru/holidays/vsemirnyy-den-koshek" TargetMode="External"/><Relationship Id="rId21" Type="http://schemas.openxmlformats.org/officeDocument/2006/relationships/hyperlink" Target="https://my-calend.ru/holidays/mezhdunarodnyy-den-dobrovolcev" TargetMode="External"/><Relationship Id="rId34" Type="http://schemas.openxmlformats.org/officeDocument/2006/relationships/hyperlink" Target="https://my-calend.ru/holidays/den-rozhdeniya-voleybola" TargetMode="External"/><Relationship Id="rId42" Type="http://schemas.openxmlformats.org/officeDocument/2006/relationships/hyperlink" Target="https://my-calend.ru/holidays/vsemirnyy-den-zdorovya" TargetMode="External"/><Relationship Id="rId47" Type="http://schemas.openxmlformats.org/officeDocument/2006/relationships/hyperlink" Target="https://my-calend.ru/holidays/den-pobedy" TargetMode="External"/><Relationship Id="rId50" Type="http://schemas.openxmlformats.org/officeDocument/2006/relationships/hyperlink" Target="https://my-calend.ru/holidays/den-zashchity-dete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y-calend.ru/holidays/den-uchitel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den-narodnogo-edinstva" TargetMode="External"/><Relationship Id="rId29" Type="http://schemas.openxmlformats.org/officeDocument/2006/relationships/hyperlink" Target="https://my-calend.ru/holidays/den-zimnih-vidov-sporta-v-rossii" TargetMode="External"/><Relationship Id="rId11" Type="http://schemas.openxmlformats.org/officeDocument/2006/relationships/hyperlink" Target="https://my-calend.ru/holidays/vsemirnyy-den-zhivotnyh" TargetMode="External"/><Relationship Id="rId24" Type="http://schemas.openxmlformats.org/officeDocument/2006/relationships/hyperlink" Target="https://my-calend.ru/holidays/den-zimnego-solncestoyaniya" TargetMode="External"/><Relationship Id="rId32" Type="http://schemas.openxmlformats.org/officeDocument/2006/relationships/hyperlink" Target="https://my-calend.ru/holidays/den-pamyati-voinov-internacionalistov" TargetMode="External"/><Relationship Id="rId37" Type="http://schemas.openxmlformats.org/officeDocument/2006/relationships/hyperlink" Target="https://my-calend.ru/holidays/den-dobryh-del" TargetMode="External"/><Relationship Id="rId40" Type="http://schemas.openxmlformats.org/officeDocument/2006/relationships/hyperlink" Target="https://my-calend.ru/holidays/den-detskoy-knigi" TargetMode="External"/><Relationship Id="rId45" Type="http://schemas.openxmlformats.org/officeDocument/2006/relationships/hyperlink" Target="https://my-calend.ru/holidays/den-smeha" TargetMode="External"/><Relationship Id="rId53" Type="http://schemas.openxmlformats.org/officeDocument/2006/relationships/hyperlink" Target="https://my-calend.ru/holidays/den-rossii" TargetMode="External"/><Relationship Id="rId5" Type="http://schemas.openxmlformats.org/officeDocument/2006/relationships/hyperlink" Target="https://my-calend.ru/holidays/den-solidarnosti-v-borbe-s-terrorizmom" TargetMode="External"/><Relationship Id="rId10" Type="http://schemas.openxmlformats.org/officeDocument/2006/relationships/hyperlink" Target="https://my-calend.ru/holidays/den-ispanskogo-yazyka" TargetMode="External"/><Relationship Id="rId19" Type="http://schemas.openxmlformats.org/officeDocument/2006/relationships/hyperlink" Target="https://my-calend.ru/holidays/den-molochnyh-kokteyley" TargetMode="External"/><Relationship Id="rId31" Type="http://schemas.openxmlformats.org/officeDocument/2006/relationships/hyperlink" Target="https://my-calend.ru/holidays/den-konstitucii-rf" TargetMode="External"/><Relationship Id="rId44" Type="http://schemas.openxmlformats.org/officeDocument/2006/relationships/hyperlink" Target="https://my-calend.ru/holidays/den-osvobozhdeniya-uznikov-fashistskih-konclagerey" TargetMode="External"/><Relationship Id="rId52" Type="http://schemas.openxmlformats.org/officeDocument/2006/relationships/hyperlink" Target="https://my-calend.ru/holidays/den-russkogo-yazy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muzyki" TargetMode="External"/><Relationship Id="rId14" Type="http://schemas.openxmlformats.org/officeDocument/2006/relationships/hyperlink" Target="https://my-calend.ru/holidays/vsemirnyy-den-ulybki" TargetMode="External"/><Relationship Id="rId22" Type="http://schemas.openxmlformats.org/officeDocument/2006/relationships/hyperlink" Target="https://my-calend.ru/holidays/den-geroev-otechestva" TargetMode="External"/><Relationship Id="rId27" Type="http://schemas.openxmlformats.org/officeDocument/2006/relationships/hyperlink" Target="https://my-calend.ru/holidays/den-zapovednikov-i-nacionalnyh-parkov" TargetMode="External"/><Relationship Id="rId30" Type="http://schemas.openxmlformats.org/officeDocument/2006/relationships/hyperlink" Target="https://my-calend.ru/holidays/den-rossiyskoy-nauki" TargetMode="External"/><Relationship Id="rId35" Type="http://schemas.openxmlformats.org/officeDocument/2006/relationships/hyperlink" Target="https://my-calend.ru/holidays/vsemirnyy-den-grazhdanskoy-oborony" TargetMode="External"/><Relationship Id="rId43" Type="http://schemas.openxmlformats.org/officeDocument/2006/relationships/hyperlink" Target="https://my-calend.ru/holidays/den-matematika" TargetMode="External"/><Relationship Id="rId48" Type="http://schemas.openxmlformats.org/officeDocument/2006/relationships/hyperlink" Target="https://my-calend.ru/holidays/den-muzeev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y-calend.ru/holidays/den-pozhilyh-lyudey" TargetMode="External"/><Relationship Id="rId51" Type="http://schemas.openxmlformats.org/officeDocument/2006/relationships/hyperlink" Target="https://my-calend.ru/holidays/vsemirnyy-den-ohrany-okruzhayushchey-sred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-calend.ru/holidays/vserossiyskiy-den-liceista" TargetMode="External"/><Relationship Id="rId17" Type="http://schemas.openxmlformats.org/officeDocument/2006/relationships/hyperlink" Target="https://my-calend.ru/holidays/den-soglasiya-i-primireniya" TargetMode="External"/><Relationship Id="rId25" Type="http://schemas.openxmlformats.org/officeDocument/2006/relationships/hyperlink" Target="https://my-calend.ru/holidays/den-podarkov" TargetMode="External"/><Relationship Id="rId33" Type="http://schemas.openxmlformats.org/officeDocument/2006/relationships/hyperlink" Target="https://my-calend.ru/holidays/prazdnik-khoroshego-nastroeniya" TargetMode="External"/><Relationship Id="rId38" Type="http://schemas.openxmlformats.org/officeDocument/2006/relationships/hyperlink" Target="https://my-calend.ru/holidays/den-vesennego-ravnodenstviya" TargetMode="External"/><Relationship Id="rId46" Type="http://schemas.openxmlformats.org/officeDocument/2006/relationships/hyperlink" Target="https://my-calend.ru/holidays/den-semey" TargetMode="External"/><Relationship Id="rId20" Type="http://schemas.openxmlformats.org/officeDocument/2006/relationships/hyperlink" Target="https://my-calend.ru/holidays/den-neizvestnogo-soldata" TargetMode="External"/><Relationship Id="rId41" Type="http://schemas.openxmlformats.org/officeDocument/2006/relationships/hyperlink" Target="https://my-calend.ru/holidays/mezhdunarodnyy-den-ptic" TargetMode="External"/><Relationship Id="rId54" Type="http://schemas.openxmlformats.org/officeDocument/2006/relationships/hyperlink" Target="https://my-calend.ru/holidays/den-konstitucii-r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den-vstrechi-so-starymi-druzyami" TargetMode="External"/><Relationship Id="rId15" Type="http://schemas.openxmlformats.org/officeDocument/2006/relationships/hyperlink" Target="https://my-calend.ru/holidays/den-materi" TargetMode="External"/><Relationship Id="rId23" Type="http://schemas.openxmlformats.org/officeDocument/2006/relationships/hyperlink" Target="https://my-calend.ru/holidays/den-konstitucii-rf" TargetMode="External"/><Relationship Id="rId28" Type="http://schemas.openxmlformats.org/officeDocument/2006/relationships/hyperlink" Target="https://my-calend.ru/holidays/den-pamyati-zhertv-holokosta" TargetMode="External"/><Relationship Id="rId36" Type="http://schemas.openxmlformats.org/officeDocument/2006/relationships/hyperlink" Target="https://my-calend.ru/holidays/mezhdunarodnyy-zhenskiy-den" TargetMode="External"/><Relationship Id="rId49" Type="http://schemas.openxmlformats.org/officeDocument/2006/relationships/hyperlink" Target="https://my-calend.ru/holidays/den-konstitucii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22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Наталия Федотовская</cp:lastModifiedBy>
  <cp:revision>290</cp:revision>
  <dcterms:created xsi:type="dcterms:W3CDTF">2023-08-12T13:22:00Z</dcterms:created>
  <dcterms:modified xsi:type="dcterms:W3CDTF">2023-08-16T15:30:00Z</dcterms:modified>
</cp:coreProperties>
</file>